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939" w:rsidP="06B1A796" w:rsidRDefault="001433FA" w14:paraId="610E521D" w14:textId="09978A0F">
      <w:pPr>
        <w:jc w:val="center"/>
        <w:rPr>
          <w:rFonts w:ascii="Sassoon Primary Std" w:hAnsi="Sassoon Primary Std" w:eastAsia="SassoonPrimary" w:cs="SassoonPrimary"/>
          <w:sz w:val="36"/>
          <w:szCs w:val="36"/>
        </w:rPr>
      </w:pPr>
      <w:r w:rsidRPr="4CA3DC0C" w:rsidR="001433FA">
        <w:rPr>
          <w:rFonts w:ascii="Sassoon Primary Std" w:hAnsi="Sassoon Primary Std" w:eastAsia="SassoonPrimary" w:cs="SassoonPrimary"/>
          <w:sz w:val="36"/>
          <w:szCs w:val="36"/>
        </w:rPr>
        <w:t xml:space="preserve">Miss </w:t>
      </w:r>
      <w:r w:rsidRPr="4CA3DC0C" w:rsidR="00547055">
        <w:rPr>
          <w:rFonts w:ascii="Sassoon Primary Std" w:hAnsi="Sassoon Primary Std" w:eastAsia="SassoonPrimary" w:cs="SassoonPrimary"/>
          <w:sz w:val="36"/>
          <w:szCs w:val="36"/>
        </w:rPr>
        <w:t>Hughes’</w:t>
      </w:r>
      <w:r w:rsidRPr="4CA3DC0C" w:rsidR="001433FA">
        <w:rPr>
          <w:rFonts w:ascii="Sassoon Primary Std" w:hAnsi="Sassoon Primary Std" w:eastAsia="SassoonPrimary" w:cs="SassoonPrimary"/>
          <w:sz w:val="36"/>
          <w:szCs w:val="36"/>
        </w:rPr>
        <w:t xml:space="preserve"> </w:t>
      </w:r>
      <w:r w:rsidRPr="4CA3DC0C" w:rsidR="00F44B31">
        <w:rPr>
          <w:rFonts w:ascii="Sassoon Primary Std" w:hAnsi="Sassoon Primary Std" w:eastAsia="SassoonPrimary" w:cs="SassoonPrimary"/>
          <w:sz w:val="36"/>
          <w:szCs w:val="36"/>
        </w:rPr>
        <w:t>Spelling</w:t>
      </w:r>
      <w:r w:rsidRPr="4CA3DC0C" w:rsidR="001433FA">
        <w:rPr>
          <w:rFonts w:ascii="Sassoon Primary Std" w:hAnsi="Sassoon Primary Std" w:eastAsia="SassoonPrimary" w:cs="SassoonPrimary"/>
          <w:sz w:val="36"/>
          <w:szCs w:val="36"/>
        </w:rPr>
        <w:t xml:space="preserve"> Group</w:t>
      </w:r>
      <w:r w:rsidRPr="4CA3DC0C" w:rsidR="00F44B31">
        <w:rPr>
          <w:rFonts w:ascii="Sassoon Primary Std" w:hAnsi="Sassoon Primary Std" w:eastAsia="SassoonPrimary" w:cs="SassoonPrimary"/>
          <w:sz w:val="36"/>
          <w:szCs w:val="36"/>
        </w:rPr>
        <w:t xml:space="preserve"> - Term </w:t>
      </w:r>
      <w:r w:rsidRPr="4CA3DC0C" w:rsidR="661E2C67">
        <w:rPr>
          <w:rFonts w:ascii="Sassoon Primary Std" w:hAnsi="Sassoon Primary Std" w:eastAsia="SassoonPrimary" w:cs="SassoonPrimary"/>
          <w:sz w:val="36"/>
          <w:szCs w:val="36"/>
        </w:rPr>
        <w:t>3</w:t>
      </w:r>
    </w:p>
    <w:p w:rsidRPr="00C94C08" w:rsidR="000669AB" w:rsidP="00C94C08" w:rsidRDefault="000669AB" w14:paraId="533B03B9" w14:textId="6C9BE744">
      <w:pPr>
        <w:rPr>
          <w:rFonts w:ascii="Sassoon Infant Std" w:hAnsi="Sassoon Infant Std" w:eastAsia="SassoonPrimary" w:cs="SassoonPrimary"/>
          <w:sz w:val="28"/>
          <w:szCs w:val="28"/>
        </w:rPr>
      </w:pPr>
      <w:r w:rsidRPr="00C94C08">
        <w:rPr>
          <w:rFonts w:ascii="Sassoon Infant Std" w:hAnsi="Sassoon Infant Std" w:eastAsia="SassoonPrimary" w:cs="SassoonPrimary"/>
          <w:sz w:val="28"/>
          <w:szCs w:val="28"/>
        </w:rPr>
        <w:t>Dear Parents/Carers</w:t>
      </w:r>
    </w:p>
    <w:p w:rsidR="0056397E" w:rsidP="000669AB" w:rsidRDefault="000669AB" w14:paraId="3DFFBED4" w14:textId="785FE99C">
      <w:pPr>
        <w:rPr>
          <w:rFonts w:ascii="Sassoon Infant Std" w:hAnsi="Sassoon Infant Std" w:eastAsia="SassoonPrimary" w:cs="SassoonPrimary"/>
          <w:sz w:val="28"/>
          <w:szCs w:val="28"/>
        </w:rPr>
      </w:pPr>
      <w:r w:rsidRPr="00C94C08">
        <w:rPr>
          <w:rFonts w:ascii="Sassoon Infant Std" w:hAnsi="Sassoon Infant Std" w:eastAsia="SassoonPrimary" w:cs="SassoonPrimary"/>
          <w:sz w:val="28"/>
          <w:szCs w:val="28"/>
        </w:rPr>
        <w:t>These are your children’s spellings</w:t>
      </w:r>
      <w:r w:rsidRPr="00C94C08" w:rsidR="0056397E">
        <w:rPr>
          <w:rFonts w:ascii="Sassoon Infant Std" w:hAnsi="Sassoon Infant Std" w:eastAsia="SassoonPrimary" w:cs="SassoonPrimary"/>
          <w:sz w:val="28"/>
          <w:szCs w:val="28"/>
        </w:rPr>
        <w:t xml:space="preserve"> for this term</w:t>
      </w:r>
      <w:r w:rsidRPr="00C94C08">
        <w:rPr>
          <w:rFonts w:ascii="Sassoon Infant Std" w:hAnsi="Sassoon Infant Std" w:eastAsia="SassoonPrimary" w:cs="SassoonPrimary"/>
          <w:sz w:val="28"/>
          <w:szCs w:val="28"/>
        </w:rPr>
        <w:t>.</w:t>
      </w:r>
      <w:r w:rsidRPr="00C94C08" w:rsidR="0056397E">
        <w:rPr>
          <w:rFonts w:ascii="Sassoon Infant Std" w:hAnsi="Sassoon Infant Std" w:eastAsia="SassoonPrimary" w:cs="SassoonPrimary"/>
          <w:sz w:val="28"/>
          <w:szCs w:val="28"/>
        </w:rPr>
        <w:t xml:space="preserve"> We</w:t>
      </w:r>
      <w:r w:rsidRPr="00C94C08">
        <w:rPr>
          <w:rFonts w:ascii="Sassoon Infant Std" w:hAnsi="Sassoon Infant Std" w:eastAsia="SassoonPrimary" w:cs="SassoonPrimary"/>
          <w:sz w:val="28"/>
          <w:szCs w:val="28"/>
        </w:rPr>
        <w:t xml:space="preserve"> introduce the new rule</w:t>
      </w:r>
      <w:r w:rsidRPr="00C94C08" w:rsidR="0056397E">
        <w:rPr>
          <w:rFonts w:ascii="Sassoon Infant Std" w:hAnsi="Sassoon Infant Std" w:eastAsia="SassoonPrimary" w:cs="SassoonPrimary"/>
          <w:sz w:val="28"/>
          <w:szCs w:val="28"/>
        </w:rPr>
        <w:t xml:space="preserve"> in class on a Monday</w:t>
      </w:r>
      <w:r w:rsidRPr="00C94C08">
        <w:rPr>
          <w:rFonts w:ascii="Sassoon Infant Std" w:hAnsi="Sassoon Infant Std" w:eastAsia="SassoonPrimary" w:cs="SassoonPrimary"/>
          <w:sz w:val="28"/>
          <w:szCs w:val="28"/>
        </w:rPr>
        <w:t xml:space="preserve"> and we prac</w:t>
      </w:r>
      <w:r w:rsidRPr="00C94C08" w:rsidR="0056397E">
        <w:rPr>
          <w:rFonts w:ascii="Sassoon Infant Std" w:hAnsi="Sassoon Infant Std" w:eastAsia="SassoonPrimary" w:cs="SassoonPrimary"/>
          <w:sz w:val="28"/>
          <w:szCs w:val="28"/>
        </w:rPr>
        <w:t xml:space="preserve">tise </w:t>
      </w:r>
      <w:r w:rsidRPr="00C94C08">
        <w:rPr>
          <w:rFonts w:ascii="Sassoon Infant Std" w:hAnsi="Sassoon Infant Std" w:eastAsia="SassoonPrimary" w:cs="SassoonPrimary"/>
          <w:sz w:val="28"/>
          <w:szCs w:val="28"/>
        </w:rPr>
        <w:t>throughout the week. The</w:t>
      </w:r>
      <w:r w:rsidRPr="00C94C08" w:rsidR="0056397E">
        <w:rPr>
          <w:rFonts w:ascii="Sassoon Infant Std" w:hAnsi="Sassoon Infant Std" w:eastAsia="SassoonPrimary" w:cs="SassoonPrimary"/>
          <w:sz w:val="28"/>
          <w:szCs w:val="28"/>
        </w:rPr>
        <w:t>se</w:t>
      </w:r>
      <w:r w:rsidRPr="00C94C08">
        <w:rPr>
          <w:rFonts w:ascii="Sassoon Infant Std" w:hAnsi="Sassoon Infant Std" w:eastAsia="SassoonPrimary" w:cs="SassoonPrimary"/>
          <w:sz w:val="28"/>
          <w:szCs w:val="28"/>
        </w:rPr>
        <w:t xml:space="preserve"> spellings are then tested the following Monday. Please support your child’s learning by helping them to practi</w:t>
      </w:r>
      <w:r w:rsidRPr="00C94C08" w:rsidR="0056397E">
        <w:rPr>
          <w:rFonts w:ascii="Sassoon Infant Std" w:hAnsi="Sassoon Infant Std" w:eastAsia="SassoonPrimary" w:cs="SassoonPrimary"/>
          <w:sz w:val="28"/>
          <w:szCs w:val="28"/>
        </w:rPr>
        <w:t>s</w:t>
      </w:r>
      <w:r w:rsidRPr="00C94C08">
        <w:rPr>
          <w:rFonts w:ascii="Sassoon Infant Std" w:hAnsi="Sassoon Infant Std" w:eastAsia="SassoonPrimary" w:cs="SassoonPrimary"/>
          <w:sz w:val="28"/>
          <w:szCs w:val="28"/>
        </w:rPr>
        <w:t xml:space="preserve">e these at home. </w:t>
      </w:r>
    </w:p>
    <w:p w:rsidRPr="00C94C08" w:rsidR="00C94C08" w:rsidP="000669AB" w:rsidRDefault="00C94C08" w14:paraId="07611EDA" w14:textId="77777777">
      <w:pPr>
        <w:rPr>
          <w:rFonts w:ascii="Sassoon Infant Std" w:hAnsi="Sassoon Infant Std" w:eastAsia="SassoonPrimary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Pr="00C94C08" w:rsidR="008C638B" w:rsidTr="4CA3DC0C" w14:paraId="0EB88781" w14:textId="77777777">
        <w:tc>
          <w:tcPr>
            <w:tcW w:w="10206" w:type="dxa"/>
            <w:tcMar/>
          </w:tcPr>
          <w:p w:rsidRPr="00C94C08" w:rsidR="008C638B" w:rsidP="06B1A796" w:rsidRDefault="70602551" w14:paraId="734FF6F1" w14:textId="27602AE6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70602551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Week beginning</w:t>
            </w:r>
            <w:r w:rsidRPr="4CA3DC0C" w:rsidR="70602551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: </w:t>
            </w:r>
            <w:r w:rsidRPr="4CA3DC0C" w:rsidR="50C2FA43">
              <w:rPr>
                <w:rFonts w:ascii="Sassoon Infant Std" w:hAnsi="Sassoon Infant Std" w:eastAsia="SassoonPrimary" w:cs="SassoonPrimary"/>
                <w:sz w:val="28"/>
                <w:szCs w:val="28"/>
              </w:rPr>
              <w:t>09</w:t>
            </w:r>
            <w:r w:rsidRPr="4CA3DC0C" w:rsidR="00F03B83">
              <w:rPr>
                <w:rFonts w:ascii="Sassoon Infant Std" w:hAnsi="Sassoon Infant Std" w:eastAsia="SassoonPrimary" w:cs="SassoonPrimary"/>
                <w:sz w:val="28"/>
                <w:szCs w:val="28"/>
              </w:rPr>
              <w:t>/</w:t>
            </w:r>
            <w:r w:rsidRPr="4CA3DC0C" w:rsidR="3F4F5726">
              <w:rPr>
                <w:rFonts w:ascii="Sassoon Infant Std" w:hAnsi="Sassoon Infant Std" w:eastAsia="SassoonPrimary" w:cs="SassoonPrimary"/>
                <w:sz w:val="28"/>
                <w:szCs w:val="28"/>
              </w:rPr>
              <w:t>1</w:t>
            </w:r>
            <w:r w:rsidRPr="4CA3DC0C" w:rsidR="00D46601">
              <w:rPr>
                <w:rFonts w:ascii="Sassoon Infant Std" w:hAnsi="Sassoon Infant Std" w:eastAsia="SassoonPrimary" w:cs="SassoonPrimary"/>
                <w:sz w:val="28"/>
                <w:szCs w:val="28"/>
              </w:rPr>
              <w:t>/202</w:t>
            </w:r>
            <w:r w:rsidRPr="4CA3DC0C" w:rsidR="24DB7CB6">
              <w:rPr>
                <w:rFonts w:ascii="Sassoon Infant Std" w:hAnsi="Sassoon Infant Std" w:eastAsia="SassoonPrimary" w:cs="SassoonPrimary"/>
                <w:sz w:val="28"/>
                <w:szCs w:val="28"/>
              </w:rPr>
              <w:t>3</w:t>
            </w:r>
          </w:p>
          <w:p w:rsidRPr="00C94C08" w:rsidR="000669AB" w:rsidP="06B1A796" w:rsidRDefault="000669AB" w14:paraId="73AB53BE" w14:textId="6154A74E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000669AB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Tested on:</w:t>
            </w:r>
            <w:r w:rsidRPr="4CA3DC0C" w:rsidR="000669AB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364A3D8C">
              <w:rPr>
                <w:rFonts w:ascii="Sassoon Infant Std" w:hAnsi="Sassoon Infant Std" w:eastAsia="SassoonPrimary" w:cs="SassoonPrimary"/>
                <w:sz w:val="28"/>
                <w:szCs w:val="28"/>
              </w:rPr>
              <w:t>16</w:t>
            </w:r>
            <w:r w:rsidRPr="4CA3DC0C" w:rsidR="007B6AC4">
              <w:rPr>
                <w:rFonts w:ascii="Sassoon Infant Std" w:hAnsi="Sassoon Infant Std" w:eastAsia="SassoonPrimary" w:cs="SassoonPrimary"/>
                <w:sz w:val="28"/>
                <w:szCs w:val="28"/>
              </w:rPr>
              <w:t>/1</w:t>
            </w:r>
            <w:r w:rsidRPr="4CA3DC0C" w:rsidR="000669AB">
              <w:rPr>
                <w:rFonts w:ascii="Sassoon Infant Std" w:hAnsi="Sassoon Infant Std" w:eastAsia="SassoonPrimary" w:cs="SassoonPrimary"/>
                <w:sz w:val="28"/>
                <w:szCs w:val="28"/>
              </w:rPr>
              <w:t>/202</w:t>
            </w:r>
            <w:r w:rsidRPr="4CA3DC0C" w:rsidR="25FF781F">
              <w:rPr>
                <w:rFonts w:ascii="Sassoon Infant Std" w:hAnsi="Sassoon Infant Std" w:eastAsia="SassoonPrimary" w:cs="SassoonPrimary"/>
                <w:sz w:val="28"/>
                <w:szCs w:val="28"/>
              </w:rPr>
              <w:t>3</w:t>
            </w:r>
          </w:p>
        </w:tc>
      </w:tr>
      <w:tr w:rsidRPr="00C94C08" w:rsidR="008C638B" w:rsidTr="4CA3DC0C" w14:paraId="52AAB3B6" w14:textId="77777777">
        <w:tc>
          <w:tcPr>
            <w:tcW w:w="10206" w:type="dxa"/>
            <w:tcMar/>
          </w:tcPr>
          <w:p w:rsidR="004F4F2A" w:rsidP="4CA3DC0C" w:rsidRDefault="70602551" w14:paraId="11EBAC3F" w14:textId="0367858D">
            <w:pPr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</w:pPr>
            <w:r w:rsidRPr="4CA3DC0C" w:rsidR="70602551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Spelling rule</w:t>
            </w:r>
            <w:r w:rsidRPr="4CA3DC0C" w:rsidR="70602551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: </w:t>
            </w:r>
            <w:r w:rsidRPr="4CA3DC0C" w:rsidR="00547055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Adding </w:t>
            </w:r>
            <w:r w:rsidRPr="4CA3DC0C" w:rsidR="1DF9CBB6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s </w:t>
            </w:r>
            <w:r w:rsidRPr="4CA3DC0C" w:rsidR="1DF9CBB6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and </w:t>
            </w:r>
            <w:r w:rsidRPr="4CA3DC0C" w:rsidR="1DF9CBB6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es</w:t>
            </w:r>
          </w:p>
          <w:p w:rsidR="00F87EF4" w:rsidP="4CA3DC0C" w:rsidRDefault="00F87EF4" w14:paraId="731DFCA5" w14:textId="02179053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CA3DC0C" w:rsidR="1DF9CBB6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Add </w:t>
            </w:r>
            <w:r w:rsidRPr="4CA3DC0C" w:rsidR="1DF9CBB6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es</w:t>
            </w:r>
            <w:r w:rsidRPr="4CA3DC0C" w:rsidR="1DF9CBB6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 if a word ends </w:t>
            </w:r>
            <w:proofErr w:type="spellStart"/>
            <w:r w:rsidRPr="4CA3DC0C" w:rsidR="1DF9CBB6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sh</w:t>
            </w:r>
            <w:proofErr w:type="spellEnd"/>
            <w:r w:rsidRPr="4CA3DC0C" w:rsidR="1DF9CBB6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, </w:t>
            </w:r>
            <w:proofErr w:type="spellStart"/>
            <w:r w:rsidRPr="4CA3DC0C" w:rsidR="1DF9CBB6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ch</w:t>
            </w:r>
            <w:proofErr w:type="spellEnd"/>
            <w:r w:rsidRPr="4CA3DC0C" w:rsidR="1DF9CBB6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, ss, x or </w:t>
            </w:r>
            <w:proofErr w:type="spellStart"/>
            <w:r w:rsidRPr="4CA3DC0C" w:rsidR="1DF9CBB6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zz</w:t>
            </w:r>
            <w:proofErr w:type="spellEnd"/>
            <w:r w:rsidRPr="4CA3DC0C" w:rsidR="1DF9CBB6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. Listen for the ‘</w:t>
            </w:r>
            <w:proofErr w:type="spellStart"/>
            <w:r w:rsidRPr="4CA3DC0C" w:rsidR="1DF9CBB6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iz</w:t>
            </w:r>
            <w:proofErr w:type="spellEnd"/>
            <w:r w:rsidRPr="4CA3DC0C" w:rsidR="1DF9CBB6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’ sound and extra beat that tells you it is spelt </w:t>
            </w:r>
            <w:r w:rsidRPr="4CA3DC0C" w:rsidR="1DF9CBB6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es</w:t>
            </w:r>
            <w:r w:rsidRPr="4CA3DC0C" w:rsidR="1DF9CBB6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.</w:t>
            </w:r>
          </w:p>
          <w:p w:rsidRPr="00F87EF4" w:rsidR="004F4F2A" w:rsidP="004F4F2A" w:rsidRDefault="009C3B3E" w14:paraId="324306F2" w14:textId="200BA0FB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60EFDF59">
              <w:rPr>
                <w:rFonts w:ascii="Sassoon Infant Std" w:hAnsi="Sassoon Infant Std" w:eastAsia="SassoonPrimary" w:cs="SassoonPrimary"/>
                <w:sz w:val="28"/>
                <w:szCs w:val="28"/>
              </w:rPr>
              <w:t>kiss</w:t>
            </w:r>
            <w:r w:rsidRPr="4CA3DC0C" w:rsidR="008C667E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004F4F2A">
              <w:rPr>
                <w:rFonts w:ascii="Wingdings" w:hAnsi="Wingdings" w:eastAsia="Wingdings" w:cs="Wingdings"/>
                <w:sz w:val="28"/>
                <w:szCs w:val="28"/>
              </w:rPr>
              <w:t>à</w:t>
            </w:r>
            <w:r w:rsidRPr="4CA3DC0C" w:rsidR="004F4F2A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2F45A576">
              <w:rPr>
                <w:rFonts w:ascii="Sassoon Infant Std" w:hAnsi="Sassoon Infant Std" w:eastAsia="SassoonPrimary" w:cs="SassoonPrimary"/>
                <w:sz w:val="28"/>
                <w:szCs w:val="28"/>
              </w:rPr>
              <w:t>kiss</w:t>
            </w:r>
            <w:r w:rsidRPr="4CA3DC0C" w:rsidR="2F45A576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es</w:t>
            </w:r>
            <w:r w:rsidRPr="4CA3DC0C" w:rsidR="004F4F2A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        </w:t>
            </w:r>
            <w:r w:rsidRPr="4CA3DC0C" w:rsidR="27B05CA6">
              <w:rPr>
                <w:rFonts w:ascii="Sassoon Infant Std" w:hAnsi="Sassoon Infant Std" w:eastAsia="SassoonPrimary" w:cs="SassoonPrimary"/>
                <w:sz w:val="28"/>
                <w:szCs w:val="28"/>
              </w:rPr>
              <w:t>wish</w:t>
            </w:r>
            <w:r w:rsidRPr="4CA3DC0C" w:rsidR="004F4F2A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004F4F2A">
              <w:rPr>
                <w:rFonts w:ascii="Wingdings" w:hAnsi="Wingdings" w:eastAsia="Wingdings" w:cs="Wingdings"/>
                <w:sz w:val="28"/>
                <w:szCs w:val="28"/>
              </w:rPr>
              <w:t>à</w:t>
            </w:r>
            <w:r w:rsidRPr="4CA3DC0C" w:rsidR="009C3B3E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469D5700">
              <w:rPr>
                <w:rFonts w:ascii="Sassoon Infant Std" w:hAnsi="Sassoon Infant Std" w:eastAsia="SassoonPrimary" w:cs="SassoonPrimary"/>
                <w:sz w:val="28"/>
                <w:szCs w:val="28"/>
              </w:rPr>
              <w:t>wish</w:t>
            </w:r>
            <w:r w:rsidRPr="4CA3DC0C" w:rsidR="469D5700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es</w:t>
            </w:r>
            <w:r w:rsidRPr="4CA3DC0C" w:rsidR="00A02100">
              <w:rPr>
                <w:rFonts w:ascii="Sassoon Infant Std" w:hAnsi="Sassoon Infant Std" w:eastAsia="SassoonPrimary" w:cs="SassoonPrimary"/>
                <w:color w:val="00B050"/>
                <w:sz w:val="28"/>
                <w:szCs w:val="28"/>
              </w:rPr>
              <w:t xml:space="preserve"> </w:t>
            </w:r>
            <w:r w:rsidRPr="4CA3DC0C" w:rsidR="009C3B3E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       </w:t>
            </w:r>
            <w:r w:rsidRPr="4CA3DC0C" w:rsidR="51D960E7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torch </w:t>
            </w:r>
            <w:r w:rsidRPr="4CA3DC0C" w:rsidR="00CF7635">
              <w:rPr>
                <w:rFonts w:ascii="Wingdings" w:hAnsi="Wingdings" w:eastAsia="Wingdings" w:cs="Wingdings"/>
                <w:sz w:val="28"/>
                <w:szCs w:val="28"/>
              </w:rPr>
              <w:t>à</w:t>
            </w:r>
            <w:r w:rsidRPr="4CA3DC0C" w:rsidR="00CF7635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033CB586">
              <w:rPr>
                <w:rFonts w:ascii="Sassoon Infant Std" w:hAnsi="Sassoon Infant Std" w:eastAsia="SassoonPrimary" w:cs="SassoonPrimary"/>
                <w:sz w:val="28"/>
                <w:szCs w:val="28"/>
              </w:rPr>
              <w:t>torch</w:t>
            </w:r>
            <w:r w:rsidRPr="4CA3DC0C" w:rsidR="033CB586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es</w:t>
            </w:r>
          </w:p>
          <w:p w:rsidRPr="00C94C08" w:rsidR="00CF3ECC" w:rsidP="4CA3DC0C" w:rsidRDefault="00A17467" w14:paraId="6B0394AC" w14:textId="597DFFAA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</w:pPr>
            <w:r w:rsidRPr="4CA3DC0C" w:rsidR="24FA2709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If the word doesn’t end in these graphemes, then just add </w:t>
            </w:r>
            <w:r w:rsidRPr="4CA3DC0C" w:rsidR="24FA270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s.</w:t>
            </w:r>
          </w:p>
          <w:p w:rsidRPr="00C94C08" w:rsidR="00CF3ECC" w:rsidP="4CA3DC0C" w:rsidRDefault="00A17467" w14:paraId="39998C5E" w14:textId="31571AE8">
            <w:pPr>
              <w:pStyle w:val="Normal"/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24FA2709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year </w:t>
            </w:r>
            <w:r w:rsidRPr="4CA3DC0C" w:rsidR="24FA2709">
              <w:rPr>
                <w:rFonts w:ascii="Wingdings" w:hAnsi="Wingdings" w:eastAsia="Wingdings" w:cs="Wingdings"/>
                <w:sz w:val="28"/>
                <w:szCs w:val="28"/>
              </w:rPr>
              <w:t>à</w:t>
            </w:r>
            <w:r w:rsidRPr="4CA3DC0C" w:rsidR="24FA2709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year</w:t>
            </w:r>
            <w:r w:rsidRPr="4CA3DC0C" w:rsidR="24FA270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s</w:t>
            </w:r>
            <w:r w:rsidRPr="4CA3DC0C" w:rsidR="24FA2709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        horse </w:t>
            </w:r>
            <w:r w:rsidRPr="4CA3DC0C" w:rsidR="24FA2709">
              <w:rPr>
                <w:rFonts w:ascii="Wingdings" w:hAnsi="Wingdings" w:eastAsia="Wingdings" w:cs="Wingdings"/>
                <w:sz w:val="28"/>
                <w:szCs w:val="28"/>
              </w:rPr>
              <w:t>à</w:t>
            </w:r>
            <w:r w:rsidRPr="4CA3DC0C" w:rsidR="24FA2709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horse</w:t>
            </w:r>
            <w:r w:rsidRPr="4CA3DC0C" w:rsidR="24FA270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s</w:t>
            </w:r>
            <w:r w:rsidRPr="4CA3DC0C" w:rsidR="24FA2709">
              <w:rPr>
                <w:rFonts w:ascii="Sassoon Infant Std" w:hAnsi="Sassoon Infant Std" w:eastAsia="SassoonPrimary" w:cs="SassoonPrimary"/>
                <w:color w:val="00B050"/>
                <w:sz w:val="28"/>
                <w:szCs w:val="28"/>
              </w:rPr>
              <w:t xml:space="preserve"> </w:t>
            </w:r>
            <w:r w:rsidRPr="4CA3DC0C" w:rsidR="24FA2709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00A17467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</w:p>
        </w:tc>
      </w:tr>
    </w:tbl>
    <w:p w:rsidRPr="00C94C08" w:rsidR="00692939" w:rsidP="06B1A796" w:rsidRDefault="00692939" w14:paraId="79BD247B" w14:textId="77777777">
      <w:pPr>
        <w:spacing w:after="0"/>
        <w:rPr>
          <w:rFonts w:ascii="Sassoon Infant Std" w:hAnsi="Sassoon Infant Std" w:eastAsia="SassoonPrimary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115"/>
        <w:gridCol w:w="2100"/>
        <w:gridCol w:w="2306"/>
        <w:gridCol w:w="2409"/>
      </w:tblGrid>
      <w:tr w:rsidRPr="00C94C08" w:rsidR="00692939" w:rsidTr="4CA3DC0C" w14:paraId="612FF872" w14:textId="77777777">
        <w:tc>
          <w:tcPr>
            <w:tcW w:w="1276" w:type="dxa"/>
            <w:tcMar/>
          </w:tcPr>
          <w:p w:rsidRPr="00C94C08" w:rsidR="00692939" w:rsidP="06B1A796" w:rsidRDefault="00692939" w14:paraId="682D7AF1" w14:textId="77777777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</w:p>
        </w:tc>
        <w:tc>
          <w:tcPr>
            <w:tcW w:w="2115" w:type="dxa"/>
            <w:tcMar/>
          </w:tcPr>
          <w:p w:rsidRPr="00C94C08" w:rsidR="00692939" w:rsidP="06B1A796" w:rsidRDefault="00692939" w14:paraId="33D25DEC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00" w:type="dxa"/>
            <w:tcMar/>
          </w:tcPr>
          <w:p w:rsidRPr="00C94C08" w:rsidR="00692939" w:rsidP="06B1A796" w:rsidRDefault="00692939" w14:paraId="2869EF91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306" w:type="dxa"/>
            <w:tcMar/>
          </w:tcPr>
          <w:p w:rsidRPr="00C94C08" w:rsidR="00692939" w:rsidP="06B1A796" w:rsidRDefault="00692939" w14:paraId="0318566F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  <w:tcMar/>
          </w:tcPr>
          <w:p w:rsidRPr="00C94C08" w:rsidR="00692939" w:rsidP="06B1A796" w:rsidRDefault="00692939" w14:paraId="57B8A21C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Pr="00C94C08" w:rsidR="00692939" w:rsidTr="4CA3DC0C" w14:paraId="1084D0D1" w14:textId="77777777">
        <w:tc>
          <w:tcPr>
            <w:tcW w:w="1276" w:type="dxa"/>
            <w:tcMar/>
          </w:tcPr>
          <w:p w:rsidRPr="00C94C08" w:rsidR="00692939" w:rsidP="06B1A796" w:rsidRDefault="00692939" w14:paraId="085B09F4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115" w:type="dxa"/>
            <w:tcMar/>
          </w:tcPr>
          <w:p w:rsidRPr="009825A6" w:rsidR="00692939" w:rsidP="4CA3DC0C" w:rsidRDefault="00590051" w14:paraId="279995A2" w14:textId="004DA2E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665541D7">
              <w:rPr>
                <w:rFonts w:ascii="Sassoon Infant Std" w:hAnsi="Sassoon Infant Std" w:eastAsia="SassoonPrimary" w:cs="SassoonPrimary"/>
                <w:sz w:val="40"/>
                <w:szCs w:val="40"/>
              </w:rPr>
              <w:t>matches</w:t>
            </w:r>
          </w:p>
        </w:tc>
        <w:tc>
          <w:tcPr>
            <w:tcW w:w="2100" w:type="dxa"/>
            <w:tcMar/>
          </w:tcPr>
          <w:p w:rsidRPr="00C94C08" w:rsidR="00692939" w:rsidP="06B1A796" w:rsidRDefault="00692939" w14:paraId="4A0E1FF9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306" w:type="dxa"/>
            <w:tcMar/>
          </w:tcPr>
          <w:p w:rsidRPr="00C94C08" w:rsidR="00692939" w:rsidP="06B1A796" w:rsidRDefault="00692939" w14:paraId="1AED6F2C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692939" w:rsidP="06B1A796" w:rsidRDefault="00692939" w14:paraId="21CEAB0D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692939" w:rsidTr="4CA3DC0C" w14:paraId="4613122B" w14:textId="77777777">
        <w:tc>
          <w:tcPr>
            <w:tcW w:w="1276" w:type="dxa"/>
            <w:tcMar/>
          </w:tcPr>
          <w:p w:rsidRPr="00C94C08" w:rsidR="00692939" w:rsidP="06B1A796" w:rsidRDefault="00692939" w14:paraId="524B9327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115" w:type="dxa"/>
            <w:tcMar/>
          </w:tcPr>
          <w:p w:rsidRPr="009825A6" w:rsidR="00692939" w:rsidP="06B1A796" w:rsidRDefault="00590051" w14:paraId="385925F8" w14:textId="0EDC730A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4BA318EF">
              <w:rPr>
                <w:rFonts w:ascii="Sassoon Infant Std" w:hAnsi="Sassoon Infant Std" w:eastAsia="SassoonPrimary" w:cs="SassoonPrimary"/>
                <w:sz w:val="40"/>
                <w:szCs w:val="40"/>
              </w:rPr>
              <w:t>horse</w:t>
            </w:r>
            <w:r w:rsidRPr="4CA3DC0C" w:rsidR="0AB33006">
              <w:rPr>
                <w:rFonts w:ascii="Sassoon Infant Std" w:hAnsi="Sassoon Infant Std" w:eastAsia="SassoonPrimary" w:cs="SassoonPrimary"/>
                <w:sz w:val="40"/>
                <w:szCs w:val="40"/>
              </w:rPr>
              <w:t>s</w:t>
            </w:r>
          </w:p>
        </w:tc>
        <w:tc>
          <w:tcPr>
            <w:tcW w:w="2100" w:type="dxa"/>
            <w:tcMar/>
          </w:tcPr>
          <w:p w:rsidRPr="00C94C08" w:rsidR="00692939" w:rsidP="06B1A796" w:rsidRDefault="00692939" w14:paraId="4F127D06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306" w:type="dxa"/>
            <w:tcMar/>
          </w:tcPr>
          <w:p w:rsidRPr="00C94C08" w:rsidR="00692939" w:rsidP="06B1A796" w:rsidRDefault="00692939" w14:paraId="13533888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692939" w:rsidP="06B1A796" w:rsidRDefault="00692939" w14:paraId="7AAC7BB7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692939" w:rsidTr="4CA3DC0C" w14:paraId="50CE98CB" w14:textId="77777777">
        <w:tc>
          <w:tcPr>
            <w:tcW w:w="1276" w:type="dxa"/>
            <w:tcMar/>
          </w:tcPr>
          <w:p w:rsidRPr="00C94C08" w:rsidR="00692939" w:rsidP="06B1A796" w:rsidRDefault="00692939" w14:paraId="64ACCAAB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115" w:type="dxa"/>
            <w:tcMar/>
          </w:tcPr>
          <w:p w:rsidRPr="009825A6" w:rsidR="00EC33AA" w:rsidP="00EC33AA" w:rsidRDefault="00590051" w14:paraId="53E7F429" w14:textId="71572321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3E2798D2">
              <w:rPr>
                <w:rFonts w:ascii="Sassoon Infant Std" w:hAnsi="Sassoon Infant Std" w:eastAsia="SassoonPrimary" w:cs="SassoonPrimary"/>
                <w:sz w:val="40"/>
                <w:szCs w:val="40"/>
              </w:rPr>
              <w:t>prizes</w:t>
            </w:r>
          </w:p>
        </w:tc>
        <w:tc>
          <w:tcPr>
            <w:tcW w:w="2100" w:type="dxa"/>
            <w:tcMar/>
          </w:tcPr>
          <w:p w:rsidRPr="00C94C08" w:rsidR="00692939" w:rsidP="06B1A796" w:rsidRDefault="00692939" w14:paraId="048EB445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306" w:type="dxa"/>
            <w:tcMar/>
          </w:tcPr>
          <w:p w:rsidRPr="00C94C08" w:rsidR="00692939" w:rsidP="06B1A796" w:rsidRDefault="00692939" w14:paraId="71A679B4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692939" w:rsidP="06B1A796" w:rsidRDefault="00692939" w14:paraId="1A97E8E7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692939" w:rsidTr="4CA3DC0C" w14:paraId="417511E0" w14:textId="77777777">
        <w:tc>
          <w:tcPr>
            <w:tcW w:w="1276" w:type="dxa"/>
            <w:tcMar/>
          </w:tcPr>
          <w:p w:rsidRPr="00C94C08" w:rsidR="00692939" w:rsidP="06B1A796" w:rsidRDefault="00692939" w14:paraId="20C88A66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115" w:type="dxa"/>
            <w:tcMar/>
          </w:tcPr>
          <w:p w:rsidRPr="009825A6" w:rsidR="00692939" w:rsidP="4CA3DC0C" w:rsidRDefault="00590051" w14:paraId="48723F0D" w14:textId="325E584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6A05A29E">
              <w:rPr>
                <w:rFonts w:ascii="Sassoon Infant Std" w:hAnsi="Sassoon Infant Std" w:eastAsia="SassoonPrimary" w:cs="SassoonPrimary"/>
                <w:sz w:val="40"/>
                <w:szCs w:val="40"/>
              </w:rPr>
              <w:t>class</w:t>
            </w:r>
            <w:r w:rsidRPr="4CA3DC0C" w:rsidR="00AA79CA">
              <w:rPr>
                <w:rFonts w:ascii="Sassoon Infant Std" w:hAnsi="Sassoon Infant Std" w:eastAsia="SassoonPrimary" w:cs="SassoonPrimary"/>
                <w:sz w:val="40"/>
                <w:szCs w:val="40"/>
              </w:rPr>
              <w:t>es</w:t>
            </w:r>
          </w:p>
        </w:tc>
        <w:tc>
          <w:tcPr>
            <w:tcW w:w="2100" w:type="dxa"/>
            <w:tcMar/>
          </w:tcPr>
          <w:p w:rsidRPr="00C94C08" w:rsidR="00692939" w:rsidP="06B1A796" w:rsidRDefault="00692939" w14:paraId="61E9A0F3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306" w:type="dxa"/>
            <w:tcMar/>
          </w:tcPr>
          <w:p w:rsidRPr="00C94C08" w:rsidR="00692939" w:rsidP="06B1A796" w:rsidRDefault="00692939" w14:paraId="5AD07234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692939" w:rsidP="06B1A796" w:rsidRDefault="00692939" w14:paraId="09BA0C43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692939" w:rsidTr="4CA3DC0C" w14:paraId="3439CD49" w14:textId="77777777">
        <w:tc>
          <w:tcPr>
            <w:tcW w:w="1276" w:type="dxa"/>
            <w:tcMar/>
          </w:tcPr>
          <w:p w:rsidRPr="00C94C08" w:rsidR="00692939" w:rsidP="06B1A796" w:rsidRDefault="00692939" w14:paraId="433B864E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115" w:type="dxa"/>
            <w:tcMar/>
          </w:tcPr>
          <w:p w:rsidRPr="009825A6" w:rsidR="00692939" w:rsidP="4CA3DC0C" w:rsidRDefault="00590051" w14:paraId="5D9C468F" w14:textId="754E971E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5D8E7F0E">
              <w:rPr>
                <w:rFonts w:ascii="Sassoon Infant Std" w:hAnsi="Sassoon Infant Std" w:eastAsia="SassoonPrimary" w:cs="SassoonPrimary"/>
                <w:sz w:val="40"/>
                <w:szCs w:val="40"/>
              </w:rPr>
              <w:t>disappear</w:t>
            </w:r>
          </w:p>
        </w:tc>
        <w:tc>
          <w:tcPr>
            <w:tcW w:w="2100" w:type="dxa"/>
            <w:tcMar/>
          </w:tcPr>
          <w:p w:rsidRPr="00C94C08" w:rsidR="00692939" w:rsidP="06B1A796" w:rsidRDefault="00692939" w14:paraId="4F4BCF30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306" w:type="dxa"/>
            <w:tcMar/>
          </w:tcPr>
          <w:p w:rsidRPr="00C94C08" w:rsidR="00692939" w:rsidP="06B1A796" w:rsidRDefault="00692939" w14:paraId="2A584C37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692939" w:rsidP="06B1A796" w:rsidRDefault="00692939" w14:paraId="1870A36A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6C0EE6" w:rsidTr="4CA3DC0C" w14:paraId="24A83411" w14:textId="77777777">
        <w:tc>
          <w:tcPr>
            <w:tcW w:w="1276" w:type="dxa"/>
            <w:tcMar/>
          </w:tcPr>
          <w:p w:rsidRPr="00C94C08" w:rsidR="006C0EE6" w:rsidP="06B1A796" w:rsidRDefault="006C0EE6" w14:paraId="562D8BF2" w14:textId="63E24152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115" w:type="dxa"/>
            <w:tcMar/>
          </w:tcPr>
          <w:p w:rsidRPr="009825A6" w:rsidR="006C0EE6" w:rsidP="4CA3DC0C" w:rsidRDefault="00590051" w14:paraId="2C5E976F" w14:textId="718DA6E6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6781EE5E">
              <w:rPr>
                <w:rFonts w:ascii="Sassoon Infant Std" w:hAnsi="Sassoon Infant Std" w:eastAsia="SassoonPrimary" w:cs="SassoonPrimary"/>
                <w:sz w:val="40"/>
                <w:szCs w:val="40"/>
              </w:rPr>
              <w:t>fixes</w:t>
            </w:r>
          </w:p>
        </w:tc>
        <w:tc>
          <w:tcPr>
            <w:tcW w:w="2100" w:type="dxa"/>
            <w:tcMar/>
          </w:tcPr>
          <w:p w:rsidRPr="00C94C08" w:rsidR="006C0EE6" w:rsidP="06B1A796" w:rsidRDefault="006C0EE6" w14:paraId="43E452F8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306" w:type="dxa"/>
            <w:tcMar/>
          </w:tcPr>
          <w:p w:rsidRPr="00C94C08" w:rsidR="006C0EE6" w:rsidP="06B1A796" w:rsidRDefault="006C0EE6" w14:paraId="294FBF2C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6C0EE6" w:rsidP="06B1A796" w:rsidRDefault="006C0EE6" w14:paraId="7365D4F8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2A55A87C">
        <w:trPr>
          <w:trHeight w:val="300"/>
        </w:trPr>
        <w:tc>
          <w:tcPr>
            <w:tcW w:w="1276" w:type="dxa"/>
            <w:tcMar/>
          </w:tcPr>
          <w:p w:rsidR="134BC9E5" w:rsidP="4CA3DC0C" w:rsidRDefault="134BC9E5" w14:paraId="05CBDC07" w14:textId="5AF53A76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134BC9E5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7</w:t>
            </w:r>
          </w:p>
        </w:tc>
        <w:tc>
          <w:tcPr>
            <w:tcW w:w="2115" w:type="dxa"/>
            <w:tcMar/>
          </w:tcPr>
          <w:p w:rsidR="42AC71FF" w:rsidP="4CA3DC0C" w:rsidRDefault="42AC71FF" w14:paraId="7FA85B24" w14:textId="1A4B660D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42AC71FF">
              <w:rPr>
                <w:rFonts w:ascii="Sassoon Infant Std" w:hAnsi="Sassoon Infant Std" w:eastAsia="SassoonPrimary" w:cs="SassoonPrimary"/>
                <w:sz w:val="40"/>
                <w:szCs w:val="40"/>
              </w:rPr>
              <w:t>switches</w:t>
            </w:r>
          </w:p>
        </w:tc>
        <w:tc>
          <w:tcPr>
            <w:tcW w:w="2100" w:type="dxa"/>
            <w:tcMar/>
          </w:tcPr>
          <w:p w:rsidR="4CA3DC0C" w:rsidP="4CA3DC0C" w:rsidRDefault="4CA3DC0C" w14:paraId="6FB93930" w14:textId="12418623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306" w:type="dxa"/>
            <w:tcMar/>
          </w:tcPr>
          <w:p w:rsidR="4CA3DC0C" w:rsidP="4CA3DC0C" w:rsidRDefault="4CA3DC0C" w14:paraId="5DCBE0AA" w14:textId="781CA07E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68CF8289" w14:textId="031A6C80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2E77FC31">
        <w:trPr>
          <w:trHeight w:val="300"/>
        </w:trPr>
        <w:tc>
          <w:tcPr>
            <w:tcW w:w="1276" w:type="dxa"/>
            <w:tcMar/>
          </w:tcPr>
          <w:p w:rsidR="134BC9E5" w:rsidP="4CA3DC0C" w:rsidRDefault="134BC9E5" w14:paraId="3BAB628A" w14:textId="71158F9C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134BC9E5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8</w:t>
            </w:r>
          </w:p>
        </w:tc>
        <w:tc>
          <w:tcPr>
            <w:tcW w:w="2115" w:type="dxa"/>
            <w:tcMar/>
          </w:tcPr>
          <w:p w:rsidR="706C3902" w:rsidP="4CA3DC0C" w:rsidRDefault="706C3902" w14:paraId="789C9927" w14:textId="459A5C3B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706C3902">
              <w:rPr>
                <w:rFonts w:ascii="Sassoon Infant Std" w:hAnsi="Sassoon Infant Std" w:eastAsia="SassoonPrimary" w:cs="SassoonPrimary"/>
                <w:sz w:val="40"/>
                <w:szCs w:val="40"/>
              </w:rPr>
              <w:t>roses</w:t>
            </w:r>
          </w:p>
        </w:tc>
        <w:tc>
          <w:tcPr>
            <w:tcW w:w="2100" w:type="dxa"/>
            <w:tcMar/>
          </w:tcPr>
          <w:p w:rsidR="4CA3DC0C" w:rsidP="4CA3DC0C" w:rsidRDefault="4CA3DC0C" w14:paraId="0BA4DE8F" w14:textId="1B2AF094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306" w:type="dxa"/>
            <w:tcMar/>
          </w:tcPr>
          <w:p w:rsidR="4CA3DC0C" w:rsidP="4CA3DC0C" w:rsidRDefault="4CA3DC0C" w14:paraId="72E6449F" w14:textId="2B6FB900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1BB21B53" w14:textId="14ABFC2E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5DACAFBD">
        <w:trPr>
          <w:trHeight w:val="300"/>
        </w:trPr>
        <w:tc>
          <w:tcPr>
            <w:tcW w:w="1276" w:type="dxa"/>
            <w:tcMar/>
          </w:tcPr>
          <w:p w:rsidR="134BC9E5" w:rsidP="4CA3DC0C" w:rsidRDefault="134BC9E5" w14:paraId="52E3F063" w14:textId="4952D026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134BC9E5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9</w:t>
            </w:r>
          </w:p>
        </w:tc>
        <w:tc>
          <w:tcPr>
            <w:tcW w:w="2115" w:type="dxa"/>
            <w:tcMar/>
          </w:tcPr>
          <w:p w:rsidR="2F70D1D5" w:rsidP="4CA3DC0C" w:rsidRDefault="2F70D1D5" w14:paraId="4CA83484" w14:textId="5416330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2F70D1D5">
              <w:rPr>
                <w:rFonts w:ascii="Sassoon Infant Std" w:hAnsi="Sassoon Infant Std" w:eastAsia="SassoonPrimary" w:cs="SassoonPrimary"/>
                <w:sz w:val="40"/>
                <w:szCs w:val="40"/>
              </w:rPr>
              <w:t>accident</w:t>
            </w:r>
          </w:p>
        </w:tc>
        <w:tc>
          <w:tcPr>
            <w:tcW w:w="2100" w:type="dxa"/>
            <w:tcMar/>
          </w:tcPr>
          <w:p w:rsidR="4CA3DC0C" w:rsidP="4CA3DC0C" w:rsidRDefault="4CA3DC0C" w14:paraId="183D65D0" w14:textId="2BC32EE7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306" w:type="dxa"/>
            <w:tcMar/>
          </w:tcPr>
          <w:p w:rsidR="4CA3DC0C" w:rsidP="4CA3DC0C" w:rsidRDefault="4CA3DC0C" w14:paraId="286B3FF1" w14:textId="39531623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6D13AF74" w14:textId="7F73F2F8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64DE8998">
        <w:trPr>
          <w:trHeight w:val="300"/>
        </w:trPr>
        <w:tc>
          <w:tcPr>
            <w:tcW w:w="1276" w:type="dxa"/>
            <w:tcMar/>
          </w:tcPr>
          <w:p w:rsidR="134BC9E5" w:rsidP="4CA3DC0C" w:rsidRDefault="134BC9E5" w14:paraId="19CF68BD" w14:textId="0C52FF6E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134BC9E5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10</w:t>
            </w:r>
          </w:p>
        </w:tc>
        <w:tc>
          <w:tcPr>
            <w:tcW w:w="2115" w:type="dxa"/>
            <w:tcMar/>
          </w:tcPr>
          <w:p w:rsidR="66CB3ADF" w:rsidP="4CA3DC0C" w:rsidRDefault="66CB3ADF" w14:paraId="56D06A32" w14:textId="5C002217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66CB3ADF">
              <w:rPr>
                <w:rFonts w:ascii="Sassoon Infant Std" w:hAnsi="Sassoon Infant Std" w:eastAsia="SassoonPrimary" w:cs="SassoonPrimary"/>
                <w:sz w:val="40"/>
                <w:szCs w:val="40"/>
              </w:rPr>
              <w:t>speeches</w:t>
            </w:r>
          </w:p>
        </w:tc>
        <w:tc>
          <w:tcPr>
            <w:tcW w:w="2100" w:type="dxa"/>
            <w:tcMar/>
          </w:tcPr>
          <w:p w:rsidR="4CA3DC0C" w:rsidP="4CA3DC0C" w:rsidRDefault="4CA3DC0C" w14:paraId="7BFF136F" w14:textId="5B811977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306" w:type="dxa"/>
            <w:tcMar/>
          </w:tcPr>
          <w:p w:rsidR="4CA3DC0C" w:rsidP="4CA3DC0C" w:rsidRDefault="4CA3DC0C" w14:paraId="1E59B779" w14:textId="041C73C7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3710C0C5" w14:textId="30F80BAD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</w:tbl>
    <w:p w:rsidR="4CA3DC0C" w:rsidRDefault="4CA3DC0C" w14:paraId="6CD848ED" w14:textId="488383BA"/>
    <w:p w:rsidR="0056397E" w:rsidP="06B1A796" w:rsidRDefault="0056397E" w14:paraId="55B0B2AF" w14:textId="3519ECFA">
      <w:pPr>
        <w:rPr>
          <w:rFonts w:ascii="Sassoon Infant Std" w:hAnsi="Sassoon Infant Std" w:eastAsia="SassoonPrimary" w:cs="SassoonPrimary"/>
          <w:sz w:val="28"/>
          <w:szCs w:val="28"/>
        </w:rPr>
      </w:pPr>
    </w:p>
    <w:p w:rsidR="00C94C08" w:rsidP="06B1A796" w:rsidRDefault="00C94C08" w14:paraId="3EA51354" w14:textId="5DE3558E">
      <w:pPr>
        <w:rPr>
          <w:rFonts w:ascii="Sassoon Infant Std" w:hAnsi="Sassoon Infant Std" w:eastAsia="SassoonPrimary" w:cs="SassoonPrimary"/>
          <w:sz w:val="28"/>
          <w:szCs w:val="28"/>
        </w:rPr>
      </w:pPr>
    </w:p>
    <w:p w:rsidR="00C94C08" w:rsidP="4CA3DC0C" w:rsidRDefault="00C94C08" w14:paraId="1C2E7965" w14:textId="13FFAE99">
      <w:pPr>
        <w:pStyle w:val="Normal"/>
        <w:rPr>
          <w:rFonts w:ascii="Sassoon Infant Std" w:hAnsi="Sassoon Infant Std" w:eastAsia="SassoonPrimary" w:cs="SassoonPrimary"/>
          <w:sz w:val="28"/>
          <w:szCs w:val="28"/>
        </w:rPr>
      </w:pPr>
    </w:p>
    <w:p w:rsidRPr="00C94C08" w:rsidR="009825A6" w:rsidP="06B1A796" w:rsidRDefault="009825A6" w14:paraId="51A9722E" w14:textId="77777777">
      <w:pPr>
        <w:rPr>
          <w:rFonts w:ascii="Sassoon Infant Std" w:hAnsi="Sassoon Infant Std" w:eastAsia="SassoonPrimary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Pr="00C94C08" w:rsidR="008C638B" w:rsidTr="4CA3DC0C" w14:paraId="300E7E8D" w14:textId="77777777">
        <w:tc>
          <w:tcPr>
            <w:tcW w:w="10206" w:type="dxa"/>
            <w:tcMar/>
          </w:tcPr>
          <w:p w:rsidRPr="00C94C08" w:rsidR="008C638B" w:rsidP="06B1A796" w:rsidRDefault="0056397E" w14:paraId="6094A73F" w14:textId="43106092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0056397E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Introduced w</w:t>
            </w:r>
            <w:r w:rsidRPr="4CA3DC0C" w:rsidR="70602551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eek beginning: </w:t>
            </w:r>
            <w:r w:rsidRPr="4CA3DC0C" w:rsidR="0A53DB66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16/1</w:t>
            </w:r>
            <w:r w:rsidRPr="4CA3DC0C" w:rsidR="00D46601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/202</w:t>
            </w:r>
            <w:r w:rsidRPr="4CA3DC0C" w:rsidR="1029C656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3</w:t>
            </w:r>
          </w:p>
          <w:p w:rsidRPr="00C94C08" w:rsidR="000669AB" w:rsidP="06B1A796" w:rsidRDefault="000669AB" w14:paraId="3DCE57E3" w14:textId="26D278D9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000669AB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Tested on:</w:t>
            </w:r>
            <w:r w:rsidRPr="4CA3DC0C" w:rsidR="000669AB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379B7EF9">
              <w:rPr>
                <w:rFonts w:ascii="Sassoon Infant Std" w:hAnsi="Sassoon Infant Std" w:eastAsia="SassoonPrimary" w:cs="SassoonPrimary"/>
                <w:sz w:val="28"/>
                <w:szCs w:val="28"/>
              </w:rPr>
              <w:t>23</w:t>
            </w:r>
            <w:r w:rsidRPr="4CA3DC0C" w:rsidR="0F88EFC6">
              <w:rPr>
                <w:rFonts w:ascii="Sassoon Infant Std" w:hAnsi="Sassoon Infant Std" w:eastAsia="SassoonPrimary" w:cs="SassoonPrimary"/>
                <w:sz w:val="28"/>
                <w:szCs w:val="28"/>
              </w:rPr>
              <w:t>/1</w:t>
            </w:r>
            <w:r w:rsidRPr="4CA3DC0C" w:rsidR="3EFB644A">
              <w:rPr>
                <w:rFonts w:ascii="Sassoon Infant Std" w:hAnsi="Sassoon Infant Std" w:eastAsia="SassoonPrimary" w:cs="SassoonPrimary"/>
                <w:sz w:val="28"/>
                <w:szCs w:val="28"/>
              </w:rPr>
              <w:t>/</w:t>
            </w:r>
            <w:r w:rsidRPr="4CA3DC0C" w:rsidR="000669AB">
              <w:rPr>
                <w:rFonts w:ascii="Sassoon Infant Std" w:hAnsi="Sassoon Infant Std" w:eastAsia="SassoonPrimary" w:cs="SassoonPrimary"/>
                <w:sz w:val="28"/>
                <w:szCs w:val="28"/>
              </w:rPr>
              <w:t>202</w:t>
            </w:r>
            <w:r w:rsidRPr="4CA3DC0C" w:rsidR="60E28D87">
              <w:rPr>
                <w:rFonts w:ascii="Sassoon Infant Std" w:hAnsi="Sassoon Infant Std" w:eastAsia="SassoonPrimary" w:cs="SassoonPrimary"/>
                <w:sz w:val="28"/>
                <w:szCs w:val="28"/>
              </w:rPr>
              <w:t>3</w:t>
            </w:r>
          </w:p>
        </w:tc>
      </w:tr>
      <w:tr w:rsidRPr="00C94C08" w:rsidR="008C638B" w:rsidTr="4CA3DC0C" w14:paraId="1F627852" w14:textId="77777777">
        <w:tc>
          <w:tcPr>
            <w:tcW w:w="10206" w:type="dxa"/>
            <w:tcMar/>
          </w:tcPr>
          <w:p w:rsidR="1914B55F" w:rsidP="4CA3DC0C" w:rsidRDefault="1914B55F" w14:paraId="2959A001" w14:textId="7F0A90A7">
            <w:pPr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</w:pPr>
            <w:r w:rsidRPr="4CA3DC0C" w:rsidR="1914B55F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Spelling rule</w:t>
            </w:r>
            <w:r w:rsidRPr="4CA3DC0C" w:rsidR="1914B55F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: Adding </w:t>
            </w:r>
            <w:r w:rsidRPr="4CA3DC0C" w:rsidR="1914B55F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s </w:t>
            </w:r>
            <w:r w:rsidRPr="4CA3DC0C" w:rsidR="1914B55F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to words ending in </w:t>
            </w:r>
            <w:r w:rsidRPr="4CA3DC0C" w:rsidR="1914B55F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y</w:t>
            </w:r>
          </w:p>
          <w:p w:rsidR="00E71EFB" w:rsidP="4CA3DC0C" w:rsidRDefault="00E71EFB" w14:paraId="59703A7D" w14:textId="0212B3BE">
            <w:pPr>
              <w:rPr>
                <w:rFonts w:ascii="Sassoon Infant Std" w:hAnsi="Sassoon Infant Std" w:eastAsia="SassoonPrimary" w:cs="SassoonPrimary"/>
                <w:b w:val="0"/>
                <w:bCs w:val="0"/>
                <w:color w:val="auto"/>
                <w:sz w:val="28"/>
                <w:szCs w:val="28"/>
              </w:rPr>
            </w:pPr>
            <w:r w:rsidRPr="4CA3DC0C" w:rsidR="1914B55F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If a </w:t>
            </w:r>
            <w:r w:rsidRPr="4CA3DC0C" w:rsidR="1914B55F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word</w:t>
            </w:r>
            <w:r w:rsidRPr="4CA3DC0C" w:rsidR="1914B55F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ends with </w:t>
            </w:r>
            <w:r w:rsidRPr="4CA3DC0C" w:rsidR="1914B55F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y</w:t>
            </w:r>
            <w:r w:rsidRPr="4CA3DC0C" w:rsidR="1914B55F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, change the </w:t>
            </w:r>
            <w:r w:rsidRPr="4CA3DC0C" w:rsidR="1914B55F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y</w:t>
            </w:r>
            <w:r w:rsidRPr="4CA3DC0C" w:rsidR="1914B55F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 into an </w:t>
            </w:r>
            <w:proofErr w:type="spellStart"/>
            <w:r w:rsidRPr="4CA3DC0C" w:rsidR="1914B55F">
              <w:rPr>
                <w:rFonts w:ascii="Sassoon Infant Std" w:hAnsi="Sassoon Infant Std" w:eastAsia="SassoonPrimary" w:cs="SassoonPrimary"/>
                <w:b w:val="1"/>
                <w:bCs w:val="1"/>
                <w:color w:val="FF0000"/>
                <w:sz w:val="28"/>
                <w:szCs w:val="28"/>
              </w:rPr>
              <w:t>i</w:t>
            </w:r>
            <w:proofErr w:type="spellEnd"/>
            <w:r w:rsidRPr="4CA3DC0C" w:rsidR="1914B55F">
              <w:rPr>
                <w:rFonts w:ascii="Sassoon Infant Std" w:hAnsi="Sassoon Infant Std" w:eastAsia="SassoonPrimary" w:cs="SassoonPrimary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 w:rsidRPr="4CA3DC0C" w:rsidR="1914B55F">
              <w:rPr>
                <w:rFonts w:ascii="Sassoon Infant Std" w:hAnsi="Sassoon Infant Std" w:eastAsia="SassoonPrimary" w:cs="SassoonPrimary"/>
                <w:b w:val="0"/>
                <w:bCs w:val="0"/>
                <w:color w:val="auto"/>
                <w:sz w:val="28"/>
                <w:szCs w:val="28"/>
              </w:rPr>
              <w:t xml:space="preserve">and </w:t>
            </w:r>
            <w:r w:rsidRPr="4CA3DC0C" w:rsidR="7ECDBE5B">
              <w:rPr>
                <w:rFonts w:ascii="Sassoon Infant Std" w:hAnsi="Sassoon Infant Std" w:eastAsia="SassoonPrimary" w:cs="SassoonPrimary"/>
                <w:b w:val="0"/>
                <w:bCs w:val="0"/>
                <w:color w:val="auto"/>
                <w:sz w:val="28"/>
                <w:szCs w:val="28"/>
              </w:rPr>
              <w:t xml:space="preserve">add </w:t>
            </w:r>
            <w:r w:rsidRPr="4CA3DC0C" w:rsidR="7ECDBE5B">
              <w:rPr>
                <w:rFonts w:ascii="Sassoon Infant Std" w:hAnsi="Sassoon Infant Std" w:eastAsia="SassoonPrimary" w:cs="SassoonPrimary"/>
                <w:b w:val="1"/>
                <w:bCs w:val="1"/>
                <w:color w:val="FF0000"/>
                <w:sz w:val="28"/>
                <w:szCs w:val="28"/>
              </w:rPr>
              <w:t>es</w:t>
            </w:r>
            <w:r w:rsidRPr="4CA3DC0C" w:rsidR="7ECDBE5B">
              <w:rPr>
                <w:rFonts w:ascii="Sassoon Infant Std" w:hAnsi="Sassoon Infant Std" w:eastAsia="SassoonPrimary" w:cs="SassoonPrimary"/>
                <w:b w:val="0"/>
                <w:bCs w:val="0"/>
                <w:color w:val="auto"/>
                <w:sz w:val="28"/>
                <w:szCs w:val="28"/>
              </w:rPr>
              <w:t>.</w:t>
            </w:r>
          </w:p>
          <w:p w:rsidRPr="00F87EF4" w:rsidR="00E71EFB" w:rsidP="4CA3DC0C" w:rsidRDefault="00755467" w14:paraId="4180A334" w14:textId="13A7AEB6">
            <w:pPr>
              <w:rPr>
                <w:rFonts w:ascii="Sassoon Infant Std" w:hAnsi="Sassoon Infant Std" w:eastAsia="SassoonPrimary" w:cs="SassoonPrimary"/>
                <w:color w:val="00B050"/>
                <w:sz w:val="28"/>
                <w:szCs w:val="28"/>
              </w:rPr>
            </w:pPr>
            <w:proofErr w:type="spellStart"/>
            <w:r w:rsidRPr="4CA3DC0C" w:rsidR="7ECDBE5B">
              <w:rPr>
                <w:rFonts w:ascii="SassoonPrimary" w:hAnsi="SassoonPrimary" w:eastAsia="SassoonPrimary" w:cs="SassoonPrimary"/>
                <w:sz w:val="28"/>
                <w:szCs w:val="28"/>
              </w:rPr>
              <w:t>lolly</w:t>
            </w:r>
            <w:r w:rsidRPr="4CA3DC0C" w:rsidR="2889DEAA">
              <w:rPr>
                <w:rFonts w:ascii="Wingdings" w:hAnsi="Wingdings" w:eastAsia="Wingdings" w:cs="Wingdings"/>
                <w:sz w:val="28"/>
                <w:szCs w:val="28"/>
              </w:rPr>
              <w:t>à</w:t>
            </w:r>
            <w:proofErr w:type="spellEnd"/>
            <w:r w:rsidRPr="4CA3DC0C" w:rsidR="2889DEAA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56420E86">
              <w:rPr>
                <w:rFonts w:ascii="Sassoon Infant Std" w:hAnsi="Sassoon Infant Std" w:eastAsia="SassoonPrimary" w:cs="SassoonPrimary"/>
                <w:sz w:val="28"/>
                <w:szCs w:val="28"/>
              </w:rPr>
              <w:t>loll</w:t>
            </w:r>
            <w:r w:rsidRPr="4CA3DC0C" w:rsidR="56420E86">
              <w:rPr>
                <w:rFonts w:ascii="Sassoon Infant Std" w:hAnsi="Sassoon Infant Std" w:eastAsia="SassoonPrimary" w:cs="SassoonPrimary"/>
                <w:color w:val="FF0000"/>
                <w:sz w:val="28"/>
                <w:szCs w:val="28"/>
              </w:rPr>
              <w:t>ies</w:t>
            </w:r>
            <w:r w:rsidRPr="4CA3DC0C" w:rsidR="2889DEAA">
              <w:rPr>
                <w:rFonts w:ascii="Sassoon Infant Std" w:hAnsi="Sassoon Infant Std" w:eastAsia="SassoonPrimary" w:cs="SassoonPrimary"/>
                <w:color w:val="FF0000"/>
                <w:sz w:val="28"/>
                <w:szCs w:val="28"/>
              </w:rPr>
              <w:t xml:space="preserve"> </w:t>
            </w:r>
            <w:r w:rsidRPr="4CA3DC0C" w:rsidR="2889DEAA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    </w:t>
            </w:r>
            <w:r w:rsidRPr="4CA3DC0C" w:rsidR="6F4A5BF6">
              <w:rPr>
                <w:rFonts w:ascii="Sassoon Infant Std" w:hAnsi="Sassoon Infant Std" w:eastAsia="SassoonPrimary" w:cs="SassoonPrimary"/>
                <w:sz w:val="28"/>
                <w:szCs w:val="28"/>
              </w:rPr>
              <w:t>story</w:t>
            </w:r>
            <w:r w:rsidRPr="4CA3DC0C" w:rsidR="2889DEAA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2889DEAA">
              <w:rPr>
                <w:rFonts w:ascii="Wingdings" w:hAnsi="Wingdings" w:eastAsia="Wingdings" w:cs="Wingdings"/>
                <w:sz w:val="28"/>
                <w:szCs w:val="28"/>
              </w:rPr>
              <w:t>à</w:t>
            </w:r>
            <w:r w:rsidRPr="4CA3DC0C" w:rsidR="2889DEAA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6D99C010">
              <w:rPr>
                <w:rFonts w:ascii="Sassoon Infant Std" w:hAnsi="Sassoon Infant Std" w:eastAsia="SassoonPrimary" w:cs="SassoonPrimary"/>
                <w:sz w:val="28"/>
                <w:szCs w:val="28"/>
              </w:rPr>
              <w:t>stor</w:t>
            </w:r>
            <w:r w:rsidRPr="4CA3DC0C" w:rsidR="6D99C010">
              <w:rPr>
                <w:rFonts w:ascii="Sassoon Infant Std" w:hAnsi="Sassoon Infant Std" w:eastAsia="SassoonPrimary" w:cs="SassoonPrimary"/>
                <w:color w:val="FF0000"/>
                <w:sz w:val="28"/>
                <w:szCs w:val="28"/>
              </w:rPr>
              <w:t>ies</w:t>
            </w:r>
            <w:r w:rsidRPr="4CA3DC0C" w:rsidR="2889DEAA">
              <w:rPr>
                <w:rFonts w:ascii="Sassoon Infant Std" w:hAnsi="Sassoon Infant Std" w:eastAsia="SassoonPrimary" w:cs="SassoonPrimary"/>
                <w:color w:val="FF0000"/>
                <w:sz w:val="28"/>
                <w:szCs w:val="28"/>
              </w:rPr>
              <w:t xml:space="preserve"> </w:t>
            </w:r>
            <w:r w:rsidRPr="4CA3DC0C" w:rsidR="2889DEAA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    </w:t>
            </w:r>
          </w:p>
          <w:p w:rsidR="7377BE81" w:rsidP="4CA3DC0C" w:rsidRDefault="7377BE81" w14:paraId="37BEE6FD" w14:textId="6E518C5E">
            <w:pPr>
              <w:pStyle w:val="Normal"/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7377BE81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But if it ends </w:t>
            </w:r>
            <w:proofErr w:type="spellStart"/>
            <w:r w:rsidRPr="4CA3DC0C" w:rsidR="7377BE81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ey</w:t>
            </w:r>
            <w:proofErr w:type="spellEnd"/>
            <w:r w:rsidRPr="4CA3DC0C" w:rsidR="7377BE81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, ay </w:t>
            </w:r>
            <w:r w:rsidRPr="4CA3DC0C" w:rsidR="7377BE81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or</w:t>
            </w:r>
            <w:r w:rsidRPr="4CA3DC0C" w:rsidR="7377BE81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 oi </w:t>
            </w:r>
            <w:r w:rsidRPr="4CA3DC0C" w:rsidR="7377BE81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keep the </w:t>
            </w:r>
            <w:r w:rsidRPr="4CA3DC0C" w:rsidR="7377BE81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y</w:t>
            </w:r>
            <w:r w:rsidRPr="4CA3DC0C" w:rsidR="7377BE81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 and just add </w:t>
            </w:r>
            <w:r w:rsidRPr="4CA3DC0C" w:rsidR="7377BE81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s</w:t>
            </w:r>
            <w:r w:rsidRPr="4CA3DC0C" w:rsidR="7377BE81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.</w:t>
            </w:r>
          </w:p>
          <w:p w:rsidR="7377BE81" w:rsidP="4CA3DC0C" w:rsidRDefault="7377BE81" w14:paraId="3AA06218" w14:textId="4C55B12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Std" w:hAnsi="Sassoon Infant Std" w:eastAsia="SassoonPrimary" w:cs="SassoonPrimary"/>
                <w:color w:val="FF0000"/>
                <w:sz w:val="28"/>
                <w:szCs w:val="28"/>
              </w:rPr>
            </w:pPr>
            <w:proofErr w:type="spellStart"/>
            <w:r w:rsidRPr="4CA3DC0C" w:rsidR="7377BE81">
              <w:rPr>
                <w:rFonts w:ascii="SassoonPrimary" w:hAnsi="SassoonPrimary" w:eastAsia="SassoonPrimary" w:cs="SassoonPrimary"/>
                <w:sz w:val="28"/>
                <w:szCs w:val="28"/>
              </w:rPr>
              <w:t>monk</w:t>
            </w:r>
            <w:r w:rsidRPr="4CA3DC0C" w:rsidR="7377BE81">
              <w:rPr>
                <w:rFonts w:ascii="SassoonPrimary" w:hAnsi="SassoonPrimary" w:eastAsia="SassoonPrimary" w:cs="SassoonPrimary"/>
                <w:color w:val="FF0000"/>
                <w:sz w:val="28"/>
                <w:szCs w:val="28"/>
              </w:rPr>
              <w:t>ey</w:t>
            </w:r>
            <w:r w:rsidRPr="4CA3DC0C" w:rsidR="7377BE81">
              <w:rPr>
                <w:rFonts w:ascii="Wingdings" w:hAnsi="Wingdings" w:eastAsia="Wingdings" w:cs="Wingdings"/>
                <w:sz w:val="28"/>
                <w:szCs w:val="28"/>
              </w:rPr>
              <w:t>à</w:t>
            </w:r>
            <w:proofErr w:type="spellEnd"/>
            <w:r w:rsidRPr="4CA3DC0C" w:rsidR="7377BE81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monk</w:t>
            </w:r>
            <w:r w:rsidRPr="4CA3DC0C" w:rsidR="7377BE81">
              <w:rPr>
                <w:rFonts w:ascii="Sassoon Infant Std" w:hAnsi="Sassoon Infant Std" w:eastAsia="SassoonPrimary" w:cs="SassoonPrimary"/>
                <w:color w:val="FF0000"/>
                <w:sz w:val="28"/>
                <w:szCs w:val="28"/>
              </w:rPr>
              <w:t xml:space="preserve">eys </w:t>
            </w:r>
            <w:r w:rsidRPr="4CA3DC0C" w:rsidR="7377BE81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   tr</w:t>
            </w:r>
            <w:r w:rsidRPr="4CA3DC0C" w:rsidR="7377BE81">
              <w:rPr>
                <w:rFonts w:ascii="Sassoon Infant Std" w:hAnsi="Sassoon Infant Std" w:eastAsia="SassoonPrimary" w:cs="SassoonPrimary"/>
                <w:color w:val="FF0000"/>
                <w:sz w:val="28"/>
                <w:szCs w:val="28"/>
              </w:rPr>
              <w:t>ay</w:t>
            </w:r>
            <w:r w:rsidRPr="4CA3DC0C" w:rsidR="7377BE81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7377BE81">
              <w:rPr>
                <w:rFonts w:ascii="Wingdings" w:hAnsi="Wingdings" w:eastAsia="Wingdings" w:cs="Wingdings"/>
                <w:sz w:val="28"/>
                <w:szCs w:val="28"/>
              </w:rPr>
              <w:t>à</w:t>
            </w:r>
            <w:r w:rsidRPr="4CA3DC0C" w:rsidR="7377BE81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tr</w:t>
            </w:r>
            <w:r w:rsidRPr="4CA3DC0C" w:rsidR="7377BE81">
              <w:rPr>
                <w:rFonts w:ascii="Sassoon Infant Std" w:hAnsi="Sassoon Infant Std" w:eastAsia="SassoonPrimary" w:cs="SassoonPrimary"/>
                <w:color w:val="FF0000"/>
                <w:sz w:val="28"/>
                <w:szCs w:val="28"/>
              </w:rPr>
              <w:t xml:space="preserve">ays     </w:t>
            </w:r>
            <w:r w:rsidRPr="4CA3DC0C" w:rsidR="7377BE81">
              <w:rPr>
                <w:rFonts w:ascii="Sassoon Infant Std" w:hAnsi="Sassoon Infant Std" w:eastAsia="SassoonPrimary" w:cs="SassoonPrimary"/>
                <w:sz w:val="28"/>
                <w:szCs w:val="28"/>
              </w:rPr>
              <w:t>b</w:t>
            </w:r>
            <w:r w:rsidRPr="4CA3DC0C" w:rsidR="7377BE81">
              <w:rPr>
                <w:rFonts w:ascii="Sassoon Infant Std" w:hAnsi="Sassoon Infant Std" w:eastAsia="SassoonPrimary" w:cs="SassoonPrimary"/>
                <w:color w:val="FF0000"/>
                <w:sz w:val="28"/>
                <w:szCs w:val="28"/>
              </w:rPr>
              <w:t>oy</w:t>
            </w:r>
            <w:r w:rsidRPr="4CA3DC0C" w:rsidR="7377BE81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7377BE81">
              <w:rPr>
                <w:rFonts w:ascii="Wingdings" w:hAnsi="Wingdings" w:eastAsia="Wingdings" w:cs="Wingdings"/>
                <w:sz w:val="28"/>
                <w:szCs w:val="28"/>
              </w:rPr>
              <w:t>à</w:t>
            </w:r>
            <w:r w:rsidRPr="4CA3DC0C" w:rsidR="7377BE81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b</w:t>
            </w:r>
            <w:r w:rsidRPr="4CA3DC0C" w:rsidR="7377BE81">
              <w:rPr>
                <w:rFonts w:ascii="Sassoon Infant Std" w:hAnsi="Sassoon Infant Std" w:eastAsia="SassoonPrimary" w:cs="SassoonPrimary"/>
                <w:color w:val="FF0000"/>
                <w:sz w:val="28"/>
                <w:szCs w:val="28"/>
              </w:rPr>
              <w:t>oys</w:t>
            </w:r>
          </w:p>
          <w:p w:rsidRPr="00492395" w:rsidR="00E71EFB" w:rsidP="0051726A" w:rsidRDefault="00E71EFB" w14:paraId="6F335576" w14:textId="51739036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</w:p>
        </w:tc>
      </w:tr>
    </w:tbl>
    <w:p w:rsidRPr="00C94C08" w:rsidR="00692939" w:rsidP="06B1A796" w:rsidRDefault="00692939" w14:paraId="1FAE9D5C" w14:textId="7FE45D7C">
      <w:pPr>
        <w:spacing w:after="0"/>
        <w:rPr>
          <w:rFonts w:ascii="Sassoon Infant Std" w:hAnsi="Sassoon Infant Std" w:eastAsia="SassoonPrimary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184" w:type="dxa"/>
        <w:tblInd w:w="-459" w:type="dxa"/>
        <w:tblLook w:val="04A0" w:firstRow="1" w:lastRow="0" w:firstColumn="1" w:lastColumn="0" w:noHBand="0" w:noVBand="1"/>
      </w:tblPr>
      <w:tblGrid>
        <w:gridCol w:w="1273"/>
        <w:gridCol w:w="2190"/>
        <w:gridCol w:w="1912"/>
        <w:gridCol w:w="2405"/>
        <w:gridCol w:w="2404"/>
      </w:tblGrid>
      <w:tr w:rsidRPr="00C94C08" w:rsidR="00692939" w:rsidTr="4CA3DC0C" w14:paraId="463ECC70" w14:textId="77777777">
        <w:trPr>
          <w:trHeight w:val="333"/>
        </w:trPr>
        <w:tc>
          <w:tcPr>
            <w:tcW w:w="1273" w:type="dxa"/>
            <w:tcMar/>
          </w:tcPr>
          <w:p w:rsidRPr="00C94C08" w:rsidR="00692939" w:rsidP="06B1A796" w:rsidRDefault="00692939" w14:paraId="08D79569" w14:textId="77777777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</w:p>
        </w:tc>
        <w:tc>
          <w:tcPr>
            <w:tcW w:w="2190" w:type="dxa"/>
            <w:tcMar/>
          </w:tcPr>
          <w:p w:rsidRPr="00C94C08" w:rsidR="00692939" w:rsidP="06B1A796" w:rsidRDefault="00692939" w14:paraId="518B9F75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1912" w:type="dxa"/>
            <w:tcMar/>
          </w:tcPr>
          <w:p w:rsidRPr="00C94C08" w:rsidR="00692939" w:rsidP="06B1A796" w:rsidRDefault="00692939" w14:paraId="74711BD3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05" w:type="dxa"/>
            <w:tcMar/>
          </w:tcPr>
          <w:p w:rsidRPr="00C94C08" w:rsidR="00692939" w:rsidP="06B1A796" w:rsidRDefault="00692939" w14:paraId="32456311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4" w:type="dxa"/>
            <w:tcMar/>
          </w:tcPr>
          <w:p w:rsidRPr="00C94C08" w:rsidR="00692939" w:rsidP="06B1A796" w:rsidRDefault="00692939" w14:paraId="2AF64EEE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Pr="00C94C08" w:rsidR="00692939" w:rsidTr="4CA3DC0C" w14:paraId="6D5CCCEE" w14:textId="77777777">
        <w:trPr>
          <w:trHeight w:val="466"/>
        </w:trPr>
        <w:tc>
          <w:tcPr>
            <w:tcW w:w="1273" w:type="dxa"/>
            <w:tcMar/>
          </w:tcPr>
          <w:p w:rsidRPr="00C94C08" w:rsidR="00692939" w:rsidP="06B1A796" w:rsidRDefault="00692939" w14:paraId="7235C591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90" w:type="dxa"/>
            <w:tcMar/>
          </w:tcPr>
          <w:p w:rsidRPr="009825A6" w:rsidR="00692939" w:rsidP="4CA3DC0C" w:rsidRDefault="006403B7" w14:paraId="13E94690" w14:textId="7FFB9DF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2E5EC328">
              <w:rPr>
                <w:rFonts w:ascii="Sassoon Infant Std" w:hAnsi="Sassoon Infant Std" w:eastAsia="SassoonPrimary" w:cs="SassoonPrimary"/>
                <w:sz w:val="40"/>
                <w:szCs w:val="40"/>
              </w:rPr>
              <w:t>babies</w:t>
            </w:r>
          </w:p>
        </w:tc>
        <w:tc>
          <w:tcPr>
            <w:tcW w:w="1912" w:type="dxa"/>
            <w:tcMar/>
          </w:tcPr>
          <w:p w:rsidRPr="00C94C08" w:rsidR="00692939" w:rsidP="06B1A796" w:rsidRDefault="00692939" w14:paraId="7744B197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5" w:type="dxa"/>
            <w:tcMar/>
          </w:tcPr>
          <w:p w:rsidRPr="00C94C08" w:rsidR="00692939" w:rsidP="06B1A796" w:rsidRDefault="00692939" w14:paraId="215DDF4D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4" w:type="dxa"/>
            <w:tcMar/>
          </w:tcPr>
          <w:p w:rsidRPr="00C94C08" w:rsidR="00692939" w:rsidP="06B1A796" w:rsidRDefault="00692939" w14:paraId="294C40C0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692939" w:rsidTr="4CA3DC0C" w14:paraId="1C747EE7" w14:textId="77777777">
        <w:trPr>
          <w:trHeight w:val="476"/>
        </w:trPr>
        <w:tc>
          <w:tcPr>
            <w:tcW w:w="1273" w:type="dxa"/>
            <w:tcMar/>
          </w:tcPr>
          <w:p w:rsidRPr="00C94C08" w:rsidR="00692939" w:rsidP="06B1A796" w:rsidRDefault="00692939" w14:paraId="1C2EB5BB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90" w:type="dxa"/>
            <w:tcMar/>
          </w:tcPr>
          <w:p w:rsidRPr="009825A6" w:rsidR="00692939" w:rsidP="4CA3DC0C" w:rsidRDefault="006403B7" w14:paraId="46FE96BB" w14:textId="7BC28EF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34A5E62F">
              <w:rPr>
                <w:rFonts w:ascii="Sassoon Infant Std" w:hAnsi="Sassoon Infant Std" w:eastAsia="SassoonPrimary" w:cs="SassoonPrimary"/>
                <w:sz w:val="40"/>
                <w:szCs w:val="40"/>
              </w:rPr>
              <w:t>parties</w:t>
            </w:r>
          </w:p>
        </w:tc>
        <w:tc>
          <w:tcPr>
            <w:tcW w:w="1912" w:type="dxa"/>
            <w:tcMar/>
          </w:tcPr>
          <w:p w:rsidRPr="00C94C08" w:rsidR="00692939" w:rsidP="06B1A796" w:rsidRDefault="00692939" w14:paraId="2FE96EEF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5" w:type="dxa"/>
            <w:tcMar/>
          </w:tcPr>
          <w:p w:rsidRPr="00C94C08" w:rsidR="00692939" w:rsidP="06B1A796" w:rsidRDefault="00692939" w14:paraId="295188FD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4" w:type="dxa"/>
            <w:tcMar/>
          </w:tcPr>
          <w:p w:rsidRPr="00C94C08" w:rsidR="00692939" w:rsidP="06B1A796" w:rsidRDefault="00692939" w14:paraId="3801144C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692939" w:rsidTr="4CA3DC0C" w14:paraId="285E973A" w14:textId="77777777">
        <w:trPr>
          <w:trHeight w:val="476"/>
        </w:trPr>
        <w:tc>
          <w:tcPr>
            <w:tcW w:w="1273" w:type="dxa"/>
            <w:tcMar/>
          </w:tcPr>
          <w:p w:rsidRPr="00C94C08" w:rsidR="00692939" w:rsidP="06B1A796" w:rsidRDefault="00692939" w14:paraId="3C352ED9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90" w:type="dxa"/>
            <w:tcMar/>
          </w:tcPr>
          <w:p w:rsidRPr="009825A6" w:rsidR="00692939" w:rsidP="4CA3DC0C" w:rsidRDefault="006403B7" w14:paraId="5F5306E2" w14:textId="1EE77BE3">
            <w:pPr>
              <w:pStyle w:val="Normal"/>
              <w:tabs>
                <w:tab w:val="left" w:leader="none" w:pos="630"/>
                <w:tab w:val="center" w:leader="none" w:pos="884"/>
              </w:tabs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5ED49309">
              <w:rPr>
                <w:rFonts w:ascii="Sassoon Infant Std" w:hAnsi="Sassoon Infant Std" w:eastAsia="SassoonPrimary" w:cs="SassoonPrimary"/>
                <w:sz w:val="40"/>
                <w:szCs w:val="40"/>
              </w:rPr>
              <w:t>doorways</w:t>
            </w:r>
          </w:p>
        </w:tc>
        <w:tc>
          <w:tcPr>
            <w:tcW w:w="1912" w:type="dxa"/>
            <w:tcMar/>
          </w:tcPr>
          <w:p w:rsidRPr="00C94C08" w:rsidR="00692939" w:rsidP="06B1A796" w:rsidRDefault="00692939" w14:paraId="0F3BF3F5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5" w:type="dxa"/>
            <w:tcMar/>
          </w:tcPr>
          <w:p w:rsidRPr="00C94C08" w:rsidR="00692939" w:rsidP="06B1A796" w:rsidRDefault="00692939" w14:paraId="0A0AA80B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4" w:type="dxa"/>
            <w:tcMar/>
          </w:tcPr>
          <w:p w:rsidRPr="00C94C08" w:rsidR="00692939" w:rsidP="06B1A796" w:rsidRDefault="00692939" w14:paraId="55DD5DA6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692939" w:rsidTr="4CA3DC0C" w14:paraId="5F8E1067" w14:textId="77777777">
        <w:trPr>
          <w:trHeight w:val="466"/>
        </w:trPr>
        <w:tc>
          <w:tcPr>
            <w:tcW w:w="1273" w:type="dxa"/>
            <w:tcMar/>
          </w:tcPr>
          <w:p w:rsidRPr="00C94C08" w:rsidR="00692939" w:rsidP="06B1A796" w:rsidRDefault="00692939" w14:paraId="4FDC5174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90" w:type="dxa"/>
            <w:tcMar/>
          </w:tcPr>
          <w:p w:rsidRPr="009825A6" w:rsidR="00692939" w:rsidP="0056397E" w:rsidRDefault="006403B7" w14:paraId="522DB09F" w14:textId="27833D21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7326637D">
              <w:rPr>
                <w:rFonts w:ascii="Sassoon Infant Std" w:hAnsi="Sassoon Infant Std" w:eastAsia="SassoonPrimary" w:cs="SassoonPrimary"/>
                <w:sz w:val="40"/>
                <w:szCs w:val="40"/>
              </w:rPr>
              <w:t>ladies</w:t>
            </w:r>
          </w:p>
        </w:tc>
        <w:tc>
          <w:tcPr>
            <w:tcW w:w="1912" w:type="dxa"/>
            <w:tcMar/>
          </w:tcPr>
          <w:p w:rsidRPr="00C94C08" w:rsidR="00692939" w:rsidP="06B1A796" w:rsidRDefault="00692939" w14:paraId="3DDDA9AA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5" w:type="dxa"/>
            <w:tcMar/>
          </w:tcPr>
          <w:p w:rsidRPr="00C94C08" w:rsidR="00692939" w:rsidP="06B1A796" w:rsidRDefault="00692939" w14:paraId="7BC2B9CB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4" w:type="dxa"/>
            <w:tcMar/>
          </w:tcPr>
          <w:p w:rsidRPr="00C94C08" w:rsidR="00692939" w:rsidP="06B1A796" w:rsidRDefault="00692939" w14:paraId="785E952E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692939" w:rsidTr="4CA3DC0C" w14:paraId="0988E0D8" w14:textId="77777777">
        <w:trPr>
          <w:trHeight w:val="476"/>
        </w:trPr>
        <w:tc>
          <w:tcPr>
            <w:tcW w:w="1273" w:type="dxa"/>
            <w:tcMar/>
          </w:tcPr>
          <w:p w:rsidRPr="00C94C08" w:rsidR="00692939" w:rsidP="06B1A796" w:rsidRDefault="00692939" w14:paraId="681821A6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90" w:type="dxa"/>
            <w:tcMar/>
          </w:tcPr>
          <w:p w:rsidRPr="009825A6" w:rsidR="00692939" w:rsidP="4CA3DC0C" w:rsidRDefault="00E71EFB" w14:paraId="00CFBC2B" w14:textId="11E3E5D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109392CD">
              <w:rPr>
                <w:rFonts w:ascii="Sassoon Infant Std" w:hAnsi="Sassoon Infant Std" w:eastAsia="SassoonPrimary" w:cs="SassoonPrimary"/>
                <w:sz w:val="40"/>
                <w:szCs w:val="40"/>
              </w:rPr>
              <w:t>days</w:t>
            </w:r>
          </w:p>
        </w:tc>
        <w:tc>
          <w:tcPr>
            <w:tcW w:w="1912" w:type="dxa"/>
            <w:tcMar/>
          </w:tcPr>
          <w:p w:rsidRPr="00C94C08" w:rsidR="00692939" w:rsidP="06B1A796" w:rsidRDefault="00692939" w14:paraId="3C726F73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5" w:type="dxa"/>
            <w:tcMar/>
          </w:tcPr>
          <w:p w:rsidRPr="00C94C08" w:rsidR="00692939" w:rsidP="06B1A796" w:rsidRDefault="00692939" w14:paraId="0D2A609B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4" w:type="dxa"/>
            <w:tcMar/>
          </w:tcPr>
          <w:p w:rsidRPr="00C94C08" w:rsidR="00692939" w:rsidP="06B1A796" w:rsidRDefault="00692939" w14:paraId="2DC8C060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692939" w:rsidTr="4CA3DC0C" w14:paraId="2C742CCF" w14:textId="77777777">
        <w:trPr>
          <w:trHeight w:val="476"/>
        </w:trPr>
        <w:tc>
          <w:tcPr>
            <w:tcW w:w="1273" w:type="dxa"/>
            <w:tcMar/>
          </w:tcPr>
          <w:p w:rsidRPr="00C94C08" w:rsidR="00692939" w:rsidP="06B1A796" w:rsidRDefault="00692939" w14:paraId="63267A42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90" w:type="dxa"/>
            <w:tcMar/>
          </w:tcPr>
          <w:p w:rsidRPr="009825A6" w:rsidR="00692939" w:rsidP="0056397E" w:rsidRDefault="00E71EFB" w14:paraId="562D343B" w14:textId="18C9CA96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>
              <w:rPr>
                <w:rFonts w:ascii="Sassoon Infant Std" w:hAnsi="Sassoon Infant Std" w:eastAsia="SassoonPrimary" w:cs="SassoonPrimary"/>
                <w:sz w:val="40"/>
                <w:szCs w:val="40"/>
              </w:rPr>
              <w:t>jumped</w:t>
            </w:r>
          </w:p>
        </w:tc>
        <w:tc>
          <w:tcPr>
            <w:tcW w:w="1912" w:type="dxa"/>
            <w:tcMar/>
          </w:tcPr>
          <w:p w:rsidRPr="00C94C08" w:rsidR="00692939" w:rsidP="06B1A796" w:rsidRDefault="00692939" w14:paraId="1F3997BF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5" w:type="dxa"/>
            <w:tcMar/>
          </w:tcPr>
          <w:p w:rsidRPr="00C94C08" w:rsidR="00692939" w:rsidP="06B1A796" w:rsidRDefault="00692939" w14:paraId="7F7F4BD5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4" w:type="dxa"/>
            <w:tcMar/>
          </w:tcPr>
          <w:p w:rsidRPr="00C94C08" w:rsidR="00692939" w:rsidP="06B1A796" w:rsidRDefault="00692939" w14:paraId="518D153A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0535C207">
        <w:trPr>
          <w:trHeight w:val="476"/>
        </w:trPr>
        <w:tc>
          <w:tcPr>
            <w:tcW w:w="1273" w:type="dxa"/>
            <w:tcMar/>
          </w:tcPr>
          <w:p w:rsidR="69F6F400" w:rsidP="4CA3DC0C" w:rsidRDefault="69F6F400" w14:paraId="0F393C3D" w14:textId="24A22843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</w:pPr>
            <w:r w:rsidRPr="4CA3DC0C" w:rsidR="69F6F400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7</w:t>
            </w:r>
          </w:p>
        </w:tc>
        <w:tc>
          <w:tcPr>
            <w:tcW w:w="2190" w:type="dxa"/>
            <w:tcMar/>
          </w:tcPr>
          <w:p w:rsidR="3002F515" w:rsidP="4CA3DC0C" w:rsidRDefault="3002F515" w14:paraId="6CFBFD2E" w14:textId="1EB97D4C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3002F515">
              <w:rPr>
                <w:rFonts w:ascii="Sassoon Infant Std" w:hAnsi="Sassoon Infant Std" w:eastAsia="SassoonPrimary" w:cs="SassoonPrimary"/>
                <w:sz w:val="40"/>
                <w:szCs w:val="40"/>
              </w:rPr>
              <w:t>pressure</w:t>
            </w:r>
          </w:p>
        </w:tc>
        <w:tc>
          <w:tcPr>
            <w:tcW w:w="1912" w:type="dxa"/>
            <w:tcMar/>
          </w:tcPr>
          <w:p w:rsidR="4CA3DC0C" w:rsidP="4CA3DC0C" w:rsidRDefault="4CA3DC0C" w14:paraId="195ABE98" w14:textId="012E29E3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5" w:type="dxa"/>
            <w:tcMar/>
          </w:tcPr>
          <w:p w:rsidR="4CA3DC0C" w:rsidP="4CA3DC0C" w:rsidRDefault="4CA3DC0C" w14:paraId="5ABE25C9" w14:textId="5DAC2B70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4" w:type="dxa"/>
            <w:tcMar/>
          </w:tcPr>
          <w:p w:rsidR="4CA3DC0C" w:rsidP="4CA3DC0C" w:rsidRDefault="4CA3DC0C" w14:paraId="48856AF5" w14:textId="244E5907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1EA3ED95">
        <w:trPr>
          <w:trHeight w:val="476"/>
        </w:trPr>
        <w:tc>
          <w:tcPr>
            <w:tcW w:w="1273" w:type="dxa"/>
            <w:tcMar/>
          </w:tcPr>
          <w:p w:rsidR="69F6F400" w:rsidP="4CA3DC0C" w:rsidRDefault="69F6F400" w14:paraId="393D3DEF" w14:textId="0FB5D92A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</w:pPr>
            <w:r w:rsidRPr="4CA3DC0C" w:rsidR="69F6F400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8</w:t>
            </w:r>
          </w:p>
        </w:tc>
        <w:tc>
          <w:tcPr>
            <w:tcW w:w="2190" w:type="dxa"/>
            <w:tcMar/>
          </w:tcPr>
          <w:p w:rsidR="080F2861" w:rsidP="4CA3DC0C" w:rsidRDefault="080F2861" w14:paraId="506269FE" w14:textId="0A08F097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080F2861">
              <w:rPr>
                <w:rFonts w:ascii="Sassoon Infant Std" w:hAnsi="Sassoon Infant Std" w:eastAsia="SassoonPrimary" w:cs="SassoonPrimary"/>
                <w:sz w:val="40"/>
                <w:szCs w:val="40"/>
              </w:rPr>
              <w:t>toys</w:t>
            </w:r>
          </w:p>
        </w:tc>
        <w:tc>
          <w:tcPr>
            <w:tcW w:w="1912" w:type="dxa"/>
            <w:tcMar/>
          </w:tcPr>
          <w:p w:rsidR="4CA3DC0C" w:rsidP="4CA3DC0C" w:rsidRDefault="4CA3DC0C" w14:paraId="4B371051" w14:textId="0C994BDD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5" w:type="dxa"/>
            <w:tcMar/>
          </w:tcPr>
          <w:p w:rsidR="4CA3DC0C" w:rsidP="4CA3DC0C" w:rsidRDefault="4CA3DC0C" w14:paraId="2EFA5252" w14:textId="7850A8BB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4" w:type="dxa"/>
            <w:tcMar/>
          </w:tcPr>
          <w:p w:rsidR="4CA3DC0C" w:rsidP="4CA3DC0C" w:rsidRDefault="4CA3DC0C" w14:paraId="6EAE47D1" w14:textId="134F7508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0A0F0C6B">
        <w:trPr>
          <w:trHeight w:val="476"/>
        </w:trPr>
        <w:tc>
          <w:tcPr>
            <w:tcW w:w="1273" w:type="dxa"/>
            <w:tcMar/>
          </w:tcPr>
          <w:p w:rsidR="69F6F400" w:rsidP="4CA3DC0C" w:rsidRDefault="69F6F400" w14:paraId="34C934B2" w14:textId="714A1B78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</w:pPr>
            <w:r w:rsidRPr="4CA3DC0C" w:rsidR="69F6F400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9</w:t>
            </w:r>
          </w:p>
        </w:tc>
        <w:tc>
          <w:tcPr>
            <w:tcW w:w="2190" w:type="dxa"/>
            <w:tcMar/>
          </w:tcPr>
          <w:p w:rsidR="320B34C7" w:rsidP="4CA3DC0C" w:rsidRDefault="320B34C7" w14:paraId="46CB2B63" w14:textId="7BD9BB54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320B34C7">
              <w:rPr>
                <w:rFonts w:ascii="Sassoon Infant Std" w:hAnsi="Sassoon Infant Std" w:eastAsia="SassoonPrimary" w:cs="SassoonPrimary"/>
                <w:sz w:val="40"/>
                <w:szCs w:val="40"/>
              </w:rPr>
              <w:t>island</w:t>
            </w:r>
          </w:p>
        </w:tc>
        <w:tc>
          <w:tcPr>
            <w:tcW w:w="1912" w:type="dxa"/>
            <w:tcMar/>
          </w:tcPr>
          <w:p w:rsidR="4CA3DC0C" w:rsidP="4CA3DC0C" w:rsidRDefault="4CA3DC0C" w14:paraId="5C28C0DF" w14:textId="6EAD1074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5" w:type="dxa"/>
            <w:tcMar/>
          </w:tcPr>
          <w:p w:rsidR="4CA3DC0C" w:rsidP="4CA3DC0C" w:rsidRDefault="4CA3DC0C" w14:paraId="1A333ED7" w14:textId="6D48F8D1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4" w:type="dxa"/>
            <w:tcMar/>
          </w:tcPr>
          <w:p w:rsidR="4CA3DC0C" w:rsidP="4CA3DC0C" w:rsidRDefault="4CA3DC0C" w14:paraId="423394BA" w14:textId="3CD8211B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4D022269">
        <w:trPr>
          <w:trHeight w:val="476"/>
        </w:trPr>
        <w:tc>
          <w:tcPr>
            <w:tcW w:w="1273" w:type="dxa"/>
            <w:tcMar/>
          </w:tcPr>
          <w:p w:rsidR="69F6F400" w:rsidP="4CA3DC0C" w:rsidRDefault="69F6F400" w14:paraId="1008D157" w14:textId="43A1BF17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</w:pPr>
            <w:r w:rsidRPr="4CA3DC0C" w:rsidR="69F6F400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10</w:t>
            </w:r>
          </w:p>
        </w:tc>
        <w:tc>
          <w:tcPr>
            <w:tcW w:w="2190" w:type="dxa"/>
            <w:tcMar/>
          </w:tcPr>
          <w:p w:rsidR="31CB48AF" w:rsidP="4CA3DC0C" w:rsidRDefault="31CB48AF" w14:paraId="04BA7238" w14:textId="7A4AFB4F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31CB48AF">
              <w:rPr>
                <w:rFonts w:ascii="Sassoon Infant Std" w:hAnsi="Sassoon Infant Std" w:eastAsia="SassoonPrimary" w:cs="SassoonPrimary"/>
                <w:sz w:val="40"/>
                <w:szCs w:val="40"/>
              </w:rPr>
              <w:t>accident</w:t>
            </w:r>
          </w:p>
        </w:tc>
        <w:tc>
          <w:tcPr>
            <w:tcW w:w="1912" w:type="dxa"/>
            <w:tcMar/>
          </w:tcPr>
          <w:p w:rsidR="4CA3DC0C" w:rsidP="4CA3DC0C" w:rsidRDefault="4CA3DC0C" w14:paraId="5781740E" w14:textId="427A4825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5" w:type="dxa"/>
            <w:tcMar/>
          </w:tcPr>
          <w:p w:rsidR="4CA3DC0C" w:rsidP="4CA3DC0C" w:rsidRDefault="4CA3DC0C" w14:paraId="3B847BF4" w14:textId="4ACCF5E3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4" w:type="dxa"/>
            <w:tcMar/>
          </w:tcPr>
          <w:p w:rsidR="4CA3DC0C" w:rsidP="4CA3DC0C" w:rsidRDefault="4CA3DC0C" w14:paraId="553C4711" w14:textId="5A089630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</w:tbl>
    <w:p w:rsidR="00C94C08" w:rsidP="06B1A796" w:rsidRDefault="00C94C08" w14:paraId="0C62F543" w14:textId="07D5C399">
      <w:pPr>
        <w:rPr>
          <w:rFonts w:ascii="Sassoon Infant Std" w:hAnsi="Sassoon Infant Std"/>
          <w:sz w:val="28"/>
          <w:szCs w:val="28"/>
        </w:rPr>
      </w:pPr>
    </w:p>
    <w:p w:rsidR="009825A6" w:rsidP="06B1A796" w:rsidRDefault="009825A6" w14:paraId="2EBD6E3E" w14:textId="343B1A10">
      <w:pPr>
        <w:rPr>
          <w:rFonts w:ascii="Sassoon Infant Std" w:hAnsi="Sassoon Infant Std"/>
          <w:sz w:val="28"/>
          <w:szCs w:val="28"/>
        </w:rPr>
      </w:pPr>
    </w:p>
    <w:p w:rsidRPr="00C94C08" w:rsidR="009825A6" w:rsidP="4CA3DC0C" w:rsidRDefault="009825A6" w14:paraId="13E8745E" w14:textId="1839F4EA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5651D724" w14:textId="246C7278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295C9F6F" w14:textId="06CA26AF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6ABC2C2F" w14:textId="643F5166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01563B6F" w14:textId="2A270BD3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5BA0ECD7" w14:textId="0D947840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74E4952F" w14:textId="041413C4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0B70FEB7" w14:textId="73699A51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0326B1B1" w14:textId="70C38F6A">
      <w:pPr>
        <w:pStyle w:val="Normal"/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Pr="00C94C08" w:rsidR="0056397E" w:rsidTr="4CA3DC0C" w14:paraId="66C79DDB" w14:textId="77777777">
        <w:tc>
          <w:tcPr>
            <w:tcW w:w="10206" w:type="dxa"/>
            <w:tcMar/>
          </w:tcPr>
          <w:p w:rsidRPr="00C94C08" w:rsidR="0056397E" w:rsidP="00EC4FCA" w:rsidRDefault="0056397E" w14:paraId="506B462C" w14:textId="65E5A2EE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0056397E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Introduced week beginning: </w:t>
            </w:r>
            <w:r w:rsidRPr="4CA3DC0C" w:rsidR="2355B229">
              <w:rPr>
                <w:rFonts w:ascii="Sassoon Infant Std" w:hAnsi="Sassoon Infant Std" w:eastAsia="SassoonPrimary" w:cs="SassoonPrimary"/>
                <w:sz w:val="28"/>
                <w:szCs w:val="28"/>
              </w:rPr>
              <w:t>23</w:t>
            </w:r>
            <w:r w:rsidRPr="4CA3DC0C" w:rsidR="0056397E">
              <w:rPr>
                <w:rFonts w:ascii="Sassoon Infant Std" w:hAnsi="Sassoon Infant Std" w:eastAsia="SassoonPrimary" w:cs="SassoonPrimary"/>
                <w:sz w:val="28"/>
                <w:szCs w:val="28"/>
              </w:rPr>
              <w:t>/</w:t>
            </w:r>
            <w:r w:rsidRPr="4CA3DC0C" w:rsidR="1FCB719D">
              <w:rPr>
                <w:rFonts w:ascii="Sassoon Infant Std" w:hAnsi="Sassoon Infant Std" w:eastAsia="SassoonPrimary" w:cs="SassoonPrimary"/>
                <w:sz w:val="28"/>
                <w:szCs w:val="28"/>
              </w:rPr>
              <w:t>1</w:t>
            </w:r>
            <w:r w:rsidRPr="4CA3DC0C" w:rsidR="0056397E">
              <w:rPr>
                <w:rFonts w:ascii="Sassoon Infant Std" w:hAnsi="Sassoon Infant Std" w:eastAsia="SassoonPrimary" w:cs="SassoonPrimary"/>
                <w:sz w:val="28"/>
                <w:szCs w:val="28"/>
              </w:rPr>
              <w:t>/202</w:t>
            </w:r>
            <w:r w:rsidRPr="4CA3DC0C" w:rsidR="6F1488C4">
              <w:rPr>
                <w:rFonts w:ascii="Sassoon Infant Std" w:hAnsi="Sassoon Infant Std" w:eastAsia="SassoonPrimary" w:cs="SassoonPrimary"/>
                <w:sz w:val="28"/>
                <w:szCs w:val="28"/>
              </w:rPr>
              <w:t>3</w:t>
            </w:r>
          </w:p>
          <w:p w:rsidRPr="00C94C08" w:rsidR="0056397E" w:rsidP="00EC4FCA" w:rsidRDefault="0056397E" w14:paraId="3E6FEC43" w14:textId="0EF71411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0056397E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Tested on:</w:t>
            </w:r>
            <w:r w:rsidRPr="4CA3DC0C" w:rsidR="0056397E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00D0B03C">
              <w:rPr>
                <w:rFonts w:ascii="Sassoon Infant Std" w:hAnsi="Sassoon Infant Std" w:eastAsia="SassoonPrimary" w:cs="SassoonPrimary"/>
                <w:sz w:val="28"/>
                <w:szCs w:val="28"/>
              </w:rPr>
              <w:t>30</w:t>
            </w:r>
            <w:r w:rsidRPr="4CA3DC0C" w:rsidR="0056397E">
              <w:rPr>
                <w:rFonts w:ascii="Sassoon Infant Std" w:hAnsi="Sassoon Infant Std" w:eastAsia="SassoonPrimary" w:cs="SassoonPrimary"/>
                <w:sz w:val="28"/>
                <w:szCs w:val="28"/>
              </w:rPr>
              <w:t>/</w:t>
            </w:r>
            <w:r w:rsidRPr="4CA3DC0C" w:rsidR="1FCB719D">
              <w:rPr>
                <w:rFonts w:ascii="Sassoon Infant Std" w:hAnsi="Sassoon Infant Std" w:eastAsia="SassoonPrimary" w:cs="SassoonPrimary"/>
                <w:sz w:val="28"/>
                <w:szCs w:val="28"/>
              </w:rPr>
              <w:t>1</w:t>
            </w:r>
            <w:r w:rsidRPr="4CA3DC0C" w:rsidR="0056397E">
              <w:rPr>
                <w:rFonts w:ascii="Sassoon Infant Std" w:hAnsi="Sassoon Infant Std" w:eastAsia="SassoonPrimary" w:cs="SassoonPrimary"/>
                <w:sz w:val="28"/>
                <w:szCs w:val="28"/>
              </w:rPr>
              <w:t>/202</w:t>
            </w:r>
            <w:r w:rsidRPr="4CA3DC0C" w:rsidR="76B1DEF3">
              <w:rPr>
                <w:rFonts w:ascii="Sassoon Infant Std" w:hAnsi="Sassoon Infant Std" w:eastAsia="SassoonPrimary" w:cs="SassoonPrimary"/>
                <w:sz w:val="28"/>
                <w:szCs w:val="28"/>
              </w:rPr>
              <w:t>3</w:t>
            </w:r>
          </w:p>
        </w:tc>
      </w:tr>
      <w:tr w:rsidRPr="00C94C08" w:rsidR="0056397E" w:rsidTr="4CA3DC0C" w14:paraId="14E39637" w14:textId="77777777">
        <w:tc>
          <w:tcPr>
            <w:tcW w:w="10206" w:type="dxa"/>
            <w:tcMar/>
          </w:tcPr>
          <w:p w:rsidRPr="00605EEB" w:rsidR="00605EEB" w:rsidP="4CA3DC0C" w:rsidRDefault="00605EEB" w14:paraId="0D0E276E" w14:textId="70F8ABC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</w:pPr>
            <w:r w:rsidRPr="4CA3DC0C" w:rsidR="0056397E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Spelling </w:t>
            </w:r>
            <w:r w:rsidRPr="4CA3DC0C" w:rsidR="29BC488D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patterns: </w:t>
            </w:r>
            <w:r w:rsidRPr="4CA3DC0C" w:rsidR="4AC74E99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The </w:t>
            </w:r>
            <w:r w:rsidRPr="4CA3DC0C" w:rsidR="4AC74E9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w</w:t>
            </w:r>
            <w:r w:rsidRPr="4CA3DC0C" w:rsidR="4AC74E99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 special</w:t>
            </w:r>
          </w:p>
          <w:p w:rsidRPr="00605EEB" w:rsidR="00605EEB" w:rsidP="4CA3DC0C" w:rsidRDefault="00605EEB" w14:paraId="02651267" w14:textId="591F3FA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CA3DC0C" w:rsidR="4AC74E99">
              <w:rPr>
                <w:rFonts w:ascii="Sassoon Infant Std" w:hAnsi="Sassoon Infant Std" w:eastAsia="SassoonPrimary" w:cs="SassoonPrimary"/>
                <w:sz w:val="28"/>
                <w:szCs w:val="28"/>
              </w:rPr>
              <w:t>In some special words, ‘wo’ is spelt ‘</w:t>
            </w:r>
            <w:r w:rsidRPr="4CA3DC0C" w:rsidR="4AC74E9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wa</w:t>
            </w:r>
            <w:r w:rsidRPr="4CA3DC0C" w:rsidR="4AC74E9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’    </w:t>
            </w:r>
          </w:p>
          <w:p w:rsidRPr="00605EEB" w:rsidR="00605EEB" w:rsidP="4CA3DC0C" w:rsidRDefault="00605EEB" w14:paraId="2ADDDDCD" w14:textId="569D68FE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</w:pPr>
            <w:r w:rsidRPr="4CA3DC0C" w:rsidR="5D0B2DE4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w</w:t>
            </w:r>
            <w:r w:rsidRPr="4CA3DC0C" w:rsidR="4AC74E9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as = w</w:t>
            </w:r>
            <w:r w:rsidRPr="4CA3DC0C" w:rsidR="4AC74E99">
              <w:rPr>
                <w:rFonts w:ascii="Sassoon Infant Std" w:hAnsi="Sassoon Infant Std" w:eastAsia="SassoonPrimary" w:cs="SassoonPrimary"/>
                <w:b w:val="1"/>
                <w:bCs w:val="1"/>
                <w:color w:val="0070C0"/>
                <w:sz w:val="28"/>
                <w:szCs w:val="28"/>
              </w:rPr>
              <w:t>as</w:t>
            </w:r>
            <w:r w:rsidRPr="4CA3DC0C" w:rsidR="4AC74E9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 </w:t>
            </w:r>
            <w:r w:rsidRPr="4CA3DC0C" w:rsidR="4AC74E99">
              <w:rPr>
                <w:rFonts w:ascii="Sassoon Infant Std" w:hAnsi="Sassoon Infant Std" w:eastAsia="SassoonPrimary" w:cs="SassoonPrimary"/>
                <w:b w:val="1"/>
                <w:bCs w:val="1"/>
                <w:color w:val="FF0000"/>
                <w:sz w:val="28"/>
                <w:szCs w:val="28"/>
              </w:rPr>
              <w:t>NOT</w:t>
            </w:r>
            <w:r w:rsidRPr="4CA3DC0C" w:rsidR="4AC74E9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4CA3DC0C" w:rsidR="4AC74E9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wos</w:t>
            </w:r>
            <w:proofErr w:type="spellEnd"/>
          </w:p>
          <w:p w:rsidRPr="00605EEB" w:rsidR="00605EEB" w:rsidP="4CA3DC0C" w:rsidRDefault="00605EEB" w14:paraId="07E864DC" w14:textId="598950F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</w:pPr>
            <w:r w:rsidRPr="4CA3DC0C" w:rsidR="270612F0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In other </w:t>
            </w:r>
            <w:r w:rsidRPr="4CA3DC0C" w:rsidR="270612F0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w</w:t>
            </w:r>
            <w:r w:rsidRPr="4CA3DC0C" w:rsidR="270612F0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 special words, ‘</w:t>
            </w:r>
            <w:proofErr w:type="spellStart"/>
            <w:r w:rsidRPr="4CA3DC0C" w:rsidR="270612F0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wer</w:t>
            </w:r>
            <w:proofErr w:type="spellEnd"/>
            <w:r w:rsidRPr="4CA3DC0C" w:rsidR="270612F0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’ is spelt ‘’</w:t>
            </w:r>
            <w:proofErr w:type="spellStart"/>
            <w:r w:rsidRPr="4CA3DC0C" w:rsidR="270612F0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wor</w:t>
            </w:r>
            <w:proofErr w:type="spellEnd"/>
            <w:r w:rsidRPr="4CA3DC0C" w:rsidR="270612F0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’.</w:t>
            </w:r>
          </w:p>
          <w:p w:rsidRPr="00605EEB" w:rsidR="00605EEB" w:rsidP="4CA3DC0C" w:rsidRDefault="00605EEB" w14:paraId="779E7461" w14:textId="71401A1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Std" w:hAnsi="Sassoon Infant Std" w:eastAsia="SassoonPrimary" w:cs="SassoonPrimary"/>
                <w:b w:val="1"/>
                <w:bCs w:val="1"/>
                <w:color w:val="auto"/>
                <w:sz w:val="28"/>
                <w:szCs w:val="28"/>
              </w:rPr>
            </w:pPr>
            <w:r w:rsidRPr="4CA3DC0C" w:rsidR="71F3F2C7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Word = </w:t>
            </w:r>
            <w:r w:rsidRPr="4CA3DC0C" w:rsidR="71F3F2C7">
              <w:rPr>
                <w:rFonts w:ascii="Sassoon Infant Std" w:hAnsi="Sassoon Infant Std" w:eastAsia="SassoonPrimary" w:cs="SassoonPrimary"/>
                <w:b w:val="1"/>
                <w:bCs w:val="1"/>
                <w:color w:val="0070C0"/>
                <w:sz w:val="28"/>
                <w:szCs w:val="28"/>
              </w:rPr>
              <w:t>wor</w:t>
            </w:r>
            <w:r w:rsidRPr="4CA3DC0C" w:rsidR="71F3F2C7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d </w:t>
            </w:r>
            <w:r w:rsidRPr="4CA3DC0C" w:rsidR="71F3F2C7">
              <w:rPr>
                <w:rFonts w:ascii="Sassoon Infant Std" w:hAnsi="Sassoon Infant Std" w:eastAsia="SassoonPrimary" w:cs="SassoonPrimary"/>
                <w:b w:val="1"/>
                <w:bCs w:val="1"/>
                <w:color w:val="FF0000"/>
                <w:sz w:val="28"/>
                <w:szCs w:val="28"/>
              </w:rPr>
              <w:t xml:space="preserve">NOT </w:t>
            </w:r>
            <w:r w:rsidRPr="4CA3DC0C" w:rsidR="71F3F2C7">
              <w:rPr>
                <w:rFonts w:ascii="Sassoon Infant Std" w:hAnsi="Sassoon Infant Std" w:eastAsia="SassoonPrimary" w:cs="SassoonPrimary"/>
                <w:b w:val="1"/>
                <w:bCs w:val="1"/>
                <w:color w:val="auto"/>
                <w:sz w:val="28"/>
                <w:szCs w:val="28"/>
              </w:rPr>
              <w:t>werd</w:t>
            </w:r>
          </w:p>
        </w:tc>
      </w:tr>
    </w:tbl>
    <w:p w:rsidRPr="00C94C08" w:rsidR="00692939" w:rsidP="06B1A796" w:rsidRDefault="00692939" w14:paraId="3BC055AE" w14:textId="5E9C062D">
      <w:pPr>
        <w:rPr>
          <w:rFonts w:ascii="Sassoon Infant Std" w:hAnsi="Sassoon Infant Std" w:eastAsia="SassoonPrimary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430"/>
        <w:gridCol w:w="1681"/>
        <w:gridCol w:w="2410"/>
        <w:gridCol w:w="2409"/>
      </w:tblGrid>
      <w:tr w:rsidRPr="00C94C08" w:rsidR="00692939" w:rsidTr="4CA3DC0C" w14:paraId="1FD02C06" w14:textId="77777777">
        <w:tc>
          <w:tcPr>
            <w:tcW w:w="1276" w:type="dxa"/>
            <w:tcMar/>
          </w:tcPr>
          <w:p w:rsidRPr="00C94C08" w:rsidR="00692939" w:rsidP="06B1A796" w:rsidRDefault="00692939" w14:paraId="5CA3C6DB" w14:textId="77777777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</w:p>
        </w:tc>
        <w:tc>
          <w:tcPr>
            <w:tcW w:w="2430" w:type="dxa"/>
            <w:tcMar/>
          </w:tcPr>
          <w:p w:rsidRPr="00C94C08" w:rsidR="00692939" w:rsidP="06B1A796" w:rsidRDefault="00692939" w14:paraId="1210A6D0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1681" w:type="dxa"/>
            <w:tcMar/>
          </w:tcPr>
          <w:p w:rsidRPr="00C94C08" w:rsidR="00692939" w:rsidP="06B1A796" w:rsidRDefault="00692939" w14:paraId="23DC3894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  <w:tcMar/>
          </w:tcPr>
          <w:p w:rsidRPr="00C94C08" w:rsidR="00692939" w:rsidP="06B1A796" w:rsidRDefault="00692939" w14:paraId="52735663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  <w:tcMar/>
          </w:tcPr>
          <w:p w:rsidRPr="00C94C08" w:rsidR="00692939" w:rsidP="06B1A796" w:rsidRDefault="00692939" w14:paraId="2DC5FEE4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Pr="00C94C08" w:rsidR="00692939" w:rsidTr="4CA3DC0C" w14:paraId="5CCE8D89" w14:textId="77777777">
        <w:tc>
          <w:tcPr>
            <w:tcW w:w="1276" w:type="dxa"/>
            <w:tcMar/>
          </w:tcPr>
          <w:p w:rsidRPr="00C94C08" w:rsidR="00692939" w:rsidP="06B1A796" w:rsidRDefault="00692939" w14:paraId="1035A8B1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430" w:type="dxa"/>
            <w:tcMar/>
          </w:tcPr>
          <w:p w:rsidRPr="009825A6" w:rsidR="00692939" w:rsidP="4CA3DC0C" w:rsidRDefault="00A80FDE" w14:paraId="75953EDA" w14:textId="1A7EFF5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4E0BFDA1">
              <w:rPr>
                <w:rFonts w:ascii="Sassoon Infant Std" w:hAnsi="Sassoon Infant Std" w:eastAsia="SassoonPrimary" w:cs="SassoonPrimary"/>
                <w:sz w:val="40"/>
                <w:szCs w:val="40"/>
              </w:rPr>
              <w:t>wash</w:t>
            </w:r>
          </w:p>
        </w:tc>
        <w:tc>
          <w:tcPr>
            <w:tcW w:w="1681" w:type="dxa"/>
            <w:tcMar/>
          </w:tcPr>
          <w:p w:rsidRPr="00C94C08" w:rsidR="00692939" w:rsidP="06B1A796" w:rsidRDefault="00692939" w14:paraId="79992601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692939" w:rsidP="06B1A796" w:rsidRDefault="00692939" w14:paraId="0353FB77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692939" w:rsidP="06B1A796" w:rsidRDefault="00692939" w14:paraId="47E2A486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9F47CE" w:rsidTr="4CA3DC0C" w14:paraId="4245042E" w14:textId="77777777">
        <w:tc>
          <w:tcPr>
            <w:tcW w:w="1276" w:type="dxa"/>
            <w:tcMar/>
          </w:tcPr>
          <w:p w:rsidRPr="00C94C08" w:rsidR="009F47CE" w:rsidP="009F47CE" w:rsidRDefault="009F47CE" w14:paraId="7B189DFA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430" w:type="dxa"/>
            <w:tcMar/>
          </w:tcPr>
          <w:p w:rsidRPr="009825A6" w:rsidR="009F47CE" w:rsidP="4CA3DC0C" w:rsidRDefault="00A80FDE" w14:paraId="7A717E85" w14:textId="4FF1A2C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3BE09EB9">
              <w:rPr>
                <w:rFonts w:ascii="Sassoon Infant Std" w:hAnsi="Sassoon Infant Std" w:eastAsia="SassoonPrimary" w:cs="SassoonPrimary"/>
                <w:sz w:val="40"/>
                <w:szCs w:val="40"/>
              </w:rPr>
              <w:t>swan</w:t>
            </w:r>
          </w:p>
        </w:tc>
        <w:tc>
          <w:tcPr>
            <w:tcW w:w="1681" w:type="dxa"/>
            <w:tcMar/>
          </w:tcPr>
          <w:p w:rsidRPr="00C94C08" w:rsidR="009F47CE" w:rsidP="009F47CE" w:rsidRDefault="009F47CE" w14:paraId="6F0FBA83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9F47CE" w:rsidP="009F47CE" w:rsidRDefault="009F47CE" w14:paraId="497319B8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9F47CE" w:rsidP="009F47CE" w:rsidRDefault="009F47CE" w14:paraId="5FAE717F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9F47CE" w:rsidTr="4CA3DC0C" w14:paraId="168BEA60" w14:textId="77777777">
        <w:tc>
          <w:tcPr>
            <w:tcW w:w="1276" w:type="dxa"/>
            <w:tcMar/>
          </w:tcPr>
          <w:p w:rsidRPr="00C94C08" w:rsidR="009F47CE" w:rsidP="009F47CE" w:rsidRDefault="009F47CE" w14:paraId="6CBE39E4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430" w:type="dxa"/>
            <w:tcMar/>
          </w:tcPr>
          <w:p w:rsidRPr="009825A6" w:rsidR="009F47CE" w:rsidP="4CA3DC0C" w:rsidRDefault="00A80FDE" w14:paraId="58BFD038" w14:textId="62217CF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7B6B1C3F">
              <w:rPr>
                <w:rFonts w:ascii="Sassoon Infant Std" w:hAnsi="Sassoon Infant Std" w:eastAsia="SassoonPrimary" w:cs="SassoonPrimary"/>
                <w:sz w:val="40"/>
                <w:szCs w:val="40"/>
              </w:rPr>
              <w:t>wasp</w:t>
            </w:r>
          </w:p>
        </w:tc>
        <w:tc>
          <w:tcPr>
            <w:tcW w:w="1681" w:type="dxa"/>
            <w:tcMar/>
          </w:tcPr>
          <w:p w:rsidRPr="00C94C08" w:rsidR="009F47CE" w:rsidP="009F47CE" w:rsidRDefault="009F47CE" w14:paraId="51A3DFDD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9F47CE" w:rsidP="009F47CE" w:rsidRDefault="009F47CE" w14:paraId="16D0143A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9F47CE" w:rsidP="009F47CE" w:rsidRDefault="009F47CE" w14:paraId="47A4C0F9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9F47CE" w:rsidTr="4CA3DC0C" w14:paraId="526B69D2" w14:textId="77777777">
        <w:tc>
          <w:tcPr>
            <w:tcW w:w="1276" w:type="dxa"/>
            <w:tcMar/>
          </w:tcPr>
          <w:p w:rsidRPr="00C94C08" w:rsidR="009F47CE" w:rsidP="009F47CE" w:rsidRDefault="009F47CE" w14:paraId="10AB1728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430" w:type="dxa"/>
            <w:tcMar/>
          </w:tcPr>
          <w:p w:rsidRPr="009825A6" w:rsidR="009F47CE" w:rsidP="4CA3DC0C" w:rsidRDefault="00643584" w14:paraId="0EA40871" w14:textId="765AE22C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60EE47DF">
              <w:rPr>
                <w:rFonts w:ascii="Sassoon Infant Std" w:hAnsi="Sassoon Infant Std" w:eastAsia="SassoonPrimary" w:cs="SassoonPrimary"/>
                <w:sz w:val="40"/>
                <w:szCs w:val="40"/>
              </w:rPr>
              <w:t>swallow</w:t>
            </w:r>
          </w:p>
        </w:tc>
        <w:tc>
          <w:tcPr>
            <w:tcW w:w="1681" w:type="dxa"/>
            <w:tcMar/>
          </w:tcPr>
          <w:p w:rsidRPr="00C94C08" w:rsidR="009F47CE" w:rsidP="009F47CE" w:rsidRDefault="009F47CE" w14:paraId="45E47F4A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9F47CE" w:rsidP="009F47CE" w:rsidRDefault="009F47CE" w14:paraId="69F4021D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9F47CE" w:rsidP="009F47CE" w:rsidRDefault="009F47CE" w14:paraId="5101F045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9F47CE" w:rsidTr="4CA3DC0C" w14:paraId="66395148" w14:textId="77777777">
        <w:tc>
          <w:tcPr>
            <w:tcW w:w="1276" w:type="dxa"/>
            <w:tcMar/>
          </w:tcPr>
          <w:p w:rsidRPr="00C94C08" w:rsidR="009F47CE" w:rsidP="009F47CE" w:rsidRDefault="009F47CE" w14:paraId="7DC7868F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430" w:type="dxa"/>
            <w:tcMar/>
          </w:tcPr>
          <w:p w:rsidRPr="009825A6" w:rsidR="009F47CE" w:rsidP="4CA3DC0C" w:rsidRDefault="00643584" w14:paraId="6A822404" w14:textId="22DE2D25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5DADC479">
              <w:rPr>
                <w:rFonts w:ascii="Sassoon Infant Std" w:hAnsi="Sassoon Infant Std" w:eastAsia="SassoonPrimary" w:cs="SassoonPrimary"/>
                <w:sz w:val="40"/>
                <w:szCs w:val="40"/>
              </w:rPr>
              <w:t>worse</w:t>
            </w:r>
          </w:p>
        </w:tc>
        <w:tc>
          <w:tcPr>
            <w:tcW w:w="1681" w:type="dxa"/>
            <w:tcMar/>
          </w:tcPr>
          <w:p w:rsidRPr="00C94C08" w:rsidR="009F47CE" w:rsidP="009F47CE" w:rsidRDefault="009F47CE" w14:paraId="1DACA843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9F47CE" w:rsidP="009F47CE" w:rsidRDefault="009F47CE" w14:paraId="03BFE105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9F47CE" w:rsidP="009F47CE" w:rsidRDefault="009F47CE" w14:paraId="732825A6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692939" w:rsidTr="4CA3DC0C" w14:paraId="2737C75F" w14:textId="77777777">
        <w:tc>
          <w:tcPr>
            <w:tcW w:w="1276" w:type="dxa"/>
            <w:tcMar/>
          </w:tcPr>
          <w:p w:rsidRPr="00C94C08" w:rsidR="00692939" w:rsidP="06B1A796" w:rsidRDefault="00692939" w14:paraId="3FF01A49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430" w:type="dxa"/>
            <w:tcMar/>
          </w:tcPr>
          <w:p w:rsidRPr="009825A6" w:rsidR="00692939" w:rsidP="06B1A796" w:rsidRDefault="0092640A" w14:paraId="792D4845" w14:textId="27BC5C8B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2F7143A1">
              <w:rPr>
                <w:rFonts w:ascii="Sassoon Infant Std" w:hAnsi="Sassoon Infant Std" w:eastAsia="SassoonPrimary" w:cs="SassoonPrimary"/>
                <w:sz w:val="40"/>
                <w:szCs w:val="40"/>
              </w:rPr>
              <w:t>warming</w:t>
            </w:r>
          </w:p>
        </w:tc>
        <w:tc>
          <w:tcPr>
            <w:tcW w:w="1681" w:type="dxa"/>
            <w:tcMar/>
          </w:tcPr>
          <w:p w:rsidRPr="00C94C08" w:rsidR="00692939" w:rsidP="06B1A796" w:rsidRDefault="00692939" w14:paraId="593A7288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692939" w:rsidP="06B1A796" w:rsidRDefault="00692939" w14:paraId="3248A1CD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692939" w:rsidP="06B1A796" w:rsidRDefault="00692939" w14:paraId="2773F982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4E3B1F27">
        <w:trPr>
          <w:trHeight w:val="300"/>
        </w:trPr>
        <w:tc>
          <w:tcPr>
            <w:tcW w:w="1276" w:type="dxa"/>
            <w:tcMar/>
          </w:tcPr>
          <w:p w:rsidR="44FD6ABA" w:rsidP="4CA3DC0C" w:rsidRDefault="44FD6ABA" w14:paraId="7E2658E0" w14:textId="467F1324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44FD6ABA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7</w:t>
            </w:r>
          </w:p>
        </w:tc>
        <w:tc>
          <w:tcPr>
            <w:tcW w:w="2430" w:type="dxa"/>
            <w:tcMar/>
          </w:tcPr>
          <w:p w:rsidR="42F21D4A" w:rsidP="4CA3DC0C" w:rsidRDefault="42F21D4A" w14:paraId="2DBBBF47" w14:textId="49DD079D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42F21D4A">
              <w:rPr>
                <w:rFonts w:ascii="Sassoon Infant Std" w:hAnsi="Sassoon Infant Std" w:eastAsia="SassoonPrimary" w:cs="SassoonPrimary"/>
                <w:sz w:val="40"/>
                <w:szCs w:val="40"/>
              </w:rPr>
              <w:t>pressure</w:t>
            </w:r>
          </w:p>
        </w:tc>
        <w:tc>
          <w:tcPr>
            <w:tcW w:w="1681" w:type="dxa"/>
            <w:tcMar/>
          </w:tcPr>
          <w:p w:rsidR="4CA3DC0C" w:rsidP="4CA3DC0C" w:rsidRDefault="4CA3DC0C" w14:paraId="5C9365BB" w14:textId="241F9C6E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616D534B" w14:textId="689276D2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2DC0D013" w14:textId="5E154C80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5730B75F">
        <w:trPr>
          <w:trHeight w:val="300"/>
        </w:trPr>
        <w:tc>
          <w:tcPr>
            <w:tcW w:w="1276" w:type="dxa"/>
            <w:tcMar/>
          </w:tcPr>
          <w:p w:rsidR="44FD6ABA" w:rsidP="4CA3DC0C" w:rsidRDefault="44FD6ABA" w14:paraId="68CBCF58" w14:textId="28B70551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44FD6ABA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8</w:t>
            </w:r>
          </w:p>
        </w:tc>
        <w:tc>
          <w:tcPr>
            <w:tcW w:w="2430" w:type="dxa"/>
            <w:tcMar/>
          </w:tcPr>
          <w:p w:rsidR="2730818B" w:rsidP="4CA3DC0C" w:rsidRDefault="2730818B" w14:paraId="74C13467" w14:textId="64BE6BD0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2730818B">
              <w:rPr>
                <w:rFonts w:ascii="Sassoon Infant Std" w:hAnsi="Sassoon Infant Std" w:eastAsia="SassoonPrimary" w:cs="SassoonPrimary"/>
                <w:sz w:val="40"/>
                <w:szCs w:val="40"/>
              </w:rPr>
              <w:t>accidentally</w:t>
            </w:r>
          </w:p>
        </w:tc>
        <w:tc>
          <w:tcPr>
            <w:tcW w:w="1681" w:type="dxa"/>
            <w:tcMar/>
          </w:tcPr>
          <w:p w:rsidR="4CA3DC0C" w:rsidP="4CA3DC0C" w:rsidRDefault="4CA3DC0C" w14:paraId="3D2E74C0" w14:textId="6AB4EB28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07900BB9" w14:textId="394F7020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0CA89BFF" w14:textId="65D70547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1B380617">
        <w:trPr>
          <w:trHeight w:val="300"/>
        </w:trPr>
        <w:tc>
          <w:tcPr>
            <w:tcW w:w="1276" w:type="dxa"/>
            <w:tcMar/>
          </w:tcPr>
          <w:p w:rsidR="44FD6ABA" w:rsidP="4CA3DC0C" w:rsidRDefault="44FD6ABA" w14:paraId="59742056" w14:textId="23636FB8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44FD6ABA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9</w:t>
            </w:r>
          </w:p>
        </w:tc>
        <w:tc>
          <w:tcPr>
            <w:tcW w:w="2430" w:type="dxa"/>
            <w:tcMar/>
          </w:tcPr>
          <w:p w:rsidR="167A3DE3" w:rsidP="4CA3DC0C" w:rsidRDefault="167A3DE3" w14:paraId="7F434F75" w14:textId="2B7FAC45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167A3DE3">
              <w:rPr>
                <w:rFonts w:ascii="Sassoon Infant Std" w:hAnsi="Sassoon Infant Std" w:eastAsia="SassoonPrimary" w:cs="SassoonPrimary"/>
                <w:sz w:val="40"/>
                <w:szCs w:val="40"/>
              </w:rPr>
              <w:t>word</w:t>
            </w:r>
          </w:p>
        </w:tc>
        <w:tc>
          <w:tcPr>
            <w:tcW w:w="1681" w:type="dxa"/>
            <w:tcMar/>
          </w:tcPr>
          <w:p w:rsidR="4CA3DC0C" w:rsidP="4CA3DC0C" w:rsidRDefault="4CA3DC0C" w14:paraId="48247598" w14:textId="4686FAA3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70C995FC" w14:textId="456FCDFC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455B140B" w14:textId="5B004E38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169E628E">
        <w:trPr>
          <w:trHeight w:val="300"/>
        </w:trPr>
        <w:tc>
          <w:tcPr>
            <w:tcW w:w="1276" w:type="dxa"/>
            <w:tcMar/>
          </w:tcPr>
          <w:p w:rsidR="44FD6ABA" w:rsidP="4CA3DC0C" w:rsidRDefault="44FD6ABA" w14:paraId="2E8968D9" w14:textId="6C24B786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44FD6ABA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10</w:t>
            </w:r>
          </w:p>
        </w:tc>
        <w:tc>
          <w:tcPr>
            <w:tcW w:w="2430" w:type="dxa"/>
            <w:tcMar/>
          </w:tcPr>
          <w:p w:rsidR="2A963C8B" w:rsidP="4CA3DC0C" w:rsidRDefault="2A963C8B" w14:paraId="62F54B4B" w14:textId="44E7513E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2A963C8B">
              <w:rPr>
                <w:rFonts w:ascii="Sassoon Infant Std" w:hAnsi="Sassoon Infant Std" w:eastAsia="SassoonPrimary" w:cs="SassoonPrimary"/>
                <w:sz w:val="40"/>
                <w:szCs w:val="40"/>
              </w:rPr>
              <w:t>was</w:t>
            </w:r>
          </w:p>
        </w:tc>
        <w:tc>
          <w:tcPr>
            <w:tcW w:w="1681" w:type="dxa"/>
            <w:tcMar/>
          </w:tcPr>
          <w:p w:rsidR="4CA3DC0C" w:rsidP="4CA3DC0C" w:rsidRDefault="4CA3DC0C" w14:paraId="197B6125" w14:textId="0113B285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6D9C1BEC" w14:textId="491EA77C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4E579E0B" w14:textId="233CD0DF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</w:tbl>
    <w:p w:rsidRPr="00C94C08" w:rsidR="00E13A3D" w:rsidP="00456D9E" w:rsidRDefault="00E13A3D" w14:paraId="19F7AB23" w14:textId="4B7D03EE">
      <w:pPr>
        <w:rPr>
          <w:rFonts w:ascii="Sassoon Infant Std" w:hAnsi="Sassoon Infant Std"/>
          <w:sz w:val="28"/>
          <w:szCs w:val="28"/>
        </w:rPr>
      </w:pPr>
    </w:p>
    <w:p w:rsidR="0056397E" w:rsidP="4CA3DC0C" w:rsidRDefault="0056397E" w14:paraId="331C505E" w14:textId="76ECA3D0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1924E9B4" w14:textId="48114671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1B68EC01" w14:textId="57E204CA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190A17E6" w14:textId="67D22D5E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144993B0" w14:textId="5C023420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4D98392E" w14:textId="3CCB2744">
      <w:pPr>
        <w:pStyle w:val="Normal"/>
        <w:rPr>
          <w:rFonts w:ascii="Sassoon Infant Std" w:hAnsi="Sassoon Infant Std"/>
          <w:sz w:val="28"/>
          <w:szCs w:val="28"/>
        </w:rPr>
      </w:pPr>
    </w:p>
    <w:p w:rsidRPr="00C94C08" w:rsidR="00C94C08" w:rsidP="00456D9E" w:rsidRDefault="00C94C08" w14:paraId="6879482A" w14:textId="77777777">
      <w:pPr>
        <w:rPr>
          <w:rFonts w:ascii="Sassoon Infant Std" w:hAnsi="Sassoon Infant Std"/>
          <w:sz w:val="28"/>
          <w:szCs w:val="28"/>
        </w:rPr>
      </w:pPr>
    </w:p>
    <w:p w:rsidRPr="00C94C08" w:rsidR="0056397E" w:rsidP="0056397E" w:rsidRDefault="0056397E" w14:paraId="1BA6E74A" w14:textId="77777777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Pr="00C94C08" w:rsidR="0056397E" w:rsidTr="4CA3DC0C" w14:paraId="4608A3E5" w14:textId="77777777">
        <w:tc>
          <w:tcPr>
            <w:tcW w:w="10206" w:type="dxa"/>
            <w:tcMar/>
          </w:tcPr>
          <w:p w:rsidRPr="00C94C08" w:rsidR="0056397E" w:rsidP="00EC4FCA" w:rsidRDefault="0056397E" w14:paraId="6D03BF19" w14:textId="71E0F420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0056397E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Introduced week beginning: </w:t>
            </w:r>
            <w:r w:rsidRPr="4CA3DC0C" w:rsidR="6EE77171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30</w:t>
            </w:r>
            <w:r w:rsidRPr="4CA3DC0C" w:rsidR="2BA4CEC7">
              <w:rPr>
                <w:rFonts w:ascii="Sassoon Infant Std" w:hAnsi="Sassoon Infant Std" w:eastAsia="SassoonPrimary" w:cs="SassoonPrimary"/>
                <w:sz w:val="28"/>
                <w:szCs w:val="28"/>
              </w:rPr>
              <w:t>/1</w:t>
            </w:r>
            <w:r w:rsidRPr="4CA3DC0C" w:rsidR="0056397E">
              <w:rPr>
                <w:rFonts w:ascii="Sassoon Infant Std" w:hAnsi="Sassoon Infant Std" w:eastAsia="SassoonPrimary" w:cs="SassoonPrimary"/>
                <w:sz w:val="28"/>
                <w:szCs w:val="28"/>
              </w:rPr>
              <w:t>/202</w:t>
            </w:r>
            <w:r w:rsidRPr="4CA3DC0C" w:rsidR="5878BFDC">
              <w:rPr>
                <w:rFonts w:ascii="Sassoon Infant Std" w:hAnsi="Sassoon Infant Std" w:eastAsia="SassoonPrimary" w:cs="SassoonPrimary"/>
                <w:sz w:val="28"/>
                <w:szCs w:val="28"/>
              </w:rPr>
              <w:t>3</w:t>
            </w:r>
          </w:p>
          <w:p w:rsidRPr="00C94C08" w:rsidR="0056397E" w:rsidP="00EC4FCA" w:rsidRDefault="0056397E" w14:paraId="43C70B48" w14:textId="4617AE5E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0056397E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Tested on:</w:t>
            </w:r>
            <w:r w:rsidRPr="4CA3DC0C" w:rsidR="0056397E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7EB8CA82">
              <w:rPr>
                <w:rFonts w:ascii="Sassoon Infant Std" w:hAnsi="Sassoon Infant Std" w:eastAsia="SassoonPrimary" w:cs="SassoonPrimary"/>
                <w:sz w:val="28"/>
                <w:szCs w:val="28"/>
              </w:rPr>
              <w:t>6</w:t>
            </w:r>
            <w:r w:rsidRPr="4CA3DC0C" w:rsidR="2BA4CEC7">
              <w:rPr>
                <w:rFonts w:ascii="Sassoon Infant Std" w:hAnsi="Sassoon Infant Std" w:eastAsia="SassoonPrimary" w:cs="SassoonPrimary"/>
                <w:sz w:val="28"/>
                <w:szCs w:val="28"/>
              </w:rPr>
              <w:t>/</w:t>
            </w:r>
            <w:r w:rsidRPr="4CA3DC0C" w:rsidR="7734E232">
              <w:rPr>
                <w:rFonts w:ascii="Sassoon Infant Std" w:hAnsi="Sassoon Infant Std" w:eastAsia="SassoonPrimary" w:cs="SassoonPrimary"/>
                <w:sz w:val="28"/>
                <w:szCs w:val="28"/>
              </w:rPr>
              <w:t>2</w:t>
            </w:r>
            <w:r w:rsidRPr="4CA3DC0C" w:rsidR="0056397E">
              <w:rPr>
                <w:rFonts w:ascii="Sassoon Infant Std" w:hAnsi="Sassoon Infant Std" w:eastAsia="SassoonPrimary" w:cs="SassoonPrimary"/>
                <w:sz w:val="28"/>
                <w:szCs w:val="28"/>
              </w:rPr>
              <w:t>/202</w:t>
            </w:r>
            <w:r w:rsidRPr="4CA3DC0C" w:rsidR="5ECBBC68">
              <w:rPr>
                <w:rFonts w:ascii="Sassoon Infant Std" w:hAnsi="Sassoon Infant Std" w:eastAsia="SassoonPrimary" w:cs="SassoonPrimary"/>
                <w:sz w:val="28"/>
                <w:szCs w:val="28"/>
              </w:rPr>
              <w:t>3</w:t>
            </w:r>
          </w:p>
        </w:tc>
      </w:tr>
      <w:tr w:rsidRPr="00C94C08" w:rsidR="0056397E" w:rsidTr="4CA3DC0C" w14:paraId="67706503" w14:textId="77777777">
        <w:tc>
          <w:tcPr>
            <w:tcW w:w="10206" w:type="dxa"/>
            <w:tcMar/>
          </w:tcPr>
          <w:p w:rsidR="003E3032" w:rsidP="00CF17A4" w:rsidRDefault="0056397E" w14:paraId="613789A5" w14:textId="4E9053BF">
            <w:pPr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</w:pPr>
            <w:r w:rsidRPr="4CA3DC0C" w:rsidR="0056397E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Spelling </w:t>
            </w:r>
            <w:r w:rsidRPr="4CA3DC0C" w:rsidR="5A82DEB0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patterns: </w:t>
            </w:r>
            <w:r w:rsidRPr="4CA3DC0C" w:rsidR="43BD4775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The </w:t>
            </w:r>
            <w:r w:rsidRPr="4CA3DC0C" w:rsidR="43BD4775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q </w:t>
            </w:r>
            <w:r w:rsidRPr="4CA3DC0C" w:rsidR="43BD4775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special</w:t>
            </w:r>
          </w:p>
          <w:p w:rsidRPr="00E60236" w:rsidR="00D81F71" w:rsidP="4CA3DC0C" w:rsidRDefault="00D81F71" w14:paraId="66D45459" w14:textId="37C2B1E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CA3DC0C" w:rsidR="43BD4775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The letter </w:t>
            </w:r>
            <w:r w:rsidRPr="4CA3DC0C" w:rsidR="43BD4775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q</w:t>
            </w:r>
            <w:r w:rsidRPr="4CA3DC0C" w:rsidR="43BD4775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 xml:space="preserve"> is always followed by the letter </w:t>
            </w:r>
            <w:r w:rsidRPr="4CA3DC0C" w:rsidR="43BD4775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u</w:t>
            </w:r>
            <w:r w:rsidRPr="4CA3DC0C" w:rsidR="43BD4775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.</w:t>
            </w:r>
          </w:p>
          <w:p w:rsidRPr="00E60236" w:rsidR="00D81F71" w:rsidP="4CA3DC0C" w:rsidRDefault="00D81F71" w14:paraId="7580C0C6" w14:textId="59B7C5A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proofErr w:type="spellStart"/>
            <w:r w:rsidRPr="4CA3DC0C" w:rsidR="43BD4775">
              <w:rPr>
                <w:rFonts w:ascii="Sassoon Infant Std" w:hAnsi="Sassoon Infant Std" w:eastAsia="SassoonPrimary" w:cs="SassoonPrimary"/>
                <w:sz w:val="28"/>
                <w:szCs w:val="28"/>
              </w:rPr>
              <w:t>Eg.</w:t>
            </w:r>
            <w:proofErr w:type="spellEnd"/>
            <w:r w:rsidRPr="4CA3DC0C" w:rsidR="43BD4775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43BD4775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s</w:t>
            </w:r>
            <w:r w:rsidRPr="4CA3DC0C" w:rsidR="43BD4775">
              <w:rPr>
                <w:rFonts w:ascii="Sassoon Infant Std" w:hAnsi="Sassoon Infant Std" w:eastAsia="SassoonPrimary" w:cs="SassoonPrimary"/>
                <w:b w:val="1"/>
                <w:bCs w:val="1"/>
                <w:color w:val="FF0000"/>
                <w:sz w:val="28"/>
                <w:szCs w:val="28"/>
              </w:rPr>
              <w:t>qu</w:t>
            </w:r>
            <w:r w:rsidRPr="4CA3DC0C" w:rsidR="43BD4775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are   </w:t>
            </w:r>
            <w:r w:rsidRPr="4CA3DC0C" w:rsidR="43BD4775">
              <w:rPr>
                <w:rFonts w:ascii="Sassoon Infant Std" w:hAnsi="Sassoon Infant Std" w:eastAsia="SassoonPrimary" w:cs="SassoonPrimary"/>
                <w:b w:val="1"/>
                <w:bCs w:val="1"/>
                <w:color w:val="FF0000"/>
                <w:sz w:val="28"/>
                <w:szCs w:val="28"/>
              </w:rPr>
              <w:t>qu</w:t>
            </w:r>
            <w:r w:rsidRPr="4CA3DC0C" w:rsidR="43BD4775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ack</w:t>
            </w:r>
          </w:p>
        </w:tc>
      </w:tr>
    </w:tbl>
    <w:p w:rsidRPr="00C94C08" w:rsidR="0056397E" w:rsidP="0056397E" w:rsidRDefault="0056397E" w14:paraId="5DE0124F" w14:textId="77777777">
      <w:pPr>
        <w:rPr>
          <w:rFonts w:ascii="Sassoon Infant Std" w:hAnsi="Sassoon Infant Std" w:eastAsia="SassoonPrimary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078"/>
        <w:gridCol w:w="2033"/>
        <w:gridCol w:w="2410"/>
        <w:gridCol w:w="2409"/>
      </w:tblGrid>
      <w:tr w:rsidRPr="00C94C08" w:rsidR="0056397E" w:rsidTr="4CA3DC0C" w14:paraId="3302AEC7" w14:textId="77777777">
        <w:tc>
          <w:tcPr>
            <w:tcW w:w="1276" w:type="dxa"/>
            <w:tcMar/>
          </w:tcPr>
          <w:p w:rsidRPr="00C94C08" w:rsidR="0056397E" w:rsidP="00EC4FCA" w:rsidRDefault="0056397E" w14:paraId="782B41F4" w14:textId="77777777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</w:p>
        </w:tc>
        <w:tc>
          <w:tcPr>
            <w:tcW w:w="2078" w:type="dxa"/>
            <w:tcMar/>
          </w:tcPr>
          <w:p w:rsidRPr="00C94C08" w:rsidR="0056397E" w:rsidP="00EC4FCA" w:rsidRDefault="0056397E" w14:paraId="2E8E2501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033" w:type="dxa"/>
            <w:tcMar/>
          </w:tcPr>
          <w:p w:rsidRPr="00C94C08" w:rsidR="0056397E" w:rsidP="00EC4FCA" w:rsidRDefault="0056397E" w14:paraId="1E2E587A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  <w:tcMar/>
          </w:tcPr>
          <w:p w:rsidRPr="00C94C08" w:rsidR="0056397E" w:rsidP="00EC4FCA" w:rsidRDefault="0056397E" w14:paraId="7305143D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  <w:tcMar/>
          </w:tcPr>
          <w:p w:rsidRPr="00C94C08" w:rsidR="0056397E" w:rsidP="00EC4FCA" w:rsidRDefault="0056397E" w14:paraId="24E652C9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Pr="00C94C08" w:rsidR="0056397E" w:rsidTr="4CA3DC0C" w14:paraId="18008635" w14:textId="77777777">
        <w:tc>
          <w:tcPr>
            <w:tcW w:w="1276" w:type="dxa"/>
            <w:tcMar/>
          </w:tcPr>
          <w:p w:rsidRPr="00C94C08" w:rsidR="0056397E" w:rsidP="00EC4FCA" w:rsidRDefault="0056397E" w14:paraId="08F7E642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078" w:type="dxa"/>
            <w:tcMar/>
          </w:tcPr>
          <w:p w:rsidRPr="00C94C08" w:rsidR="0056397E" w:rsidP="00EC4FCA" w:rsidRDefault="00D55A3C" w14:paraId="29491CEA" w14:textId="68FB7A20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6D2436A0">
              <w:rPr>
                <w:rFonts w:ascii="Sassoon Infant Std" w:hAnsi="Sassoon Infant Std" w:eastAsia="SassoonPrimary" w:cs="SassoonPrimary"/>
                <w:sz w:val="40"/>
                <w:szCs w:val="40"/>
              </w:rPr>
              <w:t>square</w:t>
            </w:r>
          </w:p>
        </w:tc>
        <w:tc>
          <w:tcPr>
            <w:tcW w:w="2033" w:type="dxa"/>
            <w:tcMar/>
          </w:tcPr>
          <w:p w:rsidRPr="00C94C08" w:rsidR="0056397E" w:rsidP="00EC4FCA" w:rsidRDefault="0056397E" w14:paraId="74E6F38D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56397E" w:rsidP="00EC4FCA" w:rsidRDefault="0056397E" w14:paraId="5B1A716A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56397E" w:rsidP="00EC4FCA" w:rsidRDefault="0056397E" w14:paraId="207DDFD4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56397E" w:rsidTr="4CA3DC0C" w14:paraId="3942CDA3" w14:textId="77777777">
        <w:tc>
          <w:tcPr>
            <w:tcW w:w="1276" w:type="dxa"/>
            <w:tcMar/>
          </w:tcPr>
          <w:p w:rsidRPr="00C94C08" w:rsidR="0056397E" w:rsidP="00EC4FCA" w:rsidRDefault="0056397E" w14:paraId="67296FF3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078" w:type="dxa"/>
            <w:tcMar/>
          </w:tcPr>
          <w:p w:rsidRPr="00C94C08" w:rsidR="0056397E" w:rsidP="005349FE" w:rsidRDefault="00C1570F" w14:paraId="3BB8AF2B" w14:textId="411A8187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029D5C5D">
              <w:rPr>
                <w:rFonts w:ascii="Sassoon Infant Std" w:hAnsi="Sassoon Infant Std" w:eastAsia="SassoonPrimary" w:cs="SassoonPrimary"/>
                <w:sz w:val="40"/>
                <w:szCs w:val="40"/>
              </w:rPr>
              <w:t>queen</w:t>
            </w:r>
          </w:p>
        </w:tc>
        <w:tc>
          <w:tcPr>
            <w:tcW w:w="2033" w:type="dxa"/>
            <w:tcMar/>
          </w:tcPr>
          <w:p w:rsidRPr="00C94C08" w:rsidR="0056397E" w:rsidP="00EC4FCA" w:rsidRDefault="0056397E" w14:paraId="3724E20F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56397E" w:rsidP="00EC4FCA" w:rsidRDefault="0056397E" w14:paraId="1D012055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56397E" w:rsidP="00EC4FCA" w:rsidRDefault="0056397E" w14:paraId="4F423046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56397E" w:rsidTr="4CA3DC0C" w14:paraId="65FD5B30" w14:textId="77777777">
        <w:tc>
          <w:tcPr>
            <w:tcW w:w="1276" w:type="dxa"/>
            <w:tcMar/>
          </w:tcPr>
          <w:p w:rsidRPr="00C94C08" w:rsidR="0056397E" w:rsidP="00EC4FCA" w:rsidRDefault="0056397E" w14:paraId="52D7C8BF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78" w:type="dxa"/>
            <w:tcMar/>
          </w:tcPr>
          <w:p w:rsidRPr="00C94C08" w:rsidR="0056397E" w:rsidP="00EC4FCA" w:rsidRDefault="00C1570F" w14:paraId="3B3D1BC2" w14:textId="51E821DC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0121DE46">
              <w:rPr>
                <w:rFonts w:ascii="Sassoon Infant Std" w:hAnsi="Sassoon Infant Std" w:eastAsia="SassoonPrimary" w:cs="SassoonPrimary"/>
                <w:sz w:val="40"/>
                <w:szCs w:val="40"/>
              </w:rPr>
              <w:t>island</w:t>
            </w:r>
          </w:p>
        </w:tc>
        <w:tc>
          <w:tcPr>
            <w:tcW w:w="2033" w:type="dxa"/>
            <w:tcMar/>
          </w:tcPr>
          <w:p w:rsidRPr="00C94C08" w:rsidR="0056397E" w:rsidP="00EC4FCA" w:rsidRDefault="0056397E" w14:paraId="325EA92F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56397E" w:rsidP="00EC4FCA" w:rsidRDefault="0056397E" w14:paraId="748D4364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56397E" w:rsidP="00EC4FCA" w:rsidRDefault="0056397E" w14:paraId="6A5F52EE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56397E" w:rsidTr="4CA3DC0C" w14:paraId="2D20587C" w14:textId="77777777">
        <w:tc>
          <w:tcPr>
            <w:tcW w:w="1276" w:type="dxa"/>
            <w:tcMar/>
          </w:tcPr>
          <w:p w:rsidRPr="00C94C08" w:rsidR="0056397E" w:rsidP="00EC4FCA" w:rsidRDefault="0056397E" w14:paraId="43A01B67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78" w:type="dxa"/>
            <w:tcMar/>
          </w:tcPr>
          <w:p w:rsidRPr="00C94C08" w:rsidR="0056397E" w:rsidP="00EC4FCA" w:rsidRDefault="00C1570F" w14:paraId="70480586" w14:textId="63E91A41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36E6FC2D">
              <w:rPr>
                <w:rFonts w:ascii="Sassoon Infant Std" w:hAnsi="Sassoon Infant Std" w:eastAsia="SassoonPrimary" w:cs="SassoonPrimary"/>
                <w:sz w:val="40"/>
                <w:szCs w:val="40"/>
              </w:rPr>
              <w:t>quite</w:t>
            </w:r>
          </w:p>
        </w:tc>
        <w:tc>
          <w:tcPr>
            <w:tcW w:w="2033" w:type="dxa"/>
            <w:tcMar/>
          </w:tcPr>
          <w:p w:rsidRPr="00C94C08" w:rsidR="0056397E" w:rsidP="00EC4FCA" w:rsidRDefault="0056397E" w14:paraId="1608CDFC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56397E" w:rsidP="00EC4FCA" w:rsidRDefault="0056397E" w14:paraId="6AD2EA07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56397E" w:rsidP="00EC4FCA" w:rsidRDefault="0056397E" w14:paraId="3868F233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56397E" w:rsidTr="4CA3DC0C" w14:paraId="1C7078AF" w14:textId="77777777">
        <w:tc>
          <w:tcPr>
            <w:tcW w:w="1276" w:type="dxa"/>
            <w:tcMar/>
          </w:tcPr>
          <w:p w:rsidRPr="00C94C08" w:rsidR="0056397E" w:rsidP="00EC4FCA" w:rsidRDefault="0056397E" w14:paraId="4CEF4B3D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078" w:type="dxa"/>
            <w:tcMar/>
          </w:tcPr>
          <w:p w:rsidRPr="00C94C08" w:rsidR="0056397E" w:rsidP="4CA3DC0C" w:rsidRDefault="00C1570F" w14:paraId="132633DC" w14:textId="4882DD0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5296E86A">
              <w:rPr>
                <w:rFonts w:ascii="Sassoon Infant Std" w:hAnsi="Sassoon Infant Std" w:eastAsia="SassoonPrimary" w:cs="SassoonPrimary"/>
                <w:sz w:val="40"/>
                <w:szCs w:val="40"/>
              </w:rPr>
              <w:t>quiz</w:t>
            </w:r>
          </w:p>
        </w:tc>
        <w:tc>
          <w:tcPr>
            <w:tcW w:w="2033" w:type="dxa"/>
            <w:tcMar/>
          </w:tcPr>
          <w:p w:rsidRPr="00C94C08" w:rsidR="0056397E" w:rsidP="00EC4FCA" w:rsidRDefault="0056397E" w14:paraId="3BA04A73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56397E" w:rsidP="00EC4FCA" w:rsidRDefault="0056397E" w14:paraId="0F54FB37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56397E" w:rsidP="00EC4FCA" w:rsidRDefault="0056397E" w14:paraId="4A3633DD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56397E" w:rsidTr="4CA3DC0C" w14:paraId="0CC3C4F6" w14:textId="77777777">
        <w:tc>
          <w:tcPr>
            <w:tcW w:w="1276" w:type="dxa"/>
            <w:tcMar/>
          </w:tcPr>
          <w:p w:rsidRPr="00C94C08" w:rsidR="0056397E" w:rsidP="00EC4FCA" w:rsidRDefault="0056397E" w14:paraId="21D28B6C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078" w:type="dxa"/>
            <w:tcMar/>
          </w:tcPr>
          <w:p w:rsidRPr="00C94C08" w:rsidR="0056397E" w:rsidP="4CA3DC0C" w:rsidRDefault="00C1570F" w14:paraId="253B6A67" w14:textId="4B3216C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4CA3DC0C" w:rsidR="020CFB84">
              <w:rPr>
                <w:rFonts w:ascii="Sassoon Infant Std" w:hAnsi="Sassoon Infant Std" w:eastAsia="SassoonPrimary" w:cs="SassoonPrimary"/>
                <w:sz w:val="40"/>
                <w:szCs w:val="40"/>
              </w:rPr>
              <w:t>quit</w:t>
            </w:r>
          </w:p>
        </w:tc>
        <w:tc>
          <w:tcPr>
            <w:tcW w:w="2033" w:type="dxa"/>
            <w:tcMar/>
          </w:tcPr>
          <w:p w:rsidRPr="00C94C08" w:rsidR="0056397E" w:rsidP="00EC4FCA" w:rsidRDefault="0056397E" w14:paraId="736DC5C9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56397E" w:rsidP="00EC4FCA" w:rsidRDefault="0056397E" w14:paraId="55499E17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56397E" w:rsidP="00EC4FCA" w:rsidRDefault="0056397E" w14:paraId="0442ABC1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15CF0D23">
        <w:trPr>
          <w:trHeight w:val="300"/>
        </w:trPr>
        <w:tc>
          <w:tcPr>
            <w:tcW w:w="1276" w:type="dxa"/>
            <w:tcMar/>
          </w:tcPr>
          <w:p w:rsidR="787A367A" w:rsidP="4CA3DC0C" w:rsidRDefault="787A367A" w14:paraId="7B5DFA9C" w14:textId="39F7B8D3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787A367A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7</w:t>
            </w:r>
          </w:p>
        </w:tc>
        <w:tc>
          <w:tcPr>
            <w:tcW w:w="2078" w:type="dxa"/>
            <w:tcMar/>
          </w:tcPr>
          <w:p w:rsidR="6AE705F0" w:rsidP="4CA3DC0C" w:rsidRDefault="6AE705F0" w14:paraId="005D0237" w14:textId="68A0D425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6AE705F0">
              <w:rPr>
                <w:rFonts w:ascii="Sassoon Infant Std" w:hAnsi="Sassoon Infant Std" w:eastAsia="SassoonPrimary" w:cs="SassoonPrimary"/>
                <w:sz w:val="40"/>
                <w:szCs w:val="40"/>
              </w:rPr>
              <w:t>early</w:t>
            </w:r>
          </w:p>
        </w:tc>
        <w:tc>
          <w:tcPr>
            <w:tcW w:w="2033" w:type="dxa"/>
            <w:tcMar/>
          </w:tcPr>
          <w:p w:rsidR="4CA3DC0C" w:rsidP="4CA3DC0C" w:rsidRDefault="4CA3DC0C" w14:paraId="2B71CBBD" w14:textId="2CBB3851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42D19414" w14:textId="3CD80D33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480C4210" w14:textId="0E8CD76B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7BC1E222">
        <w:trPr>
          <w:trHeight w:val="300"/>
        </w:trPr>
        <w:tc>
          <w:tcPr>
            <w:tcW w:w="1276" w:type="dxa"/>
            <w:tcMar/>
          </w:tcPr>
          <w:p w:rsidR="787A367A" w:rsidP="4CA3DC0C" w:rsidRDefault="787A367A" w14:paraId="0F1486A5" w14:textId="150C821C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787A367A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8</w:t>
            </w:r>
          </w:p>
        </w:tc>
        <w:tc>
          <w:tcPr>
            <w:tcW w:w="2078" w:type="dxa"/>
            <w:tcMar/>
          </w:tcPr>
          <w:p w:rsidR="54CAA351" w:rsidP="4CA3DC0C" w:rsidRDefault="54CAA351" w14:paraId="2E5462CE" w14:textId="52CA08DB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36"/>
                <w:szCs w:val="36"/>
              </w:rPr>
            </w:pPr>
            <w:r w:rsidRPr="4CA3DC0C" w:rsidR="54CAA351">
              <w:rPr>
                <w:rFonts w:ascii="Sassoon Infant Std" w:hAnsi="Sassoon Infant Std" w:eastAsia="SassoonPrimary" w:cs="SassoonPrimary"/>
                <w:sz w:val="36"/>
                <w:szCs w:val="36"/>
              </w:rPr>
              <w:t>knowledge</w:t>
            </w:r>
          </w:p>
        </w:tc>
        <w:tc>
          <w:tcPr>
            <w:tcW w:w="2033" w:type="dxa"/>
            <w:tcMar/>
          </w:tcPr>
          <w:p w:rsidR="4CA3DC0C" w:rsidP="4CA3DC0C" w:rsidRDefault="4CA3DC0C" w14:paraId="664FA5E8" w14:textId="00D5E6FA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718FC856" w14:textId="79B15EA4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2D82AE9F" w14:textId="15CF4747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1E3CC40D">
        <w:trPr>
          <w:trHeight w:val="300"/>
        </w:trPr>
        <w:tc>
          <w:tcPr>
            <w:tcW w:w="1276" w:type="dxa"/>
            <w:tcMar/>
          </w:tcPr>
          <w:p w:rsidR="787A367A" w:rsidP="4CA3DC0C" w:rsidRDefault="787A367A" w14:paraId="7258EED8" w14:textId="4099445F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787A367A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9</w:t>
            </w:r>
          </w:p>
        </w:tc>
        <w:tc>
          <w:tcPr>
            <w:tcW w:w="2078" w:type="dxa"/>
            <w:tcMar/>
          </w:tcPr>
          <w:p w:rsidR="2E024FAB" w:rsidP="4CA3DC0C" w:rsidRDefault="2E024FAB" w14:paraId="0E2D65EB" w14:textId="15AC1736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2E024FAB">
              <w:rPr>
                <w:rFonts w:ascii="Sassoon Infant Std" w:hAnsi="Sassoon Infant Std" w:eastAsia="SassoonPrimary" w:cs="SassoonPrimary"/>
                <w:sz w:val="40"/>
                <w:szCs w:val="40"/>
              </w:rPr>
              <w:t>quick</w:t>
            </w:r>
          </w:p>
        </w:tc>
        <w:tc>
          <w:tcPr>
            <w:tcW w:w="2033" w:type="dxa"/>
            <w:tcMar/>
          </w:tcPr>
          <w:p w:rsidR="4CA3DC0C" w:rsidP="4CA3DC0C" w:rsidRDefault="4CA3DC0C" w14:paraId="7BD2FC51" w14:textId="7C3BBB30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4B4F63A0" w14:textId="4DF12DFC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5A6A6D3B" w14:textId="08EA2BB2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28C2770F">
        <w:trPr>
          <w:trHeight w:val="300"/>
        </w:trPr>
        <w:tc>
          <w:tcPr>
            <w:tcW w:w="1276" w:type="dxa"/>
            <w:tcMar/>
          </w:tcPr>
          <w:p w:rsidR="787A367A" w:rsidP="4CA3DC0C" w:rsidRDefault="787A367A" w14:paraId="6D87DC8A" w14:textId="767E294B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787A367A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10</w:t>
            </w:r>
          </w:p>
        </w:tc>
        <w:tc>
          <w:tcPr>
            <w:tcW w:w="2078" w:type="dxa"/>
            <w:tcMar/>
          </w:tcPr>
          <w:p w:rsidR="6F5B532C" w:rsidP="4CA3DC0C" w:rsidRDefault="6F5B532C" w14:paraId="6339B001" w14:textId="1C258130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6F5B532C">
              <w:rPr>
                <w:rFonts w:ascii="Sassoon Infant Std" w:hAnsi="Sassoon Infant Std" w:eastAsia="SassoonPrimary" w:cs="SassoonPrimary"/>
                <w:sz w:val="40"/>
                <w:szCs w:val="40"/>
              </w:rPr>
              <w:t>quiet</w:t>
            </w:r>
          </w:p>
        </w:tc>
        <w:tc>
          <w:tcPr>
            <w:tcW w:w="2033" w:type="dxa"/>
            <w:tcMar/>
          </w:tcPr>
          <w:p w:rsidR="4CA3DC0C" w:rsidP="4CA3DC0C" w:rsidRDefault="4CA3DC0C" w14:paraId="08FB4EEF" w14:textId="6C0DA79E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4F6EC2F7" w14:textId="1ED15A13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16604D81" w14:textId="7CD5A044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</w:tbl>
    <w:p w:rsidRPr="00C94C08" w:rsidR="0056397E" w:rsidP="0056397E" w:rsidRDefault="0056397E" w14:paraId="73527ED8" w14:textId="77777777">
      <w:pPr>
        <w:rPr>
          <w:rFonts w:ascii="Sassoon Infant Std" w:hAnsi="Sassoon Infant Std"/>
          <w:sz w:val="28"/>
          <w:szCs w:val="28"/>
        </w:rPr>
      </w:pPr>
    </w:p>
    <w:p w:rsidRPr="00C94C08" w:rsidR="0056397E" w:rsidP="00456D9E" w:rsidRDefault="0056397E" w14:paraId="2C643736" w14:textId="0F301D1E">
      <w:pPr>
        <w:rPr>
          <w:rFonts w:ascii="Sassoon Infant Std" w:hAnsi="Sassoon Infant Std"/>
          <w:sz w:val="28"/>
          <w:szCs w:val="28"/>
        </w:rPr>
      </w:pPr>
    </w:p>
    <w:p w:rsidRPr="00C94C08" w:rsidR="00C94C08" w:rsidP="00456D9E" w:rsidRDefault="00C94C08" w14:paraId="43D9CDCE" w14:textId="15B943BC">
      <w:pPr>
        <w:rPr>
          <w:rFonts w:ascii="Sassoon Infant Std" w:hAnsi="Sassoon Infant Std"/>
          <w:sz w:val="28"/>
          <w:szCs w:val="28"/>
        </w:rPr>
      </w:pPr>
    </w:p>
    <w:p w:rsidRPr="00C94C08" w:rsidR="00C94C08" w:rsidP="00456D9E" w:rsidRDefault="00C94C08" w14:paraId="7F684C59" w14:textId="5F45F65B">
      <w:pPr>
        <w:rPr>
          <w:rFonts w:ascii="Sassoon Infant Std" w:hAnsi="Sassoon Infant Std"/>
          <w:sz w:val="28"/>
          <w:szCs w:val="28"/>
        </w:rPr>
      </w:pPr>
    </w:p>
    <w:p w:rsidRPr="00C94C08" w:rsidR="00C94C08" w:rsidP="00456D9E" w:rsidRDefault="00C94C08" w14:paraId="1A08DD00" w14:textId="6112F79B">
      <w:pPr>
        <w:rPr>
          <w:rFonts w:ascii="Sassoon Infant Std" w:hAnsi="Sassoon Infant Std"/>
          <w:sz w:val="28"/>
          <w:szCs w:val="28"/>
        </w:rPr>
      </w:pPr>
    </w:p>
    <w:p w:rsidRPr="00C94C08" w:rsidR="00C94C08" w:rsidP="00456D9E" w:rsidRDefault="00C94C08" w14:paraId="2FB1CE66" w14:textId="5347F7C5">
      <w:pPr>
        <w:rPr>
          <w:rFonts w:ascii="Sassoon Infant Std" w:hAnsi="Sassoon Infant Std"/>
          <w:sz w:val="28"/>
          <w:szCs w:val="28"/>
        </w:rPr>
      </w:pPr>
    </w:p>
    <w:p w:rsidRPr="00C94C08" w:rsidR="00C94C08" w:rsidP="00456D9E" w:rsidRDefault="00C94C08" w14:paraId="0AF91CCF" w14:textId="11D2D551">
      <w:pPr>
        <w:rPr>
          <w:rFonts w:ascii="Sassoon Infant Std" w:hAnsi="Sassoon Infant Std"/>
          <w:sz w:val="28"/>
          <w:szCs w:val="28"/>
        </w:rPr>
      </w:pPr>
    </w:p>
    <w:p w:rsidRPr="00C94C08" w:rsidR="00C94C08" w:rsidP="00456D9E" w:rsidRDefault="00C94C08" w14:paraId="604E4D08" w14:textId="36EE061F">
      <w:pPr>
        <w:rPr>
          <w:rFonts w:ascii="Sassoon Infant Std" w:hAnsi="Sassoon Infant Std"/>
          <w:sz w:val="28"/>
          <w:szCs w:val="28"/>
        </w:rPr>
      </w:pPr>
    </w:p>
    <w:p w:rsidRPr="00C94C08" w:rsidR="00C94C08" w:rsidP="00456D9E" w:rsidRDefault="00C94C08" w14:paraId="646DA169" w14:textId="5CD6244A">
      <w:pPr>
        <w:rPr>
          <w:rFonts w:ascii="Sassoon Infant Std" w:hAnsi="Sassoon Infant Std"/>
          <w:sz w:val="28"/>
          <w:szCs w:val="28"/>
        </w:rPr>
      </w:pPr>
    </w:p>
    <w:p w:rsidR="00C94C08" w:rsidP="00C94C08" w:rsidRDefault="00C94C08" w14:paraId="348E6C18" w14:textId="553851E2">
      <w:pPr>
        <w:rPr>
          <w:rFonts w:ascii="Sassoon Infant Std" w:hAnsi="Sassoon Infant Std"/>
          <w:sz w:val="28"/>
          <w:szCs w:val="28"/>
        </w:rPr>
      </w:pPr>
    </w:p>
    <w:p w:rsidR="008E3AA4" w:rsidP="4CA3DC0C" w:rsidRDefault="008E3AA4" w14:paraId="646F65EF" w14:textId="1D2DC460">
      <w:pPr>
        <w:pStyle w:val="Normal"/>
        <w:rPr>
          <w:rFonts w:ascii="Sassoon Infant Std" w:hAnsi="Sassoon Infant Std"/>
          <w:sz w:val="28"/>
          <w:szCs w:val="28"/>
        </w:rPr>
      </w:pPr>
    </w:p>
    <w:p w:rsidR="4CA3DC0C" w:rsidP="4CA3DC0C" w:rsidRDefault="4CA3DC0C" w14:paraId="075869F1" w14:textId="208F30F8">
      <w:pPr>
        <w:pStyle w:val="Normal"/>
        <w:rPr>
          <w:rFonts w:ascii="Sassoon Infant Std" w:hAnsi="Sassoon Infant Std"/>
          <w:sz w:val="28"/>
          <w:szCs w:val="28"/>
        </w:rPr>
      </w:pPr>
    </w:p>
    <w:p w:rsidRPr="00C94C08" w:rsidR="008E3AA4" w:rsidP="00C94C08" w:rsidRDefault="008E3AA4" w14:paraId="7DD5AD7A" w14:textId="77777777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Pr="00C94C08" w:rsidR="00C94C08" w:rsidTr="4CA3DC0C" w14:paraId="1C808951" w14:textId="77777777">
        <w:tc>
          <w:tcPr>
            <w:tcW w:w="10206" w:type="dxa"/>
            <w:tcMar/>
          </w:tcPr>
          <w:p w:rsidRPr="0093666C" w:rsidR="00C94C08" w:rsidP="00EC4FCA" w:rsidRDefault="00C94C08" w14:paraId="3D0AF7B1" w14:textId="673CB979">
            <w:pPr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</w:pPr>
            <w:r w:rsidRPr="4CA3DC0C" w:rsidR="78C4A84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 xml:space="preserve">Introduced week beginning: </w:t>
            </w:r>
            <w:r w:rsidRPr="4CA3DC0C" w:rsidR="191C1497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6</w:t>
            </w:r>
            <w:r w:rsidRPr="4CA3DC0C" w:rsidR="2B80039B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/1</w:t>
            </w:r>
            <w:r w:rsidRPr="4CA3DC0C" w:rsidR="78C4A849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/202</w:t>
            </w:r>
            <w:r w:rsidRPr="4CA3DC0C" w:rsidR="41B62EF6">
              <w:rPr>
                <w:rFonts w:ascii="Sassoon Infant Std" w:hAnsi="Sassoon Infant Std" w:eastAsia="SassoonPrimary" w:cs="SassoonPrimary"/>
                <w:b w:val="0"/>
                <w:bCs w:val="0"/>
                <w:sz w:val="28"/>
                <w:szCs w:val="28"/>
              </w:rPr>
              <w:t>3</w:t>
            </w:r>
          </w:p>
          <w:p w:rsidRPr="00C94C08" w:rsidR="00C94C08" w:rsidP="00EC4FCA" w:rsidRDefault="00C94C08" w14:paraId="68CD0688" w14:textId="42B2AD91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  <w:r w:rsidRPr="4CA3DC0C" w:rsidR="78C4A849">
              <w:rPr>
                <w:rFonts w:ascii="Sassoon Infant Std" w:hAnsi="Sassoon Infant Std" w:eastAsia="SassoonPrimary" w:cs="SassoonPrimary"/>
                <w:b w:val="1"/>
                <w:bCs w:val="1"/>
                <w:sz w:val="28"/>
                <w:szCs w:val="28"/>
              </w:rPr>
              <w:t>Tested on:</w:t>
            </w:r>
            <w:r w:rsidRPr="4CA3DC0C" w:rsidR="78C4A849">
              <w:rPr>
                <w:rFonts w:ascii="Sassoon Infant Std" w:hAnsi="Sassoon Infant Std" w:eastAsia="SassoonPrimary" w:cs="SassoonPrimary"/>
                <w:sz w:val="28"/>
                <w:szCs w:val="28"/>
              </w:rPr>
              <w:t xml:space="preserve"> </w:t>
            </w:r>
            <w:r w:rsidRPr="4CA3DC0C" w:rsidR="08D08AEE">
              <w:rPr>
                <w:rFonts w:ascii="Sassoon Infant Std" w:hAnsi="Sassoon Infant Std" w:eastAsia="SassoonPrimary" w:cs="SassoonPrimary"/>
                <w:sz w:val="28"/>
                <w:szCs w:val="28"/>
              </w:rPr>
              <w:t>20</w:t>
            </w:r>
            <w:r w:rsidRPr="4CA3DC0C" w:rsidR="1CA1118F">
              <w:rPr>
                <w:rFonts w:ascii="Sassoon Infant Std" w:hAnsi="Sassoon Infant Std" w:eastAsia="SassoonPrimary" w:cs="SassoonPrimary"/>
                <w:sz w:val="28"/>
                <w:szCs w:val="28"/>
              </w:rPr>
              <w:t>/</w:t>
            </w:r>
            <w:r w:rsidRPr="4CA3DC0C" w:rsidR="486592AE">
              <w:rPr>
                <w:rFonts w:ascii="Sassoon Infant Std" w:hAnsi="Sassoon Infant Std" w:eastAsia="SassoonPrimary" w:cs="SassoonPrimary"/>
                <w:sz w:val="28"/>
                <w:szCs w:val="28"/>
              </w:rPr>
              <w:t>2</w:t>
            </w:r>
            <w:r w:rsidRPr="4CA3DC0C" w:rsidR="78C4A849">
              <w:rPr>
                <w:rFonts w:ascii="Sassoon Infant Std" w:hAnsi="Sassoon Infant Std" w:eastAsia="SassoonPrimary" w:cs="SassoonPrimary"/>
                <w:sz w:val="28"/>
                <w:szCs w:val="28"/>
              </w:rPr>
              <w:t>/202</w:t>
            </w:r>
            <w:r w:rsidRPr="4CA3DC0C" w:rsidR="4ED492CE">
              <w:rPr>
                <w:rFonts w:ascii="Sassoon Infant Std" w:hAnsi="Sassoon Infant Std" w:eastAsia="SassoonPrimary" w:cs="SassoonPrimary"/>
                <w:sz w:val="28"/>
                <w:szCs w:val="28"/>
              </w:rPr>
              <w:t>3</w:t>
            </w:r>
          </w:p>
        </w:tc>
      </w:tr>
      <w:tr w:rsidRPr="00C94C08" w:rsidR="00C94C08" w:rsidTr="4CA3DC0C" w14:paraId="6D6B989D" w14:textId="77777777">
        <w:tc>
          <w:tcPr>
            <w:tcW w:w="10206" w:type="dxa"/>
            <w:tcMar/>
          </w:tcPr>
          <w:p w:rsidR="002A715A" w:rsidP="0052155E" w:rsidRDefault="0052155E" w14:paraId="2809FFBC" w14:textId="2A22DC20">
            <w:pPr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52155E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T</w:t>
            </w:r>
            <w:r w:rsidR="00D55775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ricky words</w:t>
            </w:r>
          </w:p>
          <w:p w:rsidRPr="002A715A" w:rsidR="00C94C08" w:rsidP="0052155E" w:rsidRDefault="00774398" w14:paraId="2314BB8B" w14:textId="326FDA6F">
            <w:pPr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Learn to spell these words. Say the sounds and find the tricky part.</w:t>
            </w:r>
          </w:p>
        </w:tc>
      </w:tr>
    </w:tbl>
    <w:p w:rsidRPr="00C94C08" w:rsidR="00C94C08" w:rsidP="00C94C08" w:rsidRDefault="00C94C08" w14:paraId="53CAA610" w14:textId="77777777">
      <w:pPr>
        <w:rPr>
          <w:rFonts w:ascii="Sassoon Infant Std" w:hAnsi="Sassoon Infant Std" w:eastAsia="SassoonPrimary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119"/>
        <w:gridCol w:w="1992"/>
        <w:gridCol w:w="2410"/>
        <w:gridCol w:w="2409"/>
      </w:tblGrid>
      <w:tr w:rsidRPr="00C94C08" w:rsidR="00C94C08" w:rsidTr="4CA3DC0C" w14:paraId="38259DF9" w14:textId="77777777">
        <w:tc>
          <w:tcPr>
            <w:tcW w:w="1276" w:type="dxa"/>
            <w:tcMar/>
          </w:tcPr>
          <w:p w:rsidRPr="00C94C08" w:rsidR="00C94C08" w:rsidP="00EC4FCA" w:rsidRDefault="00C94C08" w14:paraId="2051845D" w14:textId="77777777">
            <w:pPr>
              <w:rPr>
                <w:rFonts w:ascii="Sassoon Infant Std" w:hAnsi="Sassoon Infant Std" w:eastAsia="SassoonPrimary" w:cs="SassoonPrimary"/>
                <w:sz w:val="28"/>
                <w:szCs w:val="28"/>
              </w:rPr>
            </w:pPr>
          </w:p>
        </w:tc>
        <w:tc>
          <w:tcPr>
            <w:tcW w:w="2119" w:type="dxa"/>
            <w:tcMar/>
          </w:tcPr>
          <w:p w:rsidRPr="00C94C08" w:rsidR="00C94C08" w:rsidP="00EC4FCA" w:rsidRDefault="00C94C08" w14:paraId="724FA160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1992" w:type="dxa"/>
            <w:tcMar/>
          </w:tcPr>
          <w:p w:rsidRPr="00C94C08" w:rsidR="00C94C08" w:rsidP="00EC4FCA" w:rsidRDefault="00C94C08" w14:paraId="73EEC58D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  <w:tcMar/>
          </w:tcPr>
          <w:p w:rsidRPr="00C94C08" w:rsidR="00C94C08" w:rsidP="00EC4FCA" w:rsidRDefault="00C94C08" w14:paraId="2A1D9ECC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  <w:tcMar/>
          </w:tcPr>
          <w:p w:rsidRPr="00C94C08" w:rsidR="00C94C08" w:rsidP="00EC4FCA" w:rsidRDefault="00C94C08" w14:paraId="4D61B33A" w14:textId="77777777">
            <w:pPr>
              <w:jc w:val="center"/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Pr="00C94C08" w:rsidR="00C94C08" w:rsidTr="4CA3DC0C" w14:paraId="7E6BDAC1" w14:textId="77777777">
        <w:tc>
          <w:tcPr>
            <w:tcW w:w="1276" w:type="dxa"/>
            <w:tcMar/>
          </w:tcPr>
          <w:p w:rsidRPr="00C94C08" w:rsidR="00C94C08" w:rsidP="00EC4FCA" w:rsidRDefault="00C94C08" w14:paraId="162A347F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119" w:type="dxa"/>
            <w:tcMar/>
          </w:tcPr>
          <w:p w:rsidRPr="00C94C08" w:rsidR="00C94C08" w:rsidP="00772D2A" w:rsidRDefault="00774398" w14:paraId="6C2CBA36" w14:textId="2B3F5EA6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13BB58A8">
              <w:rPr>
                <w:rFonts w:ascii="Sassoon Infant Std" w:hAnsi="Sassoon Infant Std" w:eastAsia="SassoonPrimary" w:cs="SassoonPrimary"/>
                <w:sz w:val="40"/>
                <w:szCs w:val="40"/>
              </w:rPr>
              <w:t>accident</w:t>
            </w:r>
          </w:p>
        </w:tc>
        <w:tc>
          <w:tcPr>
            <w:tcW w:w="1992" w:type="dxa"/>
            <w:tcMar/>
          </w:tcPr>
          <w:p w:rsidRPr="00C94C08" w:rsidR="00C94C08" w:rsidP="00EC4FCA" w:rsidRDefault="00C94C08" w14:paraId="0AF08DCD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C94C08" w:rsidP="00EC4FCA" w:rsidRDefault="00C94C08" w14:paraId="497C9F67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C94C08" w:rsidP="00EC4FCA" w:rsidRDefault="00C94C08" w14:paraId="4CFC1985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C94C08" w:rsidTr="4CA3DC0C" w14:paraId="187DCAF3" w14:textId="77777777">
        <w:tc>
          <w:tcPr>
            <w:tcW w:w="1276" w:type="dxa"/>
            <w:tcMar/>
          </w:tcPr>
          <w:p w:rsidRPr="00C94C08" w:rsidR="00C94C08" w:rsidP="00EC4FCA" w:rsidRDefault="00C94C08" w14:paraId="0AB41D58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119" w:type="dxa"/>
            <w:tcMar/>
          </w:tcPr>
          <w:p w:rsidRPr="00C94C08" w:rsidR="00C94C08" w:rsidP="4CA3DC0C" w:rsidRDefault="00774398" w14:paraId="3AD67CEE" w14:textId="0ECA8144">
            <w:pPr>
              <w:jc w:val="center"/>
              <w:rPr>
                <w:rFonts w:ascii="Sassoon Infant Std" w:hAnsi="Sassoon Infant Std" w:eastAsia="SassoonPrimary" w:cs="SassoonPrimary"/>
                <w:sz w:val="36"/>
                <w:szCs w:val="36"/>
              </w:rPr>
            </w:pPr>
            <w:r w:rsidRPr="4CA3DC0C" w:rsidR="5CDA1120">
              <w:rPr>
                <w:rFonts w:ascii="Sassoon Infant Std" w:hAnsi="Sassoon Infant Std" w:eastAsia="SassoonPrimary" w:cs="SassoonPrimary"/>
                <w:sz w:val="36"/>
                <w:szCs w:val="36"/>
              </w:rPr>
              <w:t>disappear</w:t>
            </w:r>
          </w:p>
        </w:tc>
        <w:tc>
          <w:tcPr>
            <w:tcW w:w="1992" w:type="dxa"/>
            <w:tcMar/>
          </w:tcPr>
          <w:p w:rsidRPr="00C94C08" w:rsidR="00C94C08" w:rsidP="00EC4FCA" w:rsidRDefault="00C94C08" w14:paraId="518386A2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C94C08" w:rsidP="00EC4FCA" w:rsidRDefault="00C94C08" w14:paraId="3DD0DC54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C94C08" w:rsidP="00EC4FCA" w:rsidRDefault="00C94C08" w14:paraId="10A15670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C94C08" w:rsidTr="4CA3DC0C" w14:paraId="195678F3" w14:textId="77777777">
        <w:tc>
          <w:tcPr>
            <w:tcW w:w="1276" w:type="dxa"/>
            <w:tcMar/>
          </w:tcPr>
          <w:p w:rsidRPr="00C94C08" w:rsidR="00C94C08" w:rsidP="00EC4FCA" w:rsidRDefault="00C94C08" w14:paraId="2CDF91F6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119" w:type="dxa"/>
            <w:tcMar/>
          </w:tcPr>
          <w:p w:rsidRPr="00C94C08" w:rsidR="00C94C08" w:rsidP="00EC4FCA" w:rsidRDefault="00774398" w14:paraId="17EF615D" w14:textId="46939C34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4BF9A775">
              <w:rPr>
                <w:rFonts w:ascii="Sassoon Infant Std" w:hAnsi="Sassoon Infant Std" w:eastAsia="SassoonPrimary" w:cs="SassoonPrimary"/>
                <w:sz w:val="40"/>
                <w:szCs w:val="40"/>
              </w:rPr>
              <w:t>pressure</w:t>
            </w:r>
          </w:p>
        </w:tc>
        <w:tc>
          <w:tcPr>
            <w:tcW w:w="1992" w:type="dxa"/>
            <w:tcMar/>
          </w:tcPr>
          <w:p w:rsidRPr="00C94C08" w:rsidR="00C94C08" w:rsidP="00EC4FCA" w:rsidRDefault="00C94C08" w14:paraId="5576DBD7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C94C08" w:rsidP="00EC4FCA" w:rsidRDefault="00C94C08" w14:paraId="4BDCA3A4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C94C08" w:rsidP="00EC4FCA" w:rsidRDefault="00C94C08" w14:paraId="6A7EB0EE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C94C08" w:rsidTr="4CA3DC0C" w14:paraId="7ACA7D57" w14:textId="77777777">
        <w:tc>
          <w:tcPr>
            <w:tcW w:w="1276" w:type="dxa"/>
            <w:tcMar/>
          </w:tcPr>
          <w:p w:rsidRPr="00C94C08" w:rsidR="00C94C08" w:rsidP="00EC4FCA" w:rsidRDefault="00C94C08" w14:paraId="256AB7A1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119" w:type="dxa"/>
            <w:tcMar/>
          </w:tcPr>
          <w:p w:rsidRPr="00C94C08" w:rsidR="00C94C08" w:rsidP="00E044C2" w:rsidRDefault="00E044C2" w14:paraId="0A135B8E" w14:textId="1D856C4D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36E3F60D">
              <w:rPr>
                <w:rFonts w:ascii="Sassoon Infant Std" w:hAnsi="Sassoon Infant Std" w:eastAsia="SassoonPrimary" w:cs="SassoonPrimary"/>
                <w:sz w:val="40"/>
                <w:szCs w:val="40"/>
              </w:rPr>
              <w:t>island</w:t>
            </w:r>
          </w:p>
        </w:tc>
        <w:tc>
          <w:tcPr>
            <w:tcW w:w="1992" w:type="dxa"/>
            <w:tcMar/>
          </w:tcPr>
          <w:p w:rsidRPr="00C94C08" w:rsidR="00C94C08" w:rsidP="00EC4FCA" w:rsidRDefault="00C94C08" w14:paraId="23AC15AD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C94C08" w:rsidP="00EC4FCA" w:rsidRDefault="00C94C08" w14:paraId="1BC86571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C94C08" w:rsidP="00EC4FCA" w:rsidRDefault="00C94C08" w14:paraId="71E8607D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C94C08" w:rsidTr="4CA3DC0C" w14:paraId="2B717A3C" w14:textId="77777777">
        <w:tc>
          <w:tcPr>
            <w:tcW w:w="1276" w:type="dxa"/>
            <w:tcMar/>
          </w:tcPr>
          <w:p w:rsidRPr="00C94C08" w:rsidR="00C94C08" w:rsidP="00EC4FCA" w:rsidRDefault="00C94C08" w14:paraId="45375C08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119" w:type="dxa"/>
            <w:tcMar/>
          </w:tcPr>
          <w:p w:rsidRPr="00C94C08" w:rsidR="00C94C08" w:rsidP="00EC4FCA" w:rsidRDefault="00E044C2" w14:paraId="77D26842" w14:textId="00D43C19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2A331398">
              <w:rPr>
                <w:rFonts w:ascii="Sassoon Infant Std" w:hAnsi="Sassoon Infant Std" w:eastAsia="SassoonPrimary" w:cs="SassoonPrimary"/>
                <w:sz w:val="40"/>
                <w:szCs w:val="40"/>
              </w:rPr>
              <w:t>accident</w:t>
            </w:r>
          </w:p>
        </w:tc>
        <w:tc>
          <w:tcPr>
            <w:tcW w:w="1992" w:type="dxa"/>
            <w:tcMar/>
          </w:tcPr>
          <w:p w:rsidRPr="00C94C08" w:rsidR="00C94C08" w:rsidP="00EC4FCA" w:rsidRDefault="00C94C08" w14:paraId="5DF6A582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C94C08" w:rsidP="00EC4FCA" w:rsidRDefault="00C94C08" w14:paraId="5A385E0B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C94C08" w:rsidP="00EC4FCA" w:rsidRDefault="00C94C08" w14:paraId="3F7CA277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Pr="00C94C08" w:rsidR="00C94C08" w:rsidTr="4CA3DC0C" w14:paraId="05956C6D" w14:textId="77777777">
        <w:tc>
          <w:tcPr>
            <w:tcW w:w="1276" w:type="dxa"/>
            <w:tcMar/>
          </w:tcPr>
          <w:p w:rsidRPr="00C94C08" w:rsidR="00C94C08" w:rsidP="00EC4FCA" w:rsidRDefault="00C94C08" w14:paraId="3B6B22D1" w14:textId="77777777">
            <w:pPr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hAnsi="Sassoon Infant Std" w:eastAsia="SassoonPrimary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119" w:type="dxa"/>
            <w:tcMar/>
          </w:tcPr>
          <w:p w:rsidRPr="00C94C08" w:rsidR="00C94C08" w:rsidP="00EC4FCA" w:rsidRDefault="00E044C2" w14:paraId="18238FA8" w14:textId="22017C54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6AF23325">
              <w:rPr>
                <w:rFonts w:ascii="Sassoon Infant Std" w:hAnsi="Sassoon Infant Std" w:eastAsia="SassoonPrimary" w:cs="SassoonPrimary"/>
                <w:sz w:val="40"/>
                <w:szCs w:val="40"/>
              </w:rPr>
              <w:t>early</w:t>
            </w:r>
          </w:p>
        </w:tc>
        <w:tc>
          <w:tcPr>
            <w:tcW w:w="1992" w:type="dxa"/>
            <w:tcMar/>
          </w:tcPr>
          <w:p w:rsidRPr="00C94C08" w:rsidR="00C94C08" w:rsidP="00EC4FCA" w:rsidRDefault="00C94C08" w14:paraId="274AF0CE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Pr="00C94C08" w:rsidR="00C94C08" w:rsidP="00EC4FCA" w:rsidRDefault="00C94C08" w14:paraId="0104E156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Pr="00C94C08" w:rsidR="00C94C08" w:rsidP="00EC4FCA" w:rsidRDefault="00C94C08" w14:paraId="33455332" w14:textId="77777777">
            <w:pPr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2821D2BD">
        <w:trPr>
          <w:trHeight w:val="300"/>
        </w:trPr>
        <w:tc>
          <w:tcPr>
            <w:tcW w:w="1276" w:type="dxa"/>
            <w:tcMar/>
          </w:tcPr>
          <w:p w:rsidR="4CFADB5B" w:rsidP="4CA3DC0C" w:rsidRDefault="4CFADB5B" w14:paraId="05C17229" w14:textId="22F78879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4CFADB5B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7</w:t>
            </w:r>
          </w:p>
        </w:tc>
        <w:tc>
          <w:tcPr>
            <w:tcW w:w="2119" w:type="dxa"/>
            <w:tcMar/>
          </w:tcPr>
          <w:p w:rsidR="0D0B027D" w:rsidP="4CA3DC0C" w:rsidRDefault="0D0B027D" w14:paraId="4E884A80" w14:textId="14B30E60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36"/>
                <w:szCs w:val="36"/>
              </w:rPr>
            </w:pPr>
            <w:r w:rsidRPr="4CA3DC0C" w:rsidR="0D0B027D">
              <w:rPr>
                <w:rFonts w:ascii="Sassoon Infant Std" w:hAnsi="Sassoon Infant Std" w:eastAsia="SassoonPrimary" w:cs="SassoonPrimary"/>
                <w:sz w:val="36"/>
                <w:szCs w:val="36"/>
              </w:rPr>
              <w:t>knowledg</w:t>
            </w:r>
            <w:r w:rsidRPr="4CA3DC0C" w:rsidR="120BBE8C">
              <w:rPr>
                <w:rFonts w:ascii="Sassoon Infant Std" w:hAnsi="Sassoon Infant Std" w:eastAsia="SassoonPrimary" w:cs="SassoonPrimary"/>
                <w:sz w:val="36"/>
                <w:szCs w:val="36"/>
              </w:rPr>
              <w:t>e</w:t>
            </w:r>
          </w:p>
        </w:tc>
        <w:tc>
          <w:tcPr>
            <w:tcW w:w="1992" w:type="dxa"/>
            <w:tcMar/>
          </w:tcPr>
          <w:p w:rsidR="4CA3DC0C" w:rsidP="4CA3DC0C" w:rsidRDefault="4CA3DC0C" w14:paraId="042BA22D" w14:textId="4955FCFB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1EDAD748" w14:textId="7AD3AD2F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15136081" w14:textId="67CD53BA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0C0868B5">
        <w:trPr>
          <w:trHeight w:val="300"/>
        </w:trPr>
        <w:tc>
          <w:tcPr>
            <w:tcW w:w="1276" w:type="dxa"/>
            <w:tcMar/>
          </w:tcPr>
          <w:p w:rsidR="4CFADB5B" w:rsidP="4CA3DC0C" w:rsidRDefault="4CFADB5B" w14:paraId="3D79244D" w14:textId="19E5593F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4CFADB5B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8</w:t>
            </w:r>
          </w:p>
        </w:tc>
        <w:tc>
          <w:tcPr>
            <w:tcW w:w="2119" w:type="dxa"/>
            <w:tcMar/>
          </w:tcPr>
          <w:p w:rsidR="6EC18F25" w:rsidP="4CA3DC0C" w:rsidRDefault="6EC18F25" w14:paraId="684324CC" w14:textId="75D6E8BF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6EC18F25">
              <w:rPr>
                <w:rFonts w:ascii="Sassoon Infant Std" w:hAnsi="Sassoon Infant Std" w:eastAsia="SassoonPrimary" w:cs="SassoonPrimary"/>
                <w:sz w:val="40"/>
                <w:szCs w:val="40"/>
              </w:rPr>
              <w:t>woman</w:t>
            </w:r>
          </w:p>
        </w:tc>
        <w:tc>
          <w:tcPr>
            <w:tcW w:w="1992" w:type="dxa"/>
            <w:tcMar/>
          </w:tcPr>
          <w:p w:rsidR="4CA3DC0C" w:rsidP="4CA3DC0C" w:rsidRDefault="4CA3DC0C" w14:paraId="1657CE16" w14:textId="5E73C06C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56C0E614" w14:textId="10700990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294986BF" w14:textId="377CA2F1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4D7705C6">
        <w:trPr>
          <w:trHeight w:val="300"/>
        </w:trPr>
        <w:tc>
          <w:tcPr>
            <w:tcW w:w="1276" w:type="dxa"/>
            <w:tcMar/>
          </w:tcPr>
          <w:p w:rsidR="4CFADB5B" w:rsidP="4CA3DC0C" w:rsidRDefault="4CFADB5B" w14:paraId="55A1D45C" w14:textId="1C216A9F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4CFADB5B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9</w:t>
            </w:r>
          </w:p>
        </w:tc>
        <w:tc>
          <w:tcPr>
            <w:tcW w:w="2119" w:type="dxa"/>
            <w:tcMar/>
          </w:tcPr>
          <w:p w:rsidR="480BFFF8" w:rsidP="4CA3DC0C" w:rsidRDefault="480BFFF8" w14:paraId="56242601" w14:textId="22C3D722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480BFFF8">
              <w:rPr>
                <w:rFonts w:ascii="Sassoon Infant Std" w:hAnsi="Sassoon Infant Std" w:eastAsia="SassoonPrimary" w:cs="SassoonPrimary"/>
                <w:sz w:val="40"/>
                <w:szCs w:val="40"/>
              </w:rPr>
              <w:t>address</w:t>
            </w:r>
          </w:p>
        </w:tc>
        <w:tc>
          <w:tcPr>
            <w:tcW w:w="1992" w:type="dxa"/>
            <w:tcMar/>
          </w:tcPr>
          <w:p w:rsidR="4CA3DC0C" w:rsidP="4CA3DC0C" w:rsidRDefault="4CA3DC0C" w14:paraId="3D259606" w14:textId="6513F53C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60138641" w14:textId="140718A4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2E386935" w14:textId="6EFC4BC1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  <w:tr w:rsidR="4CA3DC0C" w:rsidTr="4CA3DC0C" w14:paraId="2592F11F">
        <w:trPr>
          <w:trHeight w:val="300"/>
        </w:trPr>
        <w:tc>
          <w:tcPr>
            <w:tcW w:w="1276" w:type="dxa"/>
            <w:tcMar/>
          </w:tcPr>
          <w:p w:rsidR="4CFADB5B" w:rsidP="4CA3DC0C" w:rsidRDefault="4CFADB5B" w14:paraId="6B1F7EB8" w14:textId="70FBF895">
            <w:pPr>
              <w:pStyle w:val="Normal"/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</w:pPr>
            <w:r w:rsidRPr="4CA3DC0C" w:rsidR="4CFADB5B">
              <w:rPr>
                <w:rFonts w:ascii="Sassoon Infant Std" w:hAnsi="Sassoon Infant Std" w:eastAsia="SassoonPrimary" w:cs="SassoonPrimary"/>
                <w:b w:val="1"/>
                <w:bCs w:val="1"/>
                <w:sz w:val="40"/>
                <w:szCs w:val="40"/>
              </w:rPr>
              <w:t>10</w:t>
            </w:r>
          </w:p>
        </w:tc>
        <w:tc>
          <w:tcPr>
            <w:tcW w:w="2119" w:type="dxa"/>
            <w:tcMar/>
          </w:tcPr>
          <w:p w:rsidR="08194EDC" w:rsidP="4CA3DC0C" w:rsidRDefault="08194EDC" w14:paraId="7FE5E2A9" w14:textId="66D62A93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  <w:r w:rsidRPr="4CA3DC0C" w:rsidR="08194EDC">
              <w:rPr>
                <w:rFonts w:ascii="Sassoon Infant Std" w:hAnsi="Sassoon Infant Std" w:eastAsia="SassoonPrimary" w:cs="SassoonPrimary"/>
                <w:sz w:val="40"/>
                <w:szCs w:val="40"/>
              </w:rPr>
              <w:t>probably</w:t>
            </w:r>
          </w:p>
        </w:tc>
        <w:tc>
          <w:tcPr>
            <w:tcW w:w="1992" w:type="dxa"/>
            <w:tcMar/>
          </w:tcPr>
          <w:p w:rsidR="4CA3DC0C" w:rsidP="4CA3DC0C" w:rsidRDefault="4CA3DC0C" w14:paraId="279AB4DA" w14:textId="752A5C25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10" w:type="dxa"/>
            <w:tcMar/>
          </w:tcPr>
          <w:p w:rsidR="4CA3DC0C" w:rsidP="4CA3DC0C" w:rsidRDefault="4CA3DC0C" w14:paraId="75F04793" w14:textId="7227029D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  <w:tc>
          <w:tcPr>
            <w:tcW w:w="2409" w:type="dxa"/>
            <w:tcMar/>
          </w:tcPr>
          <w:p w:rsidR="4CA3DC0C" w:rsidP="4CA3DC0C" w:rsidRDefault="4CA3DC0C" w14:paraId="093BAFC6" w14:textId="2EFF697C">
            <w:pPr>
              <w:pStyle w:val="Normal"/>
              <w:jc w:val="center"/>
              <w:rPr>
                <w:rFonts w:ascii="Sassoon Infant Std" w:hAnsi="Sassoon Infant Std" w:eastAsia="SassoonPrimary" w:cs="SassoonPrimary"/>
                <w:sz w:val="40"/>
                <w:szCs w:val="40"/>
              </w:rPr>
            </w:pPr>
          </w:p>
        </w:tc>
      </w:tr>
    </w:tbl>
    <w:p w:rsidR="00573932" w:rsidP="00456D9E" w:rsidRDefault="00573932" w14:paraId="43000FA8" w14:textId="74658AE0">
      <w:pPr>
        <w:rPr>
          <w:rFonts w:ascii="Sassoon Infant Std" w:hAnsi="Sassoon Infant Std"/>
          <w:sz w:val="28"/>
          <w:szCs w:val="28"/>
        </w:rPr>
      </w:pPr>
    </w:p>
    <w:p w:rsidRPr="00C94C08" w:rsidR="00C94C08" w:rsidP="00456D9E" w:rsidRDefault="00C94C08" w14:paraId="4200EA89" w14:textId="38325825">
      <w:pPr>
        <w:rPr>
          <w:rFonts w:ascii="Sassoon Infant Std" w:hAnsi="Sassoon Infant Std"/>
          <w:sz w:val="28"/>
          <w:szCs w:val="28"/>
        </w:rPr>
      </w:pPr>
    </w:p>
    <w:p w:rsidRPr="00C94C08" w:rsidR="00C94C08" w:rsidP="00456D9E" w:rsidRDefault="00C94C08" w14:paraId="7E6C5D21" w14:textId="1E3DA517">
      <w:pPr>
        <w:rPr>
          <w:rFonts w:ascii="Sassoon Infant Std" w:hAnsi="Sassoon Infant Std"/>
          <w:sz w:val="28"/>
          <w:szCs w:val="28"/>
        </w:rPr>
      </w:pPr>
    </w:p>
    <w:sectPr w:rsidRPr="00C94C08" w:rsidR="00C94C08" w:rsidSect="00692939">
      <w:pgSz w:w="11906" w:h="16838" w:orient="portrait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022C" w:rsidP="00345AE1" w:rsidRDefault="00CC022C" w14:paraId="223AD6AD" w14:textId="77777777">
      <w:pPr>
        <w:spacing w:after="0" w:line="240" w:lineRule="auto"/>
      </w:pPr>
      <w:r>
        <w:separator/>
      </w:r>
    </w:p>
  </w:endnote>
  <w:endnote w:type="continuationSeparator" w:id="0">
    <w:p w:rsidR="00CC022C" w:rsidP="00345AE1" w:rsidRDefault="00CC022C" w14:paraId="300E30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022C" w:rsidP="00345AE1" w:rsidRDefault="00CC022C" w14:paraId="7E52488A" w14:textId="77777777">
      <w:pPr>
        <w:spacing w:after="0" w:line="240" w:lineRule="auto"/>
      </w:pPr>
      <w:r>
        <w:separator/>
      </w:r>
    </w:p>
  </w:footnote>
  <w:footnote w:type="continuationSeparator" w:id="0">
    <w:p w:rsidR="00CC022C" w:rsidP="00345AE1" w:rsidRDefault="00CC022C" w14:paraId="1C3466C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ED5"/>
    <w:multiLevelType w:val="hybridMultilevel"/>
    <w:tmpl w:val="508ED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742"/>
    <w:multiLevelType w:val="hybridMultilevel"/>
    <w:tmpl w:val="A0600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5AE"/>
    <w:multiLevelType w:val="hybridMultilevel"/>
    <w:tmpl w:val="4CB889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A9A"/>
    <w:multiLevelType w:val="hybridMultilevel"/>
    <w:tmpl w:val="4CB88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25CCF"/>
    <w:rsid w:val="00034C2E"/>
    <w:rsid w:val="00034EE1"/>
    <w:rsid w:val="000376C9"/>
    <w:rsid w:val="00064DA8"/>
    <w:rsid w:val="000669AB"/>
    <w:rsid w:val="00091D95"/>
    <w:rsid w:val="0009559C"/>
    <w:rsid w:val="000D669B"/>
    <w:rsid w:val="000D6E2E"/>
    <w:rsid w:val="000F4D4E"/>
    <w:rsid w:val="00102366"/>
    <w:rsid w:val="00115CF3"/>
    <w:rsid w:val="001414D4"/>
    <w:rsid w:val="001433FA"/>
    <w:rsid w:val="00160E1A"/>
    <w:rsid w:val="001745A6"/>
    <w:rsid w:val="001A4127"/>
    <w:rsid w:val="001B57CE"/>
    <w:rsid w:val="001C146D"/>
    <w:rsid w:val="001E01D2"/>
    <w:rsid w:val="00206929"/>
    <w:rsid w:val="002103F7"/>
    <w:rsid w:val="00214B11"/>
    <w:rsid w:val="00236317"/>
    <w:rsid w:val="002379F7"/>
    <w:rsid w:val="002A715A"/>
    <w:rsid w:val="002B2244"/>
    <w:rsid w:val="002C33B5"/>
    <w:rsid w:val="002C67DA"/>
    <w:rsid w:val="002E1F26"/>
    <w:rsid w:val="002F7D37"/>
    <w:rsid w:val="003064DE"/>
    <w:rsid w:val="00311667"/>
    <w:rsid w:val="003124D5"/>
    <w:rsid w:val="0032148A"/>
    <w:rsid w:val="003336D1"/>
    <w:rsid w:val="00336B3A"/>
    <w:rsid w:val="00345AE1"/>
    <w:rsid w:val="00346EFA"/>
    <w:rsid w:val="00391D00"/>
    <w:rsid w:val="003B41A1"/>
    <w:rsid w:val="003B56DA"/>
    <w:rsid w:val="003E1A0E"/>
    <w:rsid w:val="003E3032"/>
    <w:rsid w:val="003E6DA5"/>
    <w:rsid w:val="003F31C7"/>
    <w:rsid w:val="00402099"/>
    <w:rsid w:val="004041C6"/>
    <w:rsid w:val="00413501"/>
    <w:rsid w:val="00415F95"/>
    <w:rsid w:val="00420615"/>
    <w:rsid w:val="004301E7"/>
    <w:rsid w:val="00431F7E"/>
    <w:rsid w:val="004365F4"/>
    <w:rsid w:val="00446296"/>
    <w:rsid w:val="00456D9E"/>
    <w:rsid w:val="00481B24"/>
    <w:rsid w:val="004915D3"/>
    <w:rsid w:val="00492395"/>
    <w:rsid w:val="004A3422"/>
    <w:rsid w:val="004C0CB5"/>
    <w:rsid w:val="004C43B5"/>
    <w:rsid w:val="004D38B7"/>
    <w:rsid w:val="004D7A37"/>
    <w:rsid w:val="004E6729"/>
    <w:rsid w:val="004F2AF2"/>
    <w:rsid w:val="004F4F2A"/>
    <w:rsid w:val="004F606D"/>
    <w:rsid w:val="00507073"/>
    <w:rsid w:val="0051726A"/>
    <w:rsid w:val="0052155E"/>
    <w:rsid w:val="005349FE"/>
    <w:rsid w:val="00535341"/>
    <w:rsid w:val="00547055"/>
    <w:rsid w:val="00555E96"/>
    <w:rsid w:val="00560FB6"/>
    <w:rsid w:val="0056397E"/>
    <w:rsid w:val="00573932"/>
    <w:rsid w:val="00587469"/>
    <w:rsid w:val="00590051"/>
    <w:rsid w:val="005D63F5"/>
    <w:rsid w:val="005F2E92"/>
    <w:rsid w:val="005F6E4C"/>
    <w:rsid w:val="00600B1D"/>
    <w:rsid w:val="00605EEB"/>
    <w:rsid w:val="00623677"/>
    <w:rsid w:val="006403B7"/>
    <w:rsid w:val="00643584"/>
    <w:rsid w:val="006507E6"/>
    <w:rsid w:val="006769B0"/>
    <w:rsid w:val="0067741F"/>
    <w:rsid w:val="00690A07"/>
    <w:rsid w:val="00692939"/>
    <w:rsid w:val="006969BB"/>
    <w:rsid w:val="006974E8"/>
    <w:rsid w:val="006A0AE2"/>
    <w:rsid w:val="006A22FD"/>
    <w:rsid w:val="006C0C8E"/>
    <w:rsid w:val="006C0EE6"/>
    <w:rsid w:val="006E0F31"/>
    <w:rsid w:val="006E1C27"/>
    <w:rsid w:val="006E7C2C"/>
    <w:rsid w:val="006F3917"/>
    <w:rsid w:val="00724F0D"/>
    <w:rsid w:val="007278D1"/>
    <w:rsid w:val="0074553F"/>
    <w:rsid w:val="00755467"/>
    <w:rsid w:val="00767468"/>
    <w:rsid w:val="00772D2A"/>
    <w:rsid w:val="00774398"/>
    <w:rsid w:val="0078171A"/>
    <w:rsid w:val="007848D8"/>
    <w:rsid w:val="00794364"/>
    <w:rsid w:val="007B075C"/>
    <w:rsid w:val="007B6AC4"/>
    <w:rsid w:val="007B7E00"/>
    <w:rsid w:val="0081142B"/>
    <w:rsid w:val="008147DC"/>
    <w:rsid w:val="00836C14"/>
    <w:rsid w:val="00841943"/>
    <w:rsid w:val="0085756F"/>
    <w:rsid w:val="008724AB"/>
    <w:rsid w:val="008738B2"/>
    <w:rsid w:val="00897FBB"/>
    <w:rsid w:val="008C33DA"/>
    <w:rsid w:val="008C638B"/>
    <w:rsid w:val="008C667E"/>
    <w:rsid w:val="008D0C38"/>
    <w:rsid w:val="008D1F38"/>
    <w:rsid w:val="008E3AA4"/>
    <w:rsid w:val="008F4AB5"/>
    <w:rsid w:val="00910C05"/>
    <w:rsid w:val="0092640A"/>
    <w:rsid w:val="0093666C"/>
    <w:rsid w:val="00941215"/>
    <w:rsid w:val="009464C7"/>
    <w:rsid w:val="00956D04"/>
    <w:rsid w:val="009605C7"/>
    <w:rsid w:val="00961D7A"/>
    <w:rsid w:val="00967876"/>
    <w:rsid w:val="009821C6"/>
    <w:rsid w:val="009825A6"/>
    <w:rsid w:val="00987B28"/>
    <w:rsid w:val="009C3B3E"/>
    <w:rsid w:val="009D699D"/>
    <w:rsid w:val="009D71A1"/>
    <w:rsid w:val="009D74C0"/>
    <w:rsid w:val="009E028B"/>
    <w:rsid w:val="009F47CE"/>
    <w:rsid w:val="00A02100"/>
    <w:rsid w:val="00A17467"/>
    <w:rsid w:val="00A3439F"/>
    <w:rsid w:val="00A52192"/>
    <w:rsid w:val="00A70E89"/>
    <w:rsid w:val="00A80FDE"/>
    <w:rsid w:val="00A970F4"/>
    <w:rsid w:val="00AA79CA"/>
    <w:rsid w:val="00AB7760"/>
    <w:rsid w:val="00AC298F"/>
    <w:rsid w:val="00AD1D6A"/>
    <w:rsid w:val="00AD1ED3"/>
    <w:rsid w:val="00AD4833"/>
    <w:rsid w:val="00AD5DAC"/>
    <w:rsid w:val="00B20133"/>
    <w:rsid w:val="00B45A44"/>
    <w:rsid w:val="00B51687"/>
    <w:rsid w:val="00BB6B6A"/>
    <w:rsid w:val="00BC33E0"/>
    <w:rsid w:val="00BC511E"/>
    <w:rsid w:val="00BE373B"/>
    <w:rsid w:val="00BF0EE4"/>
    <w:rsid w:val="00C1570F"/>
    <w:rsid w:val="00C17EA5"/>
    <w:rsid w:val="00C26E82"/>
    <w:rsid w:val="00C36FEB"/>
    <w:rsid w:val="00C664DD"/>
    <w:rsid w:val="00C71A59"/>
    <w:rsid w:val="00C94C08"/>
    <w:rsid w:val="00C95C10"/>
    <w:rsid w:val="00CB2800"/>
    <w:rsid w:val="00CC022C"/>
    <w:rsid w:val="00CC0B38"/>
    <w:rsid w:val="00CD6359"/>
    <w:rsid w:val="00CD75EC"/>
    <w:rsid w:val="00CF17A4"/>
    <w:rsid w:val="00CF3ECC"/>
    <w:rsid w:val="00CF7635"/>
    <w:rsid w:val="00D06C36"/>
    <w:rsid w:val="00D0B03C"/>
    <w:rsid w:val="00D109F5"/>
    <w:rsid w:val="00D1381B"/>
    <w:rsid w:val="00D46601"/>
    <w:rsid w:val="00D46C6A"/>
    <w:rsid w:val="00D51A85"/>
    <w:rsid w:val="00D55775"/>
    <w:rsid w:val="00D55A3C"/>
    <w:rsid w:val="00D669E9"/>
    <w:rsid w:val="00D671F0"/>
    <w:rsid w:val="00D6731F"/>
    <w:rsid w:val="00D81F71"/>
    <w:rsid w:val="00D971A7"/>
    <w:rsid w:val="00DA2ED9"/>
    <w:rsid w:val="00DC1094"/>
    <w:rsid w:val="00DC25C2"/>
    <w:rsid w:val="00DC3D85"/>
    <w:rsid w:val="00DD3B1E"/>
    <w:rsid w:val="00DE4192"/>
    <w:rsid w:val="00E02B5A"/>
    <w:rsid w:val="00E02D01"/>
    <w:rsid w:val="00E044C2"/>
    <w:rsid w:val="00E13A3D"/>
    <w:rsid w:val="00E36D44"/>
    <w:rsid w:val="00E40A7D"/>
    <w:rsid w:val="00E4574A"/>
    <w:rsid w:val="00E575AE"/>
    <w:rsid w:val="00E60236"/>
    <w:rsid w:val="00E67938"/>
    <w:rsid w:val="00E71EC8"/>
    <w:rsid w:val="00E71EFB"/>
    <w:rsid w:val="00E839A7"/>
    <w:rsid w:val="00EA6A94"/>
    <w:rsid w:val="00EA74EC"/>
    <w:rsid w:val="00EA7F4B"/>
    <w:rsid w:val="00EC33AA"/>
    <w:rsid w:val="00EF42B8"/>
    <w:rsid w:val="00F01087"/>
    <w:rsid w:val="00F03B83"/>
    <w:rsid w:val="00F10656"/>
    <w:rsid w:val="00F27D49"/>
    <w:rsid w:val="00F44422"/>
    <w:rsid w:val="00F44B31"/>
    <w:rsid w:val="00F64AA1"/>
    <w:rsid w:val="00F71A71"/>
    <w:rsid w:val="00F76E2F"/>
    <w:rsid w:val="00F86401"/>
    <w:rsid w:val="00F87EF4"/>
    <w:rsid w:val="00F92EDC"/>
    <w:rsid w:val="00FB5383"/>
    <w:rsid w:val="00FD14FF"/>
    <w:rsid w:val="00FF2C52"/>
    <w:rsid w:val="0121DE46"/>
    <w:rsid w:val="01CC1296"/>
    <w:rsid w:val="020CFB84"/>
    <w:rsid w:val="029D5C5D"/>
    <w:rsid w:val="02E87006"/>
    <w:rsid w:val="033B0432"/>
    <w:rsid w:val="033CB586"/>
    <w:rsid w:val="03D44573"/>
    <w:rsid w:val="0400964D"/>
    <w:rsid w:val="0556416D"/>
    <w:rsid w:val="06B1A796"/>
    <w:rsid w:val="080F2861"/>
    <w:rsid w:val="08194EDC"/>
    <w:rsid w:val="08A7B696"/>
    <w:rsid w:val="08D08AEE"/>
    <w:rsid w:val="08F49EC6"/>
    <w:rsid w:val="090E6B54"/>
    <w:rsid w:val="0A53DB66"/>
    <w:rsid w:val="0AB33006"/>
    <w:rsid w:val="0B4A4B29"/>
    <w:rsid w:val="0BE91AEF"/>
    <w:rsid w:val="0C1C8C9C"/>
    <w:rsid w:val="0C8BDADE"/>
    <w:rsid w:val="0CE61B8A"/>
    <w:rsid w:val="0D0B027D"/>
    <w:rsid w:val="0E821329"/>
    <w:rsid w:val="0F88EFC6"/>
    <w:rsid w:val="0F8A1B7B"/>
    <w:rsid w:val="0F96D535"/>
    <w:rsid w:val="1029C656"/>
    <w:rsid w:val="109392CD"/>
    <w:rsid w:val="11B98CAD"/>
    <w:rsid w:val="120BBE8C"/>
    <w:rsid w:val="127571B7"/>
    <w:rsid w:val="134BC9E5"/>
    <w:rsid w:val="13BB58A8"/>
    <w:rsid w:val="13ED7975"/>
    <w:rsid w:val="142F71FA"/>
    <w:rsid w:val="1444EAEF"/>
    <w:rsid w:val="159A6DC5"/>
    <w:rsid w:val="15E0BB50"/>
    <w:rsid w:val="15ECEE5C"/>
    <w:rsid w:val="167A3DE3"/>
    <w:rsid w:val="168CFDD0"/>
    <w:rsid w:val="177C8BB1"/>
    <w:rsid w:val="1788BEBD"/>
    <w:rsid w:val="1828F56F"/>
    <w:rsid w:val="1914B55F"/>
    <w:rsid w:val="19185C12"/>
    <w:rsid w:val="191C1497"/>
    <w:rsid w:val="19FD1854"/>
    <w:rsid w:val="1A486FEA"/>
    <w:rsid w:val="1A619847"/>
    <w:rsid w:val="1CA1118F"/>
    <w:rsid w:val="1DF9CBB6"/>
    <w:rsid w:val="1F59A668"/>
    <w:rsid w:val="1F6A452E"/>
    <w:rsid w:val="1FCB719D"/>
    <w:rsid w:val="20E564C8"/>
    <w:rsid w:val="2146942A"/>
    <w:rsid w:val="2299414E"/>
    <w:rsid w:val="2322E326"/>
    <w:rsid w:val="2355B229"/>
    <w:rsid w:val="245F6B09"/>
    <w:rsid w:val="24DB7CB6"/>
    <w:rsid w:val="24FA2709"/>
    <w:rsid w:val="24FB1909"/>
    <w:rsid w:val="25FF781F"/>
    <w:rsid w:val="270612F0"/>
    <w:rsid w:val="2730818B"/>
    <w:rsid w:val="278DA7B0"/>
    <w:rsid w:val="2796E48D"/>
    <w:rsid w:val="27B05CA6"/>
    <w:rsid w:val="2889DEAA"/>
    <w:rsid w:val="29BC488D"/>
    <w:rsid w:val="2A331398"/>
    <w:rsid w:val="2A963C8B"/>
    <w:rsid w:val="2B80039B"/>
    <w:rsid w:val="2BA4CEC7"/>
    <w:rsid w:val="2DECFDB4"/>
    <w:rsid w:val="2E024FAB"/>
    <w:rsid w:val="2E0957D7"/>
    <w:rsid w:val="2E5EC328"/>
    <w:rsid w:val="2E67365E"/>
    <w:rsid w:val="2EABDD88"/>
    <w:rsid w:val="2EB64843"/>
    <w:rsid w:val="2F45A576"/>
    <w:rsid w:val="2F70D1D5"/>
    <w:rsid w:val="2F7143A1"/>
    <w:rsid w:val="3002F515"/>
    <w:rsid w:val="31CB48AF"/>
    <w:rsid w:val="320B34C7"/>
    <w:rsid w:val="3389B966"/>
    <w:rsid w:val="3391C58F"/>
    <w:rsid w:val="34094036"/>
    <w:rsid w:val="345C6676"/>
    <w:rsid w:val="34A5E62F"/>
    <w:rsid w:val="359D0BF4"/>
    <w:rsid w:val="364A3D8C"/>
    <w:rsid w:val="36E3F60D"/>
    <w:rsid w:val="36E6FC2D"/>
    <w:rsid w:val="36F3D086"/>
    <w:rsid w:val="37450442"/>
    <w:rsid w:val="378C68D8"/>
    <w:rsid w:val="379B7EF9"/>
    <w:rsid w:val="379BCD80"/>
    <w:rsid w:val="392FD799"/>
    <w:rsid w:val="3A23734E"/>
    <w:rsid w:val="3A335ECE"/>
    <w:rsid w:val="3BBEF29E"/>
    <w:rsid w:val="3BE09EB9"/>
    <w:rsid w:val="3C6F3EA3"/>
    <w:rsid w:val="3D6AFF90"/>
    <w:rsid w:val="3E0B0F04"/>
    <w:rsid w:val="3E2798D2"/>
    <w:rsid w:val="3EFB644A"/>
    <w:rsid w:val="3F4F5726"/>
    <w:rsid w:val="40A2A052"/>
    <w:rsid w:val="40C4B48D"/>
    <w:rsid w:val="4142D704"/>
    <w:rsid w:val="41B62EF6"/>
    <w:rsid w:val="42AC71FF"/>
    <w:rsid w:val="42C57F08"/>
    <w:rsid w:val="42E5EE3A"/>
    <w:rsid w:val="42F21D4A"/>
    <w:rsid w:val="43BD4775"/>
    <w:rsid w:val="44FD6ABA"/>
    <w:rsid w:val="45176AAE"/>
    <w:rsid w:val="469D5700"/>
    <w:rsid w:val="47A4140E"/>
    <w:rsid w:val="480BFFF8"/>
    <w:rsid w:val="486592AE"/>
    <w:rsid w:val="4934C08C"/>
    <w:rsid w:val="494DC1AB"/>
    <w:rsid w:val="499C94FD"/>
    <w:rsid w:val="4A206EBB"/>
    <w:rsid w:val="4A3CC8DE"/>
    <w:rsid w:val="4AC74E99"/>
    <w:rsid w:val="4BA318EF"/>
    <w:rsid w:val="4BBFF790"/>
    <w:rsid w:val="4BF9A775"/>
    <w:rsid w:val="4CA3DC0C"/>
    <w:rsid w:val="4CFADB5B"/>
    <w:rsid w:val="4E0831AF"/>
    <w:rsid w:val="4E0BFDA1"/>
    <w:rsid w:val="4ED492CE"/>
    <w:rsid w:val="4F9FDEC3"/>
    <w:rsid w:val="50C2FA43"/>
    <w:rsid w:val="51132451"/>
    <w:rsid w:val="51D960E7"/>
    <w:rsid w:val="5296E86A"/>
    <w:rsid w:val="543F52F6"/>
    <w:rsid w:val="54CAA351"/>
    <w:rsid w:val="54CAFF74"/>
    <w:rsid w:val="54EC47A3"/>
    <w:rsid w:val="56420E86"/>
    <w:rsid w:val="5832BE0F"/>
    <w:rsid w:val="5878BFDC"/>
    <w:rsid w:val="588158FB"/>
    <w:rsid w:val="5952D1DC"/>
    <w:rsid w:val="5A090EFA"/>
    <w:rsid w:val="5A82DEB0"/>
    <w:rsid w:val="5B3A40F8"/>
    <w:rsid w:val="5CDA1120"/>
    <w:rsid w:val="5D0B2DE4"/>
    <w:rsid w:val="5D8E7F0E"/>
    <w:rsid w:val="5DADC479"/>
    <w:rsid w:val="5E333F77"/>
    <w:rsid w:val="5ECBBC68"/>
    <w:rsid w:val="5ED49309"/>
    <w:rsid w:val="60E28D87"/>
    <w:rsid w:val="60EE47DF"/>
    <w:rsid w:val="60EFDF59"/>
    <w:rsid w:val="632C2A80"/>
    <w:rsid w:val="6536D60D"/>
    <w:rsid w:val="661E2C67"/>
    <w:rsid w:val="665541D7"/>
    <w:rsid w:val="66CB3ADF"/>
    <w:rsid w:val="6781EE5E"/>
    <w:rsid w:val="67A0D46B"/>
    <w:rsid w:val="69F6F400"/>
    <w:rsid w:val="6A05A29E"/>
    <w:rsid w:val="6A8F2EF7"/>
    <w:rsid w:val="6AE705F0"/>
    <w:rsid w:val="6AF23325"/>
    <w:rsid w:val="6AF7C3AD"/>
    <w:rsid w:val="6B373C65"/>
    <w:rsid w:val="6B887021"/>
    <w:rsid w:val="6CC6D9BA"/>
    <w:rsid w:val="6D2436A0"/>
    <w:rsid w:val="6D99C010"/>
    <w:rsid w:val="6E1015EF"/>
    <w:rsid w:val="6EC18F25"/>
    <w:rsid w:val="6EE77171"/>
    <w:rsid w:val="6F1488C4"/>
    <w:rsid w:val="6F4A5BF6"/>
    <w:rsid w:val="6F5B532C"/>
    <w:rsid w:val="70602551"/>
    <w:rsid w:val="706C3902"/>
    <w:rsid w:val="711798D8"/>
    <w:rsid w:val="71F3F2C7"/>
    <w:rsid w:val="7326637D"/>
    <w:rsid w:val="7377BE81"/>
    <w:rsid w:val="73B9C071"/>
    <w:rsid w:val="73EA7282"/>
    <w:rsid w:val="73ED3DC6"/>
    <w:rsid w:val="74ECE05D"/>
    <w:rsid w:val="76B1DEF3"/>
    <w:rsid w:val="772E3947"/>
    <w:rsid w:val="7734E232"/>
    <w:rsid w:val="787A367A"/>
    <w:rsid w:val="78BDE3A5"/>
    <w:rsid w:val="78C4A849"/>
    <w:rsid w:val="793C11A6"/>
    <w:rsid w:val="79E2C185"/>
    <w:rsid w:val="7A65DA09"/>
    <w:rsid w:val="7AC75E61"/>
    <w:rsid w:val="7B6B1C3F"/>
    <w:rsid w:val="7CB35EE1"/>
    <w:rsid w:val="7DB9CB91"/>
    <w:rsid w:val="7E41D395"/>
    <w:rsid w:val="7EB8CA82"/>
    <w:rsid w:val="7ECDBE5B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923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E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50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E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0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0A61B-75F7-4109-8770-FF5D34FE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f485-f090-420d-bbf3-cedbc5a18f26"/>
    <ds:schemaRef ds:uri="a1f5a0b9-b688-4b24-87ea-b7d45121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  <ds:schemaRef ds:uri="fc5cf485-f090-420d-bbf3-cedbc5a18f26"/>
    <ds:schemaRef ds:uri="a1f5a0b9-b688-4b24-87ea-b7d4512105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Colstons Girls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Bernard Langton</dc:creator>
  <lastModifiedBy>Laura Hughes [STAFF]</lastModifiedBy>
  <revision>52</revision>
  <lastPrinted>2022-11-03T16:46:00.0000000Z</lastPrinted>
  <dcterms:created xsi:type="dcterms:W3CDTF">2022-11-02T10:36:00.0000000Z</dcterms:created>
  <dcterms:modified xsi:type="dcterms:W3CDTF">2023-01-10T09:40:33.0925816Z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  <property fmtid="{D5CDD505-2E9C-101B-9397-08002B2CF9AE}" pid="4" name="MediaServiceImageTags">
    <vt:lpwstr/>
  </property>
</Properties>
</file>